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7565" w14:textId="5439FB76" w:rsidR="00125065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>ARUPÄRIMINE VILJANDI LINNAPEALE</w:t>
      </w:r>
    </w:p>
    <w:p w14:paraId="359FE5C2" w14:textId="77777777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4EF5E4FE" w14:textId="77777777" w:rsidR="009206FB" w:rsidRPr="002134C5" w:rsidRDefault="009206FB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3336E6C3" w14:textId="02E965E0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Lugupeetud Madis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Timpson</w:t>
      </w:r>
      <w:proofErr w:type="spellEnd"/>
    </w:p>
    <w:p w14:paraId="1CF9B0D2" w14:textId="77777777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6FA43F19" w14:textId="1355D9D4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8. septembril </w:t>
      </w:r>
      <w:r w:rsidR="005B48BA" w:rsidRPr="002134C5">
        <w:rPr>
          <w:rFonts w:ascii="Times New Roman" w:hAnsi="Times New Roman" w:cs="Times New Roman"/>
          <w:color w:val="000000" w:themeColor="text1"/>
          <w:lang w:val="et-EE"/>
        </w:rPr>
        <w:t>käesoleval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aastal ilmus </w:t>
      </w:r>
      <w:r w:rsidR="00513EFC" w:rsidRPr="002134C5">
        <w:rPr>
          <w:rFonts w:ascii="Times New Roman" w:hAnsi="Times New Roman" w:cs="Times New Roman"/>
          <w:color w:val="000000" w:themeColor="text1"/>
          <w:lang w:val="et-EE"/>
        </w:rPr>
        <w:t>Sakalas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artikkel „Viiratsi hooldekodu töötaja: sel majal on endiselt tapamaja kuulsus“, milles avalikustati mitmeid väidetavaid probleeme Viiratsi </w:t>
      </w:r>
      <w:r w:rsidR="004A1155">
        <w:rPr>
          <w:rFonts w:ascii="Times New Roman" w:hAnsi="Times New Roman" w:cs="Times New Roman"/>
          <w:color w:val="000000" w:themeColor="text1"/>
          <w:lang w:val="et-EE"/>
        </w:rPr>
        <w:t>Hoolekandekeskuse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töös.</w:t>
      </w:r>
      <w:r w:rsidR="00513EFC" w:rsidRPr="002134C5">
        <w:rPr>
          <w:rFonts w:ascii="Times New Roman" w:hAnsi="Times New Roman" w:cs="Times New Roman"/>
          <w:color w:val="000000" w:themeColor="text1"/>
          <w:lang w:val="et-EE"/>
        </w:rPr>
        <w:t xml:space="preserve"> Ajakirjanduses lahvatanud skandaal viis selleni, et Viiratsi Hoolekandekeskuse juhataja Marina Lillepõld esitas lahkumisavalduse ja enda sõnul sunniti teda seda tegema.</w:t>
      </w:r>
    </w:p>
    <w:p w14:paraId="1D053146" w14:textId="77777777" w:rsidR="00513EFC" w:rsidRPr="002134C5" w:rsidRDefault="00513EFC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7497FA2C" w14:textId="1913C456" w:rsidR="00513EFC" w:rsidRPr="002134C5" w:rsidRDefault="00513EFC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Probleemid Viiratsi Hoolekandekeskuses ei ole mitte esmakordsed, vaid on ka varem ajakirjandusse jõudnud ja viinud 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 xml:space="preserve">ka tollal 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asutuse juhi vahetumiseni. 2020. aastal väitis üks hoolekandekeskuse klientidest, et elu seal on lau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>s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a hullem vangilaagrist. Samuti jõudsid ajakirjandusse 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>andmed selle kohta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, kuidas hool</w:t>
      </w:r>
      <w:r w:rsidR="000A76A4" w:rsidRPr="002134C5">
        <w:rPr>
          <w:rFonts w:ascii="Times New Roman" w:hAnsi="Times New Roman" w:cs="Times New Roman"/>
          <w:color w:val="000000" w:themeColor="text1"/>
          <w:lang w:val="et-EE"/>
        </w:rPr>
        <w:t>e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kandekeskuses manustati klientidele </w:t>
      </w:r>
      <w:r w:rsidR="000A76A4" w:rsidRPr="002134C5">
        <w:rPr>
          <w:rFonts w:ascii="Times New Roman" w:hAnsi="Times New Roman" w:cs="Times New Roman"/>
          <w:color w:val="000000" w:themeColor="text1"/>
          <w:lang w:val="et-EE"/>
        </w:rPr>
        <w:t xml:space="preserve">ebaõigeid 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ravimeid. </w:t>
      </w:r>
    </w:p>
    <w:p w14:paraId="4EF1A1E9" w14:textId="77777777" w:rsidR="00513EFC" w:rsidRPr="002134C5" w:rsidRDefault="00513EFC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0F6B57A3" w14:textId="4432E38B" w:rsidR="00513EFC" w:rsidRPr="002134C5" w:rsidRDefault="00513EFC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Ülaltoodud juhtumid viitavad sellele, et probleemid Viiratsi </w:t>
      </w:r>
      <w:r w:rsidR="004A1155">
        <w:rPr>
          <w:rFonts w:ascii="Times New Roman" w:hAnsi="Times New Roman" w:cs="Times New Roman"/>
          <w:color w:val="000000" w:themeColor="text1"/>
          <w:lang w:val="et-EE"/>
        </w:rPr>
        <w:t>H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oolekandekeskuses on väga tõsised ja süsteemsed ning kahjustavad asutuse mainet, aga laiemalt ka kogu Viljandi linna mainet.</w:t>
      </w:r>
    </w:p>
    <w:p w14:paraId="2670E4A7" w14:textId="77777777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37900E20" w14:textId="6A4E6BFF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>Seoses ülaltooduga ja lähtudes Viljandi Linnavolikogu töökorra paragrahvis</w:t>
      </w:r>
      <w:r w:rsidR="005B48BA" w:rsidRPr="002134C5">
        <w:rPr>
          <w:rFonts w:ascii="Times New Roman" w:hAnsi="Times New Roman" w:cs="Times New Roman"/>
          <w:color w:val="000000" w:themeColor="text1"/>
          <w:lang w:val="et-EE"/>
        </w:rPr>
        <w:t>t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92 on meil Teile järgmised küsimused:</w:t>
      </w:r>
    </w:p>
    <w:p w14:paraId="4A004821" w14:textId="77777777" w:rsidR="00A87156" w:rsidRPr="002134C5" w:rsidRDefault="00A87156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1D0053DC" w14:textId="37FF77C4" w:rsidR="00A87156" w:rsidRDefault="001C1B51" w:rsidP="001C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Kas Viljandi Linnavalitsus on uurinud ülalmainitud </w:t>
      </w:r>
      <w:r w:rsidR="00513EFC" w:rsidRPr="002134C5">
        <w:rPr>
          <w:rFonts w:ascii="Times New Roman" w:hAnsi="Times New Roman" w:cs="Times New Roman"/>
          <w:color w:val="000000" w:themeColor="text1"/>
          <w:lang w:val="et-EE"/>
        </w:rPr>
        <w:t>Sakala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artiklis ilmunud väiteid ja tuvastanud, kas tõstatatud probleemid vastavad tegelikkusele?</w:t>
      </w:r>
    </w:p>
    <w:p w14:paraId="0AF009BC" w14:textId="7B91A129" w:rsidR="004A1155" w:rsidRPr="002134C5" w:rsidRDefault="004A1155" w:rsidP="001C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Kas neid probleeme on arutatud Viljandi Linnavalitsuse istungitel? Kui jah, siis mill</w:t>
      </w:r>
      <w:r w:rsidR="00CF2C92">
        <w:rPr>
          <w:rFonts w:ascii="Times New Roman" w:hAnsi="Times New Roman" w:cs="Times New Roman"/>
          <w:color w:val="000000" w:themeColor="text1"/>
          <w:lang w:val="et-EE"/>
        </w:rPr>
        <w:t>istel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istungitel ja milliste järeldusteni on jõutud?</w:t>
      </w:r>
    </w:p>
    <w:p w14:paraId="2F378CA5" w14:textId="1C34DBD2" w:rsidR="009206FB" w:rsidRPr="002134C5" w:rsidRDefault="001C1B51" w:rsidP="00BE4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Mida on ette võetud Viiratsi </w:t>
      </w:r>
      <w:r w:rsidR="000A144E" w:rsidRPr="002134C5">
        <w:rPr>
          <w:rFonts w:ascii="Times New Roman" w:hAnsi="Times New Roman" w:cs="Times New Roman"/>
          <w:color w:val="000000" w:themeColor="text1"/>
          <w:lang w:val="et-EE"/>
        </w:rPr>
        <w:t>Hoolekandekeskuse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sisuliste probleemide lahendamiseks?</w:t>
      </w:r>
    </w:p>
    <w:p w14:paraId="02DC97D0" w14:textId="6DEF25DB" w:rsidR="00BE4F84" w:rsidRPr="002134C5" w:rsidRDefault="00513EFC" w:rsidP="00BE4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Juhul, kui Viiratsi </w:t>
      </w:r>
      <w:r w:rsidR="004A1155">
        <w:rPr>
          <w:rFonts w:ascii="Times New Roman" w:hAnsi="Times New Roman" w:cs="Times New Roman"/>
          <w:color w:val="000000" w:themeColor="text1"/>
          <w:lang w:val="et-EE"/>
        </w:rPr>
        <w:t>H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oolekandekeskuse teenused vastavad kvaliteedile, nagu Vil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>j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andi abilinnapea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Tonio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Tamra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 xml:space="preserve">on avalikult 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kinnitanud, siis miks ei ole ümber lükatud ajakirjanduses esitatud s</w:t>
      </w:r>
      <w:r w:rsidR="00BE4F84" w:rsidRPr="002134C5">
        <w:rPr>
          <w:rFonts w:ascii="Times New Roman" w:hAnsi="Times New Roman" w:cs="Times New Roman"/>
          <w:color w:val="000000" w:themeColor="text1"/>
          <w:lang w:val="et-EE"/>
        </w:rPr>
        <w:t xml:space="preserve">üüdistusi? Miks ei ole Viljandi Linnavalitsus ajakirjanduses </w:t>
      </w:r>
      <w:r w:rsidR="000A76A4" w:rsidRPr="002134C5">
        <w:rPr>
          <w:rFonts w:ascii="Times New Roman" w:hAnsi="Times New Roman" w:cs="Times New Roman"/>
          <w:color w:val="000000" w:themeColor="text1"/>
          <w:lang w:val="et-EE"/>
        </w:rPr>
        <w:t xml:space="preserve">esitatud </w:t>
      </w:r>
      <w:r w:rsidR="00BE4F84" w:rsidRPr="002134C5">
        <w:rPr>
          <w:rFonts w:ascii="Times New Roman" w:hAnsi="Times New Roman" w:cs="Times New Roman"/>
          <w:color w:val="000000" w:themeColor="text1"/>
          <w:lang w:val="et-EE"/>
        </w:rPr>
        <w:t xml:space="preserve">süüdististele </w:t>
      </w:r>
      <w:r w:rsidR="000A76A4" w:rsidRPr="002134C5">
        <w:rPr>
          <w:rFonts w:ascii="Times New Roman" w:hAnsi="Times New Roman" w:cs="Times New Roman"/>
          <w:color w:val="000000" w:themeColor="text1"/>
          <w:lang w:val="et-EE"/>
        </w:rPr>
        <w:t xml:space="preserve">kohaselt </w:t>
      </w:r>
      <w:r w:rsidR="00BE4F84" w:rsidRPr="002134C5">
        <w:rPr>
          <w:rFonts w:ascii="Times New Roman" w:hAnsi="Times New Roman" w:cs="Times New Roman"/>
          <w:color w:val="000000" w:themeColor="text1"/>
          <w:lang w:val="et-EE"/>
        </w:rPr>
        <w:t>reageerinud, et vältida veelgi suuremat mainekahju?</w:t>
      </w:r>
    </w:p>
    <w:p w14:paraId="19A6F8CA" w14:textId="060FD5F2" w:rsidR="00BE4F84" w:rsidRPr="002134C5" w:rsidRDefault="00BE4F84" w:rsidP="00BE4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Kuidas Te kommenteerite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Tonio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Tamra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väiteid, et 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 xml:space="preserve">ajakirjanduses lahvatanud skandaali näol on 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tegu vaid kliendi lähisugulaste omavaheliste probleemidega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kui ka varem on esinenud hoolekandekeskuse töös tõsiseid probleeme, mis on jõudnud ka üleriigilisse </w:t>
      </w:r>
      <w:r w:rsidR="00D53A56" w:rsidRPr="002134C5">
        <w:rPr>
          <w:rFonts w:ascii="Times New Roman" w:hAnsi="Times New Roman" w:cs="Times New Roman"/>
          <w:color w:val="000000" w:themeColor="text1"/>
          <w:lang w:val="et-EE"/>
        </w:rPr>
        <w:t>meediasse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ja viinud asutuse juhi vahetumiseni?</w:t>
      </w:r>
    </w:p>
    <w:p w14:paraId="6DD4A8C2" w14:textId="3F2CA424" w:rsidR="00E60606" w:rsidRPr="002134C5" w:rsidRDefault="00BE4F84" w:rsidP="00BE4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Kuidas Te seletate vastuolu abilinnapea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Tonio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Tamra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ja Viiratsi </w:t>
      </w:r>
      <w:r w:rsidR="004A1155">
        <w:rPr>
          <w:rFonts w:ascii="Times New Roman" w:hAnsi="Times New Roman" w:cs="Times New Roman"/>
          <w:color w:val="000000" w:themeColor="text1"/>
          <w:lang w:val="et-EE"/>
        </w:rPr>
        <w:t>H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oolekandekeskuse juhataja Marina </w:t>
      </w:r>
      <w:proofErr w:type="spellStart"/>
      <w:r w:rsidRPr="002134C5">
        <w:rPr>
          <w:rFonts w:ascii="Times New Roman" w:hAnsi="Times New Roman" w:cs="Times New Roman"/>
          <w:color w:val="000000" w:themeColor="text1"/>
          <w:lang w:val="et-EE"/>
        </w:rPr>
        <w:t>Lillepõld</w:t>
      </w:r>
      <w:r w:rsidR="00D53A56" w:rsidRPr="002134C5">
        <w:rPr>
          <w:rFonts w:ascii="Times New Roman" w:hAnsi="Times New Roman" w:cs="Times New Roman"/>
          <w:color w:val="000000" w:themeColor="text1"/>
          <w:lang w:val="et-EE"/>
        </w:rPr>
        <w:t>´</w:t>
      </w:r>
      <w:r w:rsidRPr="002134C5">
        <w:rPr>
          <w:rFonts w:ascii="Times New Roman" w:hAnsi="Times New Roman" w:cs="Times New Roman"/>
          <w:color w:val="000000" w:themeColor="text1"/>
          <w:lang w:val="et-EE"/>
        </w:rPr>
        <w:t>i</w:t>
      </w:r>
      <w:proofErr w:type="spellEnd"/>
      <w:r w:rsidRPr="002134C5">
        <w:rPr>
          <w:rFonts w:ascii="Times New Roman" w:hAnsi="Times New Roman" w:cs="Times New Roman"/>
          <w:color w:val="000000" w:themeColor="text1"/>
          <w:lang w:val="et-EE"/>
        </w:rPr>
        <w:t xml:space="preserve"> väidete vahel olukorras, kus abilinnapea väidab, et </w:t>
      </w:r>
      <w:r w:rsidR="00533396" w:rsidRPr="002134C5">
        <w:rPr>
          <w:rFonts w:ascii="Times New Roman" w:hAnsi="Times New Roman" w:cs="Times New Roman"/>
          <w:color w:val="000000" w:themeColor="text1"/>
          <w:lang w:val="et-EE"/>
        </w:rPr>
        <w:t xml:space="preserve">juhataja esitas lahkumisavalduse vabatahtlikult, aga juhataja väidab, et teda survestati seda tegema? Kummal on õigus? </w:t>
      </w:r>
      <w:r w:rsidR="00EA293B" w:rsidRPr="002134C5">
        <w:rPr>
          <w:rFonts w:ascii="Times New Roman" w:hAnsi="Times New Roman" w:cs="Times New Roman"/>
          <w:color w:val="000000" w:themeColor="text1"/>
          <w:lang w:val="et-EE"/>
        </w:rPr>
        <w:t>Kas survestamine leidis aset ja kas selline survestamine on aktsepteeritav?</w:t>
      </w:r>
    </w:p>
    <w:p w14:paraId="6F5D86B3" w14:textId="77777777" w:rsidR="009206FB" w:rsidRPr="002134C5" w:rsidRDefault="009206FB" w:rsidP="009206FB">
      <w:pPr>
        <w:pStyle w:val="ListParagraph"/>
        <w:rPr>
          <w:rFonts w:ascii="Times New Roman" w:hAnsi="Times New Roman" w:cs="Times New Roman"/>
          <w:color w:val="000000" w:themeColor="text1"/>
          <w:lang w:val="et-EE"/>
        </w:rPr>
      </w:pPr>
    </w:p>
    <w:p w14:paraId="53C379A7" w14:textId="77777777" w:rsidR="009206FB" w:rsidRPr="002134C5" w:rsidRDefault="009206FB" w:rsidP="009206FB">
      <w:pPr>
        <w:pStyle w:val="ListParagraph"/>
        <w:rPr>
          <w:rFonts w:ascii="Times New Roman" w:hAnsi="Times New Roman" w:cs="Times New Roman"/>
          <w:color w:val="000000" w:themeColor="text1"/>
          <w:lang w:val="et-EE"/>
        </w:rPr>
      </w:pPr>
    </w:p>
    <w:p w14:paraId="20119C01" w14:textId="2C6EBE17" w:rsidR="001C1B51" w:rsidRPr="002134C5" w:rsidRDefault="00533396" w:rsidP="001C1B51">
      <w:pPr>
        <w:rPr>
          <w:rFonts w:ascii="Times New Roman" w:hAnsi="Times New Roman" w:cs="Times New Roman"/>
          <w:color w:val="000000" w:themeColor="text1"/>
          <w:lang w:val="et-EE"/>
        </w:rPr>
      </w:pPr>
      <w:r w:rsidRPr="002134C5">
        <w:rPr>
          <w:rFonts w:ascii="Times New Roman" w:hAnsi="Times New Roman" w:cs="Times New Roman"/>
          <w:color w:val="000000" w:themeColor="text1"/>
          <w:lang w:val="et-EE"/>
        </w:rPr>
        <w:t>Palun vastata arupärimisele nii kirjalikult kui ka suuliselt Viljandi Linnavolikogu istungil.</w:t>
      </w:r>
    </w:p>
    <w:p w14:paraId="7475C9B5" w14:textId="77777777" w:rsidR="001C1B51" w:rsidRPr="002134C5" w:rsidRDefault="001C1B51" w:rsidP="001C1B51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3172F359" w14:textId="77777777" w:rsidR="00533396" w:rsidRPr="002134C5" w:rsidRDefault="00533396" w:rsidP="001C1B51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5191931C" w14:textId="77777777" w:rsidR="00533396" w:rsidRPr="002134C5" w:rsidRDefault="00533396" w:rsidP="001C1B51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1F1D5E7A" w14:textId="7989622B" w:rsidR="001C1B51" w:rsidRPr="001C1B51" w:rsidRDefault="001C1B51" w:rsidP="001C1B51">
      <w:pPr>
        <w:rPr>
          <w:rFonts w:ascii="Times New Roman" w:hAnsi="Times New Roman" w:cs="Times New Roman"/>
          <w:lang w:val="et-EE"/>
        </w:rPr>
      </w:pPr>
    </w:p>
    <w:sectPr w:rsidR="001C1B51" w:rsidRPr="001C1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F64"/>
    <w:multiLevelType w:val="hybridMultilevel"/>
    <w:tmpl w:val="E960A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3A"/>
    <w:rsid w:val="000A144E"/>
    <w:rsid w:val="000A76A4"/>
    <w:rsid w:val="00125065"/>
    <w:rsid w:val="001B7E42"/>
    <w:rsid w:val="001C1B51"/>
    <w:rsid w:val="002134C5"/>
    <w:rsid w:val="003E003A"/>
    <w:rsid w:val="004A1155"/>
    <w:rsid w:val="00513EFC"/>
    <w:rsid w:val="00533396"/>
    <w:rsid w:val="0057116C"/>
    <w:rsid w:val="005B48BA"/>
    <w:rsid w:val="007010F3"/>
    <w:rsid w:val="00776A0C"/>
    <w:rsid w:val="0087596D"/>
    <w:rsid w:val="009206FB"/>
    <w:rsid w:val="00A87156"/>
    <w:rsid w:val="00BE4F84"/>
    <w:rsid w:val="00CF2C92"/>
    <w:rsid w:val="00D53A56"/>
    <w:rsid w:val="00E60606"/>
    <w:rsid w:val="00E674E2"/>
    <w:rsid w:val="00E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9009B"/>
  <w15:chartTrackingRefBased/>
  <w15:docId w15:val="{A2197B0F-8F37-3F47-86D4-A99F0AA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2023-10-25T13:27:00Z</dcterms:created>
  <dcterms:modified xsi:type="dcterms:W3CDTF">2023-10-25T13:27:00Z</dcterms:modified>
</cp:coreProperties>
</file>