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743BD692"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820B9B">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453FBC">
        <w:rPr>
          <w:rFonts w:ascii="Poppins Medium" w:hAnsi="Poppins Medium" w:cs="Poppins Medium"/>
          <w:color w:val="008596"/>
          <w:sz w:val="40"/>
          <w:szCs w:val="40"/>
        </w:rPr>
        <w:t>37</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77777777" w:rsidR="00B24018" w:rsidRPr="006B2B59" w:rsidRDefault="00B24018" w:rsidP="0067068A">
            <w:pPr>
              <w:rPr>
                <w:rFonts w:ascii="Poppins Medium" w:hAnsi="Poppins Medium" w:cs="Poppins Medium"/>
                <w:color w:val="008596"/>
                <w:szCs w:val="24"/>
              </w:rPr>
            </w:pP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25E2DB13" w:rsidR="00B24018" w:rsidRPr="006B2B59" w:rsidRDefault="002A0BC1"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67068A">
            <w:pPr>
              <w:rPr>
                <w:rFonts w:ascii="Poppins Medium" w:hAnsi="Poppins Medium" w:cs="Poppins Medium"/>
                <w:color w:val="008596"/>
                <w:szCs w:val="24"/>
              </w:rPr>
            </w:pP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67068A">
            <w:pPr>
              <w:rPr>
                <w:rFonts w:ascii="Poppins Medium" w:hAnsi="Poppins Medium" w:cs="Poppins Medium"/>
                <w:color w:val="008596"/>
                <w:szCs w:val="24"/>
              </w:rPr>
            </w:pP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7777777" w:rsidR="00B24018" w:rsidRPr="006B2B59" w:rsidRDefault="00B24018" w:rsidP="0067068A">
            <w:pPr>
              <w:rPr>
                <w:rFonts w:ascii="Poppins Medium" w:hAnsi="Poppins Medium" w:cs="Poppins Medium"/>
                <w:color w:val="008596"/>
              </w:rPr>
            </w:pP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77777777" w:rsidR="00B24018" w:rsidRPr="006B2B59" w:rsidRDefault="00B24018" w:rsidP="0067068A">
            <w:pPr>
              <w:rPr>
                <w:rFonts w:ascii="Poppins Medium" w:hAnsi="Poppins Medium" w:cs="Poppins Medium"/>
                <w:color w:val="008596"/>
              </w:rPr>
            </w:pP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36A38A0A" w14:textId="77777777" w:rsidR="00453FBC" w:rsidRPr="00CC0F7F" w:rsidRDefault="00453FBC"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638F940C" w:rsidR="00CE3F00" w:rsidRPr="00170253" w:rsidRDefault="006F4487" w:rsidP="00044E13">
      <w:pPr>
        <w:pStyle w:val="Pealkiri7"/>
        <w:rPr>
          <w:i w:val="0"/>
        </w:rPr>
      </w:pPr>
      <w:r>
        <w:rPr>
          <w:i w:val="0"/>
        </w:rPr>
        <w:t>OTSUS</w:t>
      </w:r>
    </w:p>
    <w:p w14:paraId="530C7C0D" w14:textId="77777777" w:rsidR="00CE3F00" w:rsidRPr="00CC0F7F" w:rsidRDefault="00CE3F00" w:rsidP="00044E13">
      <w:pPr>
        <w:rPr>
          <w:bCs/>
          <w:iCs/>
          <w:szCs w:val="24"/>
        </w:rPr>
      </w:pPr>
    </w:p>
    <w:p w14:paraId="20FFEDD8" w14:textId="683D96A5" w:rsidR="00CE3F00" w:rsidRPr="00280F08" w:rsidRDefault="00280F08" w:rsidP="00044E13">
      <w:pPr>
        <w:pStyle w:val="Pealkiri3"/>
        <w:ind w:left="6521"/>
        <w:rPr>
          <w:b w:val="0"/>
          <w:i w:val="0"/>
        </w:rPr>
      </w:pPr>
      <w:r w:rsidRPr="00280F08">
        <w:rPr>
          <w:b w:val="0"/>
          <w:i w:val="0"/>
        </w:rPr>
        <w:t>29</w:t>
      </w:r>
      <w:r w:rsidR="00703193" w:rsidRPr="00280F08">
        <w:rPr>
          <w:b w:val="0"/>
          <w:i w:val="0"/>
        </w:rPr>
        <w:t>.</w:t>
      </w:r>
      <w:r w:rsidR="004A20C6" w:rsidRPr="00280F08">
        <w:rPr>
          <w:b w:val="0"/>
          <w:i w:val="0"/>
        </w:rPr>
        <w:t xml:space="preserve"> </w:t>
      </w:r>
      <w:r w:rsidR="00170253" w:rsidRPr="00280F08">
        <w:rPr>
          <w:b w:val="0"/>
          <w:i w:val="0"/>
        </w:rPr>
        <w:t xml:space="preserve">jaanuar </w:t>
      </w:r>
      <w:r w:rsidR="00957C63" w:rsidRPr="00280F08">
        <w:rPr>
          <w:b w:val="0"/>
          <w:i w:val="0"/>
        </w:rPr>
        <w:t>202</w:t>
      </w:r>
      <w:r w:rsidR="006F4487" w:rsidRPr="00280F08">
        <w:rPr>
          <w:b w:val="0"/>
          <w:i w:val="0"/>
        </w:rPr>
        <w:t>6</w:t>
      </w:r>
      <w:r w:rsidR="00170253" w:rsidRPr="00280F08">
        <w:rPr>
          <w:b w:val="0"/>
          <w:i w:val="0"/>
        </w:rPr>
        <w:t xml:space="preserve"> </w:t>
      </w:r>
      <w:r w:rsidR="00703193" w:rsidRPr="00280F08">
        <w:rPr>
          <w:b w:val="0"/>
          <w:i w:val="0"/>
        </w:rPr>
        <w:t xml:space="preserve"> </w:t>
      </w:r>
      <w:r w:rsidR="00CE3F00" w:rsidRPr="00280F08">
        <w:rPr>
          <w:b w:val="0"/>
          <w:i w:val="0"/>
        </w:rPr>
        <w:t xml:space="preserve"> nr</w:t>
      </w:r>
    </w:p>
    <w:p w14:paraId="15543942" w14:textId="77777777" w:rsidR="004A20C6" w:rsidRDefault="004A20C6" w:rsidP="00044E13">
      <w:pPr>
        <w:rPr>
          <w:szCs w:val="24"/>
        </w:rPr>
      </w:pPr>
    </w:p>
    <w:p w14:paraId="1DC12DB9" w14:textId="77777777" w:rsidR="00DB4525" w:rsidRDefault="00752A19" w:rsidP="00752A19">
      <w:pPr>
        <w:rPr>
          <w:szCs w:val="24"/>
        </w:rPr>
      </w:pPr>
      <w:r>
        <w:rPr>
          <w:szCs w:val="24"/>
        </w:rPr>
        <w:t xml:space="preserve">2025. aasta </w:t>
      </w:r>
      <w:r w:rsidR="00DB4525" w:rsidRPr="00DB4525">
        <w:rPr>
          <w:szCs w:val="24"/>
        </w:rPr>
        <w:t>Viljandi linna kultuuripreemiad</w:t>
      </w:r>
    </w:p>
    <w:p w14:paraId="2F307BBB" w14:textId="351967C8" w:rsidR="00592CD2" w:rsidRPr="00592CD2" w:rsidRDefault="00592CD2" w:rsidP="00592CD2">
      <w:pPr>
        <w:rPr>
          <w:szCs w:val="24"/>
        </w:rPr>
      </w:pPr>
    </w:p>
    <w:p w14:paraId="43B5F000" w14:textId="77777777" w:rsidR="00FE5B2D" w:rsidRDefault="00FE5B2D" w:rsidP="00044E13">
      <w:pPr>
        <w:rPr>
          <w:szCs w:val="24"/>
        </w:rPr>
      </w:pPr>
    </w:p>
    <w:p w14:paraId="431CC401" w14:textId="77777777" w:rsidR="00DB4525" w:rsidRPr="00DB4525" w:rsidRDefault="00DB4525" w:rsidP="00453FBC">
      <w:pPr>
        <w:rPr>
          <w:color w:val="000000"/>
          <w:szCs w:val="24"/>
        </w:rPr>
      </w:pPr>
      <w:r w:rsidRPr="00DB4525">
        <w:rPr>
          <w:color w:val="000000"/>
          <w:szCs w:val="24"/>
        </w:rPr>
        <w:t>Viljandi Linnavolikogu 24.09.2015 määruse nr 62 „Viljandi linna kultuuripreemia“ alusel ning arvestades laekunud ettepanekuid Viljandi Linnavolikogu</w:t>
      </w:r>
    </w:p>
    <w:p w14:paraId="278B2E55" w14:textId="77777777" w:rsidR="00592CD2" w:rsidRPr="003B09DA" w:rsidRDefault="00592CD2" w:rsidP="00453FBC">
      <w:pPr>
        <w:rPr>
          <w:szCs w:val="24"/>
        </w:rPr>
      </w:pPr>
    </w:p>
    <w:p w14:paraId="11E732E4" w14:textId="77777777" w:rsidR="006F4487" w:rsidRPr="00EF59E4" w:rsidRDefault="006F4487" w:rsidP="00453FBC">
      <w:pPr>
        <w:rPr>
          <w:b/>
          <w:szCs w:val="24"/>
        </w:rPr>
      </w:pPr>
      <w:r w:rsidRPr="00EF59E4">
        <w:rPr>
          <w:b/>
          <w:szCs w:val="24"/>
        </w:rPr>
        <w:t>o t s u s t a b:</w:t>
      </w:r>
    </w:p>
    <w:p w14:paraId="6D9810B2" w14:textId="77777777" w:rsidR="006F4487" w:rsidRDefault="006F4487" w:rsidP="00453FBC">
      <w:pPr>
        <w:rPr>
          <w:szCs w:val="24"/>
        </w:rPr>
      </w:pPr>
    </w:p>
    <w:p w14:paraId="60B27BA4" w14:textId="35817A6B" w:rsidR="00DB4525" w:rsidRPr="00DB4525" w:rsidRDefault="00DB4525" w:rsidP="00453FBC">
      <w:pPr>
        <w:pStyle w:val="Loendilik"/>
        <w:numPr>
          <w:ilvl w:val="0"/>
          <w:numId w:val="10"/>
        </w:numPr>
        <w:rPr>
          <w:szCs w:val="24"/>
        </w:rPr>
      </w:pPr>
      <w:r w:rsidRPr="00DB4525">
        <w:rPr>
          <w:szCs w:val="24"/>
        </w:rPr>
        <w:t xml:space="preserve">Kinnitada Viljandi Linnavolikogu </w:t>
      </w:r>
      <w:r>
        <w:rPr>
          <w:szCs w:val="24"/>
        </w:rPr>
        <w:t xml:space="preserve">haridus-, </w:t>
      </w:r>
      <w:r w:rsidRPr="00DB4525">
        <w:rPr>
          <w:szCs w:val="24"/>
        </w:rPr>
        <w:t>kultuuri- ja spordikomisjoni otsus.</w:t>
      </w:r>
    </w:p>
    <w:p w14:paraId="6D7D9512" w14:textId="77777777" w:rsidR="00592CD2" w:rsidRDefault="00592CD2" w:rsidP="00453FBC">
      <w:pPr>
        <w:pStyle w:val="Loendilik"/>
        <w:ind w:left="0"/>
        <w:rPr>
          <w:szCs w:val="24"/>
        </w:rPr>
      </w:pPr>
    </w:p>
    <w:p w14:paraId="3EA39FA9" w14:textId="294782D0" w:rsidR="00DB4525" w:rsidRDefault="00DB4525" w:rsidP="00453FBC">
      <w:pPr>
        <w:pStyle w:val="Loendilik"/>
        <w:numPr>
          <w:ilvl w:val="0"/>
          <w:numId w:val="10"/>
        </w:numPr>
        <w:rPr>
          <w:szCs w:val="24"/>
        </w:rPr>
      </w:pPr>
      <w:r>
        <w:rPr>
          <w:szCs w:val="24"/>
        </w:rPr>
        <w:t xml:space="preserve">Viljandi linna 2025. aasta kultuuripreemia saajad on: </w:t>
      </w:r>
    </w:p>
    <w:p w14:paraId="2630E3A6" w14:textId="565A2005" w:rsidR="00DB4525" w:rsidRPr="00C46D55" w:rsidRDefault="00C46D55" w:rsidP="00453FBC">
      <w:pPr>
        <w:numPr>
          <w:ilvl w:val="1"/>
          <w:numId w:val="10"/>
        </w:numPr>
        <w:autoSpaceDE w:val="0"/>
        <w:autoSpaceDN w:val="0"/>
        <w:rPr>
          <w:szCs w:val="24"/>
        </w:rPr>
      </w:pPr>
      <w:r>
        <w:rPr>
          <w:szCs w:val="24"/>
        </w:rPr>
        <w:t>_________________________</w:t>
      </w:r>
      <w:r w:rsidR="00DB4525" w:rsidRPr="00C46D55">
        <w:rPr>
          <w:szCs w:val="24"/>
        </w:rPr>
        <w:t>;</w:t>
      </w:r>
    </w:p>
    <w:p w14:paraId="3C9A1532" w14:textId="1F54257A" w:rsidR="00DB4525" w:rsidRDefault="00C46D55" w:rsidP="00453FBC">
      <w:pPr>
        <w:numPr>
          <w:ilvl w:val="1"/>
          <w:numId w:val="10"/>
        </w:numPr>
        <w:autoSpaceDE w:val="0"/>
        <w:autoSpaceDN w:val="0"/>
        <w:rPr>
          <w:szCs w:val="24"/>
        </w:rPr>
      </w:pPr>
      <w:r>
        <w:rPr>
          <w:szCs w:val="24"/>
        </w:rPr>
        <w:t>_________________________</w:t>
      </w:r>
      <w:r w:rsidR="00DB4525">
        <w:rPr>
          <w:szCs w:val="24"/>
        </w:rPr>
        <w:t>.</w:t>
      </w:r>
    </w:p>
    <w:p w14:paraId="25122917" w14:textId="77777777" w:rsidR="008E09B2" w:rsidRPr="008E09B2" w:rsidRDefault="008E09B2" w:rsidP="00453FBC">
      <w:pPr>
        <w:autoSpaceDE w:val="0"/>
        <w:autoSpaceDN w:val="0"/>
        <w:ind w:left="1069"/>
        <w:rPr>
          <w:szCs w:val="24"/>
        </w:rPr>
      </w:pPr>
    </w:p>
    <w:p w14:paraId="32552BA7" w14:textId="7BFD4284" w:rsidR="006F4487" w:rsidRPr="00335069" w:rsidRDefault="006F4487" w:rsidP="00453FBC">
      <w:pPr>
        <w:pStyle w:val="Loendilik"/>
        <w:numPr>
          <w:ilvl w:val="0"/>
          <w:numId w:val="7"/>
        </w:numPr>
        <w:rPr>
          <w:szCs w:val="24"/>
        </w:rPr>
      </w:pPr>
      <w:r w:rsidRPr="00335069">
        <w:rPr>
          <w:szCs w:val="24"/>
        </w:rPr>
        <w:t>Käesoleva otsusega mittenõustumisel võib esitada 30 päeva jooksul otsuse teatavakstegemisest arvates:</w:t>
      </w:r>
    </w:p>
    <w:p w14:paraId="0878655C" w14:textId="77777777" w:rsidR="006F4487" w:rsidRPr="00461F87" w:rsidRDefault="006F4487" w:rsidP="00453FBC">
      <w:pPr>
        <w:tabs>
          <w:tab w:val="left" w:pos="340"/>
        </w:tabs>
        <w:rPr>
          <w:szCs w:val="24"/>
        </w:rPr>
      </w:pPr>
      <w:r>
        <w:rPr>
          <w:szCs w:val="24"/>
        </w:rPr>
        <w:t>1)</w:t>
      </w:r>
      <w:r>
        <w:rPr>
          <w:szCs w:val="24"/>
        </w:rPr>
        <w:tab/>
      </w:r>
      <w:r w:rsidRPr="00461F87">
        <w:rPr>
          <w:szCs w:val="24"/>
        </w:rPr>
        <w:t>vaide Viljandi Linna</w:t>
      </w:r>
      <w:r>
        <w:rPr>
          <w:szCs w:val="24"/>
        </w:rPr>
        <w:t>volikogule aadressil volikogu</w:t>
      </w:r>
      <w:r w:rsidRPr="00461F87">
        <w:rPr>
          <w:szCs w:val="24"/>
        </w:rPr>
        <w:t>@viljandi.ee või Linnu tn 2, 71020 Viljandi;</w:t>
      </w:r>
    </w:p>
    <w:p w14:paraId="0DD53D09" w14:textId="77777777" w:rsidR="006F4487" w:rsidRPr="00461F87" w:rsidRDefault="006F4487" w:rsidP="00453FBC">
      <w:pPr>
        <w:tabs>
          <w:tab w:val="left" w:pos="340"/>
        </w:tabs>
        <w:rPr>
          <w:szCs w:val="24"/>
        </w:rPr>
      </w:pPr>
      <w:r>
        <w:rPr>
          <w:szCs w:val="24"/>
        </w:rPr>
        <w:t>2)</w:t>
      </w:r>
      <w:r>
        <w:rPr>
          <w:szCs w:val="24"/>
        </w:rPr>
        <w:tab/>
      </w:r>
      <w:r>
        <w:t xml:space="preserve">kaebuse Tartu Halduskohtule aadressil </w:t>
      </w:r>
      <w:r w:rsidRPr="008B63C2">
        <w:t>trthktartu.menetlus@kohus.ee</w:t>
      </w:r>
      <w:r>
        <w:t xml:space="preserve"> või Kalevi tn 1, 51010</w:t>
      </w:r>
      <w:r w:rsidRPr="00227AB3">
        <w:t xml:space="preserve"> Tartu</w:t>
      </w:r>
      <w:r>
        <w:t>.</w:t>
      </w:r>
    </w:p>
    <w:p w14:paraId="4893481A" w14:textId="77777777" w:rsidR="006F4487" w:rsidRDefault="006F4487" w:rsidP="006F4487">
      <w:pPr>
        <w:rPr>
          <w:szCs w:val="24"/>
        </w:rPr>
      </w:pPr>
    </w:p>
    <w:p w14:paraId="5541F25F" w14:textId="77777777" w:rsidR="006F4487" w:rsidRPr="00335069" w:rsidRDefault="006F4487" w:rsidP="006F4487">
      <w:pPr>
        <w:pStyle w:val="Loendilik"/>
        <w:numPr>
          <w:ilvl w:val="0"/>
          <w:numId w:val="7"/>
        </w:numPr>
        <w:rPr>
          <w:szCs w:val="24"/>
        </w:rPr>
      </w:pPr>
      <w:r>
        <w:rPr>
          <w:szCs w:val="24"/>
        </w:rPr>
        <w:t>Otsus jõustub teatavakstegemisest.</w:t>
      </w:r>
    </w:p>
    <w:p w14:paraId="5DFC1A0D" w14:textId="77777777" w:rsidR="006F4487" w:rsidRDefault="006F4487" w:rsidP="006F4487">
      <w:pPr>
        <w:rPr>
          <w:szCs w:val="24"/>
        </w:rPr>
      </w:pPr>
    </w:p>
    <w:p w14:paraId="3AF363CC" w14:textId="77777777" w:rsidR="00453FBC" w:rsidRDefault="00453FBC" w:rsidP="006F4487">
      <w:pPr>
        <w:rPr>
          <w:szCs w:val="24"/>
        </w:rPr>
      </w:pPr>
    </w:p>
    <w:p w14:paraId="72712608" w14:textId="77777777" w:rsidR="006F4487" w:rsidRDefault="006F4487" w:rsidP="006F4487">
      <w:pPr>
        <w:rPr>
          <w:szCs w:val="24"/>
        </w:rPr>
      </w:pPr>
      <w:r>
        <w:rPr>
          <w:szCs w:val="24"/>
        </w:rPr>
        <w:t>(allkirjastatud digitaalselt)</w:t>
      </w:r>
    </w:p>
    <w:p w14:paraId="79CD02E7" w14:textId="77777777" w:rsidR="006F4487" w:rsidRDefault="006F4487" w:rsidP="006F4487">
      <w:r>
        <w:t>Helir-Valdor Seeder</w:t>
      </w:r>
    </w:p>
    <w:p w14:paraId="48F55DD1" w14:textId="77777777" w:rsidR="006F4487" w:rsidRDefault="006F4487" w:rsidP="006F4487">
      <w:pPr>
        <w:rPr>
          <w:szCs w:val="24"/>
        </w:rPr>
      </w:pPr>
      <w:r>
        <w:rPr>
          <w:szCs w:val="24"/>
        </w:rPr>
        <w:t>linnavolikogu esimees</w:t>
      </w:r>
    </w:p>
    <w:p w14:paraId="081CE52F" w14:textId="77777777" w:rsidR="006F4487" w:rsidRDefault="006F4487" w:rsidP="006F4487">
      <w:pPr>
        <w:rPr>
          <w:szCs w:val="24"/>
        </w:rPr>
      </w:pPr>
    </w:p>
    <w:p w14:paraId="5790EFC6" w14:textId="77777777" w:rsidR="006F4487" w:rsidRDefault="006F4487" w:rsidP="006F4487">
      <w:pPr>
        <w:rPr>
          <w:szCs w:val="24"/>
        </w:rPr>
      </w:pPr>
    </w:p>
    <w:p w14:paraId="6E4B6581" w14:textId="662C3640" w:rsidR="006F4487" w:rsidRPr="00EF59E4" w:rsidRDefault="006F4487" w:rsidP="006F4487">
      <w:pPr>
        <w:rPr>
          <w:szCs w:val="24"/>
        </w:rPr>
      </w:pPr>
      <w:r>
        <w:rPr>
          <w:b/>
          <w:szCs w:val="24"/>
        </w:rPr>
        <w:t>Koostaja(d):</w:t>
      </w:r>
      <w:r>
        <w:rPr>
          <w:szCs w:val="24"/>
        </w:rPr>
        <w:t xml:space="preserve"> Annika Aasa</w:t>
      </w:r>
      <w:r w:rsidR="00453FBC">
        <w:rPr>
          <w:szCs w:val="24"/>
        </w:rPr>
        <w:t>, k</w:t>
      </w:r>
      <w:r w:rsidR="00453FBC" w:rsidRPr="00272BA8">
        <w:rPr>
          <w:szCs w:val="24"/>
        </w:rPr>
        <w:t>ultuuri- ja spordispetsialist</w:t>
      </w:r>
    </w:p>
    <w:p w14:paraId="5D81F940" w14:textId="7FD31260" w:rsidR="006F4487" w:rsidRPr="00EF59E4" w:rsidRDefault="006F4487" w:rsidP="006F4487">
      <w:pPr>
        <w:rPr>
          <w:szCs w:val="24"/>
        </w:rPr>
      </w:pPr>
      <w:r w:rsidRPr="00EF59E4">
        <w:rPr>
          <w:b/>
          <w:szCs w:val="24"/>
        </w:rPr>
        <w:t>Esitatud:</w:t>
      </w:r>
      <w:r w:rsidRPr="00EF59E4">
        <w:rPr>
          <w:szCs w:val="24"/>
        </w:rPr>
        <w:t xml:space="preserve"> </w:t>
      </w:r>
      <w:r w:rsidR="00453FBC">
        <w:rPr>
          <w:szCs w:val="24"/>
        </w:rPr>
        <w:t>12.01.2026</w:t>
      </w:r>
    </w:p>
    <w:p w14:paraId="5E4401F6" w14:textId="516F5901" w:rsidR="006F4487" w:rsidRPr="00D0053A" w:rsidRDefault="006F4487" w:rsidP="006F4487">
      <w:pPr>
        <w:tabs>
          <w:tab w:val="left" w:pos="5103"/>
        </w:tabs>
        <w:rPr>
          <w:szCs w:val="24"/>
        </w:rPr>
      </w:pPr>
      <w:r w:rsidRPr="00EF59E4">
        <w:rPr>
          <w:b/>
          <w:szCs w:val="24"/>
        </w:rPr>
        <w:t>Esitaja:</w:t>
      </w:r>
      <w:r>
        <w:rPr>
          <w:szCs w:val="24"/>
        </w:rPr>
        <w:t xml:space="preserve"> Viljandi Linnavalitsus</w:t>
      </w:r>
      <w:r>
        <w:rPr>
          <w:szCs w:val="24"/>
        </w:rPr>
        <w:tab/>
      </w:r>
      <w:r w:rsidRPr="00EF59E4">
        <w:rPr>
          <w:b/>
          <w:szCs w:val="24"/>
        </w:rPr>
        <w:t>Ettekandja:</w:t>
      </w:r>
      <w:r>
        <w:rPr>
          <w:szCs w:val="24"/>
        </w:rPr>
        <w:t xml:space="preserve"> </w:t>
      </w:r>
      <w:r w:rsidR="004508BD">
        <w:rPr>
          <w:szCs w:val="24"/>
        </w:rPr>
        <w:t>Külliki Asu</w:t>
      </w:r>
    </w:p>
    <w:p w14:paraId="720C21EA" w14:textId="2472C189" w:rsidR="006F4487" w:rsidRPr="00EF59E4" w:rsidRDefault="006F4487" w:rsidP="006F4487">
      <w:pPr>
        <w:rPr>
          <w:szCs w:val="24"/>
        </w:rPr>
      </w:pPr>
      <w:r w:rsidRPr="00EF59E4">
        <w:rPr>
          <w:b/>
          <w:szCs w:val="24"/>
        </w:rPr>
        <w:t>Lk arv:</w:t>
      </w:r>
      <w:r w:rsidRPr="00EF59E4">
        <w:rPr>
          <w:szCs w:val="24"/>
        </w:rPr>
        <w:t xml:space="preserve"> </w:t>
      </w:r>
      <w:r w:rsidR="00453FBC">
        <w:rPr>
          <w:szCs w:val="24"/>
        </w:rPr>
        <w:t>10</w:t>
      </w:r>
    </w:p>
    <w:p w14:paraId="567E0F42" w14:textId="684CF82C" w:rsidR="006F4487" w:rsidRDefault="006F4487" w:rsidP="006F4487">
      <w:pPr>
        <w:rPr>
          <w:szCs w:val="24"/>
        </w:rPr>
      </w:pPr>
      <w:r w:rsidRPr="00EF59E4">
        <w:rPr>
          <w:b/>
          <w:szCs w:val="24"/>
        </w:rPr>
        <w:t>Hääletamine:</w:t>
      </w:r>
      <w:r>
        <w:rPr>
          <w:szCs w:val="24"/>
        </w:rPr>
        <w:t xml:space="preserve"> </w:t>
      </w:r>
      <w:r w:rsidRPr="00C920A0">
        <w:rPr>
          <w:szCs w:val="24"/>
        </w:rPr>
        <w:t>nõudmisel</w:t>
      </w:r>
    </w:p>
    <w:p w14:paraId="3D1C3D8E" w14:textId="77777777" w:rsidR="006F4487" w:rsidRPr="00A862AE" w:rsidRDefault="006F4487" w:rsidP="006F4487">
      <w:pPr>
        <w:jc w:val="center"/>
        <w:rPr>
          <w:rFonts w:ascii="Poppins Medium" w:hAnsi="Poppins Medium" w:cs="Poppins Medium"/>
          <w:szCs w:val="24"/>
        </w:rPr>
      </w:pPr>
      <w:r>
        <w:rPr>
          <w:szCs w:val="24"/>
        </w:rPr>
        <w:br w:type="page"/>
      </w:r>
      <w:r w:rsidRPr="009A6D52">
        <w:rPr>
          <w:rFonts w:ascii="Poppins Medium" w:hAnsi="Poppins Medium" w:cs="Poppins Medium"/>
          <w:color w:val="008596"/>
          <w:sz w:val="28"/>
          <w:szCs w:val="24"/>
        </w:rPr>
        <w:lastRenderedPageBreak/>
        <w:t>Seletuskiri</w:t>
      </w:r>
    </w:p>
    <w:p w14:paraId="52C696E6" w14:textId="6F3890B3" w:rsidR="00592CD2" w:rsidRPr="008E09B2" w:rsidRDefault="00DB4525" w:rsidP="00592CD2">
      <w:pPr>
        <w:jc w:val="center"/>
        <w:rPr>
          <w:b/>
          <w:bCs/>
          <w:szCs w:val="24"/>
        </w:rPr>
      </w:pPr>
      <w:r>
        <w:rPr>
          <w:szCs w:val="24"/>
        </w:rPr>
        <w:t xml:space="preserve">2025. aasta </w:t>
      </w:r>
      <w:r w:rsidRPr="00DB4525">
        <w:rPr>
          <w:szCs w:val="24"/>
        </w:rPr>
        <w:t>Viljandi linna kultuuripreemiad</w:t>
      </w:r>
    </w:p>
    <w:p w14:paraId="7F723D9C" w14:textId="5A06D281" w:rsidR="006F4487" w:rsidRPr="00EF59E4" w:rsidRDefault="006F4487" w:rsidP="006F4487">
      <w:pPr>
        <w:jc w:val="center"/>
        <w:rPr>
          <w:b/>
          <w:szCs w:val="24"/>
        </w:rPr>
      </w:pPr>
    </w:p>
    <w:p w14:paraId="46CDBA3A" w14:textId="77777777" w:rsidR="006F4487" w:rsidRDefault="006F4487" w:rsidP="006F4487">
      <w:pPr>
        <w:rPr>
          <w:szCs w:val="24"/>
        </w:rPr>
      </w:pPr>
    </w:p>
    <w:p w14:paraId="03B75BD5" w14:textId="5C6DB08E" w:rsidR="00D10733" w:rsidRPr="00D10733" w:rsidRDefault="00D10733" w:rsidP="00D10733">
      <w:pPr>
        <w:rPr>
          <w:szCs w:val="24"/>
        </w:rPr>
      </w:pPr>
      <w:r w:rsidRPr="00D10733">
        <w:rPr>
          <w:szCs w:val="24"/>
        </w:rPr>
        <w:t>Eelnõu eesmärk on tunnustada Viljandi linnas tegutsevaid füüsilisi või juriidilisi isikuid või muid ühendusi, mis ei ole juriidiline isik, väljapaistva tegevuse eest kultuuri edendamisel või saavutuste eest kultuuri valdkonnas.</w:t>
      </w:r>
    </w:p>
    <w:p w14:paraId="2C4ABC78" w14:textId="77777777" w:rsidR="00D10733" w:rsidRPr="00D10733" w:rsidRDefault="00D10733" w:rsidP="00D10733">
      <w:pPr>
        <w:rPr>
          <w:szCs w:val="24"/>
        </w:rPr>
      </w:pPr>
    </w:p>
    <w:p w14:paraId="3BD96581" w14:textId="10ABB40D" w:rsidR="00D10733" w:rsidRPr="00D10733" w:rsidRDefault="00D10733" w:rsidP="00D10733">
      <w:pPr>
        <w:rPr>
          <w:szCs w:val="24"/>
        </w:rPr>
      </w:pPr>
      <w:r w:rsidRPr="00D10733">
        <w:rPr>
          <w:szCs w:val="24"/>
        </w:rPr>
        <w:t>Kultuuripreemiate määramine toimub Viljandi Linnavolikogu 24.09.2015 määruse nr 62 „Viljandi linna kultuuripreemia“ alusel ning arvestades laekunud ettepanekuid.</w:t>
      </w:r>
      <w:bookmarkStart w:id="1" w:name="_Hlk187132667"/>
      <w:r w:rsidR="00453FBC">
        <w:rPr>
          <w:szCs w:val="24"/>
        </w:rPr>
        <w:t xml:space="preserve"> </w:t>
      </w:r>
      <w:r w:rsidRPr="00D10733">
        <w:rPr>
          <w:szCs w:val="24"/>
        </w:rPr>
        <w:t>Määrusega saab tutvuda siin:</w:t>
      </w:r>
      <w:bookmarkEnd w:id="1"/>
      <w:r w:rsidRPr="00D10733">
        <w:rPr>
          <w:szCs w:val="24"/>
        </w:rPr>
        <w:t xml:space="preserve"> </w:t>
      </w:r>
      <w:hyperlink r:id="rId8" w:history="1">
        <w:r w:rsidRPr="00D10733">
          <w:rPr>
            <w:rStyle w:val="Hperlink"/>
            <w:szCs w:val="24"/>
          </w:rPr>
          <w:t>https://www.riigiteataja.ee/akt/408022022034?leiaKehtiv</w:t>
        </w:r>
      </w:hyperlink>
    </w:p>
    <w:p w14:paraId="1E17D06B" w14:textId="77777777" w:rsidR="00D10733" w:rsidRPr="00D10733" w:rsidRDefault="00D10733" w:rsidP="00D10733">
      <w:pPr>
        <w:rPr>
          <w:szCs w:val="24"/>
        </w:rPr>
      </w:pPr>
    </w:p>
    <w:p w14:paraId="12131849" w14:textId="63975BAB" w:rsidR="00765658" w:rsidRPr="00D10733" w:rsidRDefault="00D10733" w:rsidP="00765658">
      <w:pPr>
        <w:rPr>
          <w:szCs w:val="24"/>
        </w:rPr>
      </w:pPr>
      <w:r w:rsidRPr="00D10733">
        <w:rPr>
          <w:szCs w:val="24"/>
        </w:rPr>
        <w:t>Preemia määramiseks esitati kokku 2</w:t>
      </w:r>
      <w:r w:rsidR="007C0611">
        <w:rPr>
          <w:szCs w:val="24"/>
        </w:rPr>
        <w:t>4</w:t>
      </w:r>
      <w:r w:rsidRPr="00D10733">
        <w:rPr>
          <w:szCs w:val="24"/>
        </w:rPr>
        <w:t xml:space="preserve"> ettepanekut, neist </w:t>
      </w:r>
      <w:r w:rsidR="00280F08">
        <w:rPr>
          <w:szCs w:val="24"/>
        </w:rPr>
        <w:t xml:space="preserve">14 </w:t>
      </w:r>
      <w:r w:rsidRPr="00D10733">
        <w:rPr>
          <w:szCs w:val="24"/>
        </w:rPr>
        <w:t>erineva isiku, kollektiivi, asutuse või teo tunnustamiseks.</w:t>
      </w:r>
      <w:r w:rsidR="00765658">
        <w:rPr>
          <w:szCs w:val="24"/>
        </w:rPr>
        <w:t xml:space="preserve"> </w:t>
      </w:r>
      <w:r w:rsidR="00765658" w:rsidRPr="00D10733">
        <w:rPr>
          <w:szCs w:val="24"/>
        </w:rPr>
        <w:t>Ettepanekud on koondatud kokku alljärgnevas koondtabelis.</w:t>
      </w:r>
    </w:p>
    <w:p w14:paraId="21EAB382" w14:textId="77777777" w:rsidR="00D10733" w:rsidRPr="00D10733" w:rsidRDefault="00D10733" w:rsidP="00D10733">
      <w:pPr>
        <w:rPr>
          <w:szCs w:val="24"/>
        </w:rPr>
      </w:pPr>
    </w:p>
    <w:p w14:paraId="43F550C0" w14:textId="77777777" w:rsidR="00D10733" w:rsidRDefault="00D10733" w:rsidP="00D10733">
      <w:pPr>
        <w:rPr>
          <w:szCs w:val="24"/>
        </w:rPr>
      </w:pPr>
      <w:r w:rsidRPr="00D10733">
        <w:rPr>
          <w:szCs w:val="24"/>
        </w:rPr>
        <w:t>Ühe preemia suurus on 2000 eurot pärast riigi poolt kehtestatud maksude mahaarvamist. Preemiaga kaasneb Viljandi linna aukiri ja preemia saaja nimi kantakse Viljandi linna auraamatusse.</w:t>
      </w:r>
    </w:p>
    <w:p w14:paraId="262716DD" w14:textId="77777777" w:rsidR="00453FBC" w:rsidRPr="00D10733" w:rsidRDefault="00453FBC" w:rsidP="00D10733">
      <w:pPr>
        <w:rPr>
          <w:szCs w:val="24"/>
        </w:rPr>
      </w:pPr>
    </w:p>
    <w:p w14:paraId="15E50151" w14:textId="082A0569" w:rsidR="00D10733" w:rsidRDefault="007C0611" w:rsidP="00D10733">
      <w:pPr>
        <w:rPr>
          <w:szCs w:val="24"/>
        </w:rPr>
      </w:pPr>
      <w:bookmarkStart w:id="2" w:name="_Hlk187132942"/>
      <w:r w:rsidRPr="00046EE6">
        <w:rPr>
          <w:szCs w:val="24"/>
        </w:rPr>
        <w:t xml:space="preserve">Preemia kantakse preemia saaja kontole </w:t>
      </w:r>
      <w:r>
        <w:rPr>
          <w:szCs w:val="24"/>
        </w:rPr>
        <w:t xml:space="preserve">hiljemalt </w:t>
      </w:r>
      <w:r w:rsidRPr="00046EE6">
        <w:rPr>
          <w:szCs w:val="24"/>
        </w:rPr>
        <w:t>2</w:t>
      </w:r>
      <w:r>
        <w:rPr>
          <w:szCs w:val="24"/>
        </w:rPr>
        <w:t>4</w:t>
      </w:r>
      <w:r w:rsidRPr="00046EE6">
        <w:rPr>
          <w:szCs w:val="24"/>
        </w:rPr>
        <w:t>. veebruari</w:t>
      </w:r>
      <w:r>
        <w:rPr>
          <w:szCs w:val="24"/>
        </w:rPr>
        <w:t>ks</w:t>
      </w:r>
      <w:r w:rsidRPr="00046EE6">
        <w:rPr>
          <w:szCs w:val="24"/>
        </w:rPr>
        <w:t xml:space="preserve"> 202</w:t>
      </w:r>
      <w:r>
        <w:rPr>
          <w:szCs w:val="24"/>
        </w:rPr>
        <w:t>6</w:t>
      </w:r>
      <w:r w:rsidRPr="00046EE6">
        <w:rPr>
          <w:szCs w:val="24"/>
        </w:rPr>
        <w:t>.</w:t>
      </w:r>
      <w:bookmarkStart w:id="3" w:name="_Hlk187132955"/>
      <w:bookmarkEnd w:id="2"/>
      <w:r w:rsidR="00453FBC">
        <w:rPr>
          <w:szCs w:val="24"/>
        </w:rPr>
        <w:t xml:space="preserve"> </w:t>
      </w:r>
      <w:r w:rsidRPr="00046EE6">
        <w:rPr>
          <w:szCs w:val="24"/>
        </w:rPr>
        <w:t>Preemia antakse üle Eesti Vabariigi 10</w:t>
      </w:r>
      <w:r>
        <w:rPr>
          <w:szCs w:val="24"/>
        </w:rPr>
        <w:t>8</w:t>
      </w:r>
      <w:r w:rsidRPr="00046EE6">
        <w:rPr>
          <w:szCs w:val="24"/>
        </w:rPr>
        <w:t xml:space="preserve">. aastapäevale pühendatud pidulikul kontsertaktusel </w:t>
      </w:r>
      <w:bookmarkStart w:id="4" w:name="_Hlk218246910"/>
      <w:r>
        <w:rPr>
          <w:szCs w:val="24"/>
        </w:rPr>
        <w:t xml:space="preserve">Sakala Keskuses </w:t>
      </w:r>
      <w:r w:rsidRPr="00046EE6">
        <w:rPr>
          <w:rStyle w:val="ui-provider"/>
          <w:szCs w:val="24"/>
        </w:rPr>
        <w:t>24. veebruaril 202</w:t>
      </w:r>
      <w:bookmarkEnd w:id="4"/>
      <w:r>
        <w:rPr>
          <w:rStyle w:val="ui-provider"/>
          <w:szCs w:val="24"/>
        </w:rPr>
        <w:t>6</w:t>
      </w:r>
      <w:r w:rsidRPr="00046EE6">
        <w:rPr>
          <w:rStyle w:val="ui-provider"/>
          <w:szCs w:val="24"/>
        </w:rPr>
        <w:t xml:space="preserve"> </w:t>
      </w:r>
      <w:r w:rsidRPr="00046EE6">
        <w:rPr>
          <w:szCs w:val="24"/>
        </w:rPr>
        <w:t>või preemia saajale sobival ajal ning sobivas kohas.</w:t>
      </w:r>
      <w:bookmarkEnd w:id="3"/>
    </w:p>
    <w:p w14:paraId="3CAE4EF6" w14:textId="77777777" w:rsidR="003619A3" w:rsidRPr="00D10733" w:rsidRDefault="003619A3" w:rsidP="00D10733">
      <w:pPr>
        <w:rPr>
          <w:szCs w:val="24"/>
        </w:rPr>
      </w:pPr>
    </w:p>
    <w:p w14:paraId="0D7046DD" w14:textId="77777777" w:rsidR="00D10733" w:rsidRPr="00D10733" w:rsidRDefault="00D10733" w:rsidP="00D10733">
      <w:pPr>
        <w:rPr>
          <w:b/>
          <w:bCs/>
          <w:szCs w:val="24"/>
        </w:rPr>
      </w:pPr>
      <w:r w:rsidRPr="00D10733">
        <w:rPr>
          <w:b/>
          <w:bCs/>
          <w:szCs w:val="24"/>
        </w:rPr>
        <w:t>Kultuuripreemiale esitatud kandidaadid:</w:t>
      </w:r>
    </w:p>
    <w:p w14:paraId="63B5AC67" w14:textId="77777777" w:rsidR="006F4487" w:rsidRDefault="006F4487" w:rsidP="006F4487">
      <w:pPr>
        <w:rPr>
          <w:szCs w:val="24"/>
        </w:rPr>
      </w:pPr>
    </w:p>
    <w:tbl>
      <w:tblPr>
        <w:tblStyle w:val="Kontuurtabel"/>
        <w:tblW w:w="0" w:type="auto"/>
        <w:tblLayout w:type="fixed"/>
        <w:tblLook w:val="04A0" w:firstRow="1" w:lastRow="0" w:firstColumn="1" w:lastColumn="0" w:noHBand="0" w:noVBand="1"/>
      </w:tblPr>
      <w:tblGrid>
        <w:gridCol w:w="2122"/>
        <w:gridCol w:w="7223"/>
      </w:tblGrid>
      <w:tr w:rsidR="006F4487" w:rsidRPr="00051C0C" w14:paraId="0F249199" w14:textId="77777777" w:rsidTr="003D3C24">
        <w:tc>
          <w:tcPr>
            <w:tcW w:w="2122" w:type="dxa"/>
          </w:tcPr>
          <w:p w14:paraId="6FA360C0" w14:textId="77777777" w:rsidR="006F4487" w:rsidRPr="00051C0C" w:rsidRDefault="006F4487" w:rsidP="003D3C24">
            <w:pPr>
              <w:rPr>
                <w:b/>
                <w:szCs w:val="24"/>
              </w:rPr>
            </w:pPr>
            <w:r w:rsidRPr="00051C0C">
              <w:rPr>
                <w:b/>
                <w:szCs w:val="24"/>
              </w:rPr>
              <w:t>Kandidaat</w:t>
            </w:r>
          </w:p>
        </w:tc>
        <w:tc>
          <w:tcPr>
            <w:tcW w:w="7223" w:type="dxa"/>
          </w:tcPr>
          <w:p w14:paraId="69C3947E" w14:textId="77777777" w:rsidR="006F4487" w:rsidRPr="00051C0C" w:rsidRDefault="006F4487" w:rsidP="003D3C24">
            <w:pPr>
              <w:rPr>
                <w:b/>
                <w:szCs w:val="24"/>
              </w:rPr>
            </w:pPr>
            <w:r w:rsidRPr="00051C0C">
              <w:rPr>
                <w:b/>
                <w:szCs w:val="24"/>
              </w:rPr>
              <w:t>Esitaja ja põhjendus</w:t>
            </w:r>
          </w:p>
        </w:tc>
      </w:tr>
      <w:tr w:rsidR="006F4487" w:rsidRPr="00051C0C" w14:paraId="5D56D802" w14:textId="77777777" w:rsidTr="003D3C24">
        <w:tc>
          <w:tcPr>
            <w:tcW w:w="2122" w:type="dxa"/>
          </w:tcPr>
          <w:p w14:paraId="47889255" w14:textId="1057A7C3" w:rsidR="006F4487" w:rsidRPr="00051C0C" w:rsidRDefault="006F4487" w:rsidP="00C46D55">
            <w:pPr>
              <w:pStyle w:val="Loendilik"/>
              <w:numPr>
                <w:ilvl w:val="0"/>
                <w:numId w:val="8"/>
              </w:numPr>
              <w:ind w:left="227" w:hanging="227"/>
              <w:jc w:val="both"/>
              <w:rPr>
                <w:b/>
                <w:bCs/>
                <w:szCs w:val="24"/>
              </w:rPr>
            </w:pPr>
            <w:r w:rsidRPr="00051C0C">
              <w:rPr>
                <w:b/>
                <w:bCs/>
                <w:szCs w:val="24"/>
              </w:rPr>
              <w:t xml:space="preserve"> </w:t>
            </w:r>
            <w:r w:rsidR="00F14920" w:rsidRPr="00051C0C">
              <w:rPr>
                <w:b/>
                <w:bCs/>
                <w:szCs w:val="24"/>
              </w:rPr>
              <w:t>Viljandimaa Puhkpilli</w:t>
            </w:r>
            <w:r w:rsidR="002915E7">
              <w:rPr>
                <w:b/>
                <w:bCs/>
                <w:szCs w:val="24"/>
              </w:rPr>
              <w:t>-</w:t>
            </w:r>
            <w:r w:rsidR="00F14920" w:rsidRPr="00051C0C">
              <w:rPr>
                <w:b/>
                <w:bCs/>
                <w:szCs w:val="24"/>
              </w:rPr>
              <w:t>orkester</w:t>
            </w:r>
          </w:p>
        </w:tc>
        <w:tc>
          <w:tcPr>
            <w:tcW w:w="7223" w:type="dxa"/>
          </w:tcPr>
          <w:p w14:paraId="19D4BB79" w14:textId="77777777" w:rsidR="006F4487" w:rsidRPr="00051C0C" w:rsidRDefault="00F14920" w:rsidP="00C46D55">
            <w:pPr>
              <w:spacing w:after="120"/>
              <w:jc w:val="both"/>
              <w:rPr>
                <w:i/>
                <w:iCs/>
                <w:szCs w:val="24"/>
              </w:rPr>
            </w:pPr>
            <w:r w:rsidRPr="00051C0C">
              <w:rPr>
                <w:i/>
                <w:iCs/>
                <w:szCs w:val="24"/>
              </w:rPr>
              <w:t>(esitaja Kädi-Liis Ilves)</w:t>
            </w:r>
          </w:p>
          <w:p w14:paraId="0C2085DB" w14:textId="0EFBAD5E" w:rsidR="007C0611" w:rsidRPr="00051C0C" w:rsidRDefault="00F14920" w:rsidP="00C46D55">
            <w:pPr>
              <w:jc w:val="both"/>
              <w:rPr>
                <w:szCs w:val="24"/>
              </w:rPr>
            </w:pPr>
            <w:r w:rsidRPr="00051C0C">
              <w:rPr>
                <w:szCs w:val="24"/>
              </w:rPr>
              <w:t>Viljandimaa Puhkpillior</w:t>
            </w:r>
            <w:r w:rsidR="00C46D55">
              <w:rPr>
                <w:szCs w:val="24"/>
              </w:rPr>
              <w:t>kester kutsuti ellu juba 2024.a</w:t>
            </w:r>
            <w:r w:rsidRPr="00051C0C">
              <w:rPr>
                <w:szCs w:val="24"/>
              </w:rPr>
              <w:t xml:space="preserve"> lõpul, kui tekkis idee ja reaalne võimalus seda ideed teostada: tuua kokku puhkpillimängijad üle kogu linna ja maakonna, et ka täiskasvanutel oleks võimalus oma mänguoskust rakendada orkestris. Viljandisse on tekkinud uus, jätkusuutlik ja kasvava mõjuga puhkpillikollektiiv, mis esindab maakonda</w:t>
            </w:r>
            <w:r w:rsidR="007C0611" w:rsidRPr="00051C0C">
              <w:rPr>
                <w:szCs w:val="24"/>
              </w:rPr>
              <w:t xml:space="preserve"> </w:t>
            </w:r>
            <w:r w:rsidRPr="00051C0C">
              <w:rPr>
                <w:szCs w:val="24"/>
              </w:rPr>
              <w:t>üleriigilistel sündmustel ning pakub noortele ja täiskasvanutele hindamatut võimalust koos</w:t>
            </w:r>
            <w:r w:rsidR="007C0611" w:rsidRPr="00051C0C">
              <w:rPr>
                <w:szCs w:val="24"/>
              </w:rPr>
              <w:t xml:space="preserve"> </w:t>
            </w:r>
            <w:r w:rsidRPr="00051C0C">
              <w:rPr>
                <w:szCs w:val="24"/>
              </w:rPr>
              <w:t>musitseerida.</w:t>
            </w:r>
            <w:r w:rsidR="007C0611" w:rsidRPr="00051C0C">
              <w:rPr>
                <w:szCs w:val="24"/>
              </w:rPr>
              <w:t xml:space="preserve"> </w:t>
            </w:r>
            <w:r w:rsidRPr="00051C0C">
              <w:rPr>
                <w:szCs w:val="24"/>
              </w:rPr>
              <w:t>Viljandimaa Puhkpilliorkestri esinemised Viljandi linna üritustel ja linna esindamisel maakonnas ja vabariigis 2025:</w:t>
            </w:r>
          </w:p>
          <w:p w14:paraId="1EC4A96E" w14:textId="77777777" w:rsidR="007C0611" w:rsidRPr="00051C0C" w:rsidRDefault="00F14920" w:rsidP="00C46D55">
            <w:pPr>
              <w:jc w:val="both"/>
              <w:rPr>
                <w:szCs w:val="24"/>
              </w:rPr>
            </w:pPr>
            <w:r w:rsidRPr="00051C0C">
              <w:rPr>
                <w:szCs w:val="24"/>
              </w:rPr>
              <w:t>24.02.2025 – esinemine Viljandi kohtumaja ees vabadusmanifesti ettelugemisel ning sellele</w:t>
            </w:r>
            <w:r w:rsidR="007C0611" w:rsidRPr="00051C0C">
              <w:rPr>
                <w:szCs w:val="24"/>
              </w:rPr>
              <w:t xml:space="preserve"> </w:t>
            </w:r>
            <w:r w:rsidRPr="00051C0C">
              <w:rPr>
                <w:szCs w:val="24"/>
              </w:rPr>
              <w:t>järgnenud perepäeval Viljandi lauluväljakul</w:t>
            </w:r>
            <w:r w:rsidR="007C0611" w:rsidRPr="00051C0C">
              <w:rPr>
                <w:szCs w:val="24"/>
              </w:rPr>
              <w:t>;</w:t>
            </w:r>
          </w:p>
          <w:p w14:paraId="23D95525" w14:textId="77777777" w:rsidR="007C0611" w:rsidRPr="00051C0C" w:rsidRDefault="00F14920" w:rsidP="00C46D55">
            <w:pPr>
              <w:jc w:val="both"/>
              <w:rPr>
                <w:szCs w:val="24"/>
              </w:rPr>
            </w:pPr>
            <w:r w:rsidRPr="00051C0C">
              <w:rPr>
                <w:szCs w:val="24"/>
              </w:rPr>
              <w:t>kevadtalvel 2025 – kaks ettemängu suvise laulupeo puhkpillidirigentidele</w:t>
            </w:r>
            <w:r w:rsidR="007C0611" w:rsidRPr="00051C0C">
              <w:rPr>
                <w:szCs w:val="24"/>
              </w:rPr>
              <w:t>;</w:t>
            </w:r>
          </w:p>
          <w:p w14:paraId="5E5C630B" w14:textId="77777777" w:rsidR="007C0611" w:rsidRPr="00051C0C" w:rsidRDefault="00F14920" w:rsidP="00C46D55">
            <w:pPr>
              <w:jc w:val="both"/>
              <w:rPr>
                <w:szCs w:val="24"/>
              </w:rPr>
            </w:pPr>
            <w:r w:rsidRPr="00051C0C">
              <w:rPr>
                <w:szCs w:val="24"/>
              </w:rPr>
              <w:t>1.05.2025 – esinemine Suurjooksul ümber Viljandi järve</w:t>
            </w:r>
            <w:r w:rsidR="007C0611" w:rsidRPr="00051C0C">
              <w:rPr>
                <w:szCs w:val="24"/>
              </w:rPr>
              <w:t>;</w:t>
            </w:r>
          </w:p>
          <w:p w14:paraId="7733BA88" w14:textId="77777777" w:rsidR="007C0611" w:rsidRPr="00051C0C" w:rsidRDefault="00F14920" w:rsidP="00C46D55">
            <w:pPr>
              <w:jc w:val="both"/>
              <w:rPr>
                <w:szCs w:val="24"/>
              </w:rPr>
            </w:pPr>
            <w:r w:rsidRPr="00051C0C">
              <w:rPr>
                <w:szCs w:val="24"/>
              </w:rPr>
              <w:t>4.05.2025 – esinemine 25. Mulgi Rattamaratoni auhinnatseremoonial</w:t>
            </w:r>
            <w:r w:rsidR="007C0611" w:rsidRPr="00051C0C">
              <w:rPr>
                <w:szCs w:val="24"/>
              </w:rPr>
              <w:t>;</w:t>
            </w:r>
          </w:p>
          <w:p w14:paraId="1921608C" w14:textId="77777777" w:rsidR="007C0611" w:rsidRPr="00051C0C" w:rsidRDefault="00F14920" w:rsidP="00C46D55">
            <w:pPr>
              <w:jc w:val="both"/>
              <w:rPr>
                <w:szCs w:val="24"/>
              </w:rPr>
            </w:pPr>
            <w:r w:rsidRPr="00051C0C">
              <w:rPr>
                <w:szCs w:val="24"/>
              </w:rPr>
              <w:t>7.06.2025 – esinemine Viljandimaa laulu- ja tantsupeol „Omad lood ja laulud“</w:t>
            </w:r>
            <w:r w:rsidR="007C0611" w:rsidRPr="00051C0C">
              <w:rPr>
                <w:szCs w:val="24"/>
              </w:rPr>
              <w:t>;</w:t>
            </w:r>
          </w:p>
          <w:p w14:paraId="38CCBBF8" w14:textId="77777777" w:rsidR="007C0611" w:rsidRPr="00051C0C" w:rsidRDefault="00F14920" w:rsidP="00C46D55">
            <w:pPr>
              <w:jc w:val="both"/>
              <w:rPr>
                <w:szCs w:val="24"/>
              </w:rPr>
            </w:pPr>
            <w:r w:rsidRPr="00051C0C">
              <w:rPr>
                <w:szCs w:val="24"/>
              </w:rPr>
              <w:t>20.06.2025 – esinemine Viljandi Muusikakooli aias laulu- ja tantsupeotule saabumisel</w:t>
            </w:r>
            <w:r w:rsidR="007C0611" w:rsidRPr="00051C0C">
              <w:rPr>
                <w:szCs w:val="24"/>
              </w:rPr>
              <w:t>;</w:t>
            </w:r>
          </w:p>
          <w:p w14:paraId="7A700F59" w14:textId="77777777" w:rsidR="007C0611" w:rsidRPr="00051C0C" w:rsidRDefault="00F14920" w:rsidP="00C46D55">
            <w:pPr>
              <w:jc w:val="both"/>
              <w:rPr>
                <w:szCs w:val="24"/>
              </w:rPr>
            </w:pPr>
            <w:r w:rsidRPr="00051C0C">
              <w:rPr>
                <w:szCs w:val="24"/>
              </w:rPr>
              <w:t>22.06.2025 – esinemine Suure-Jaani lauluväljakul Põhja-Sakala laulu- ja tantsupeol</w:t>
            </w:r>
            <w:r w:rsidR="007C0611" w:rsidRPr="00051C0C">
              <w:rPr>
                <w:szCs w:val="24"/>
              </w:rPr>
              <w:t xml:space="preserve"> </w:t>
            </w:r>
            <w:r w:rsidRPr="00051C0C">
              <w:rPr>
                <w:szCs w:val="24"/>
              </w:rPr>
              <w:t>„Põimides oma rada“</w:t>
            </w:r>
            <w:r w:rsidR="007C0611" w:rsidRPr="00051C0C">
              <w:rPr>
                <w:szCs w:val="24"/>
              </w:rPr>
              <w:t>;</w:t>
            </w:r>
          </w:p>
          <w:p w14:paraId="76B4C78A" w14:textId="77777777" w:rsidR="007C0611" w:rsidRPr="00051C0C" w:rsidRDefault="00F14920" w:rsidP="00C46D55">
            <w:pPr>
              <w:jc w:val="both"/>
              <w:rPr>
                <w:szCs w:val="24"/>
              </w:rPr>
            </w:pPr>
            <w:r w:rsidRPr="00051C0C">
              <w:rPr>
                <w:szCs w:val="24"/>
              </w:rPr>
              <w:t>5.07.2025 – osalemine XXVIII laulupeo rongkäigus</w:t>
            </w:r>
            <w:r w:rsidR="007C0611" w:rsidRPr="00051C0C">
              <w:rPr>
                <w:szCs w:val="24"/>
              </w:rPr>
              <w:t>;</w:t>
            </w:r>
          </w:p>
          <w:p w14:paraId="1E3AA0B5" w14:textId="2B2AA77A" w:rsidR="007C0611" w:rsidRPr="00051C0C" w:rsidRDefault="00F14920" w:rsidP="00C46D55">
            <w:pPr>
              <w:jc w:val="both"/>
              <w:rPr>
                <w:szCs w:val="24"/>
              </w:rPr>
            </w:pPr>
            <w:r w:rsidRPr="00051C0C">
              <w:rPr>
                <w:szCs w:val="24"/>
              </w:rPr>
              <w:t>6.07.2025 – esinemine XXVIII laulupeol ühendorkestriga (5 pala)</w:t>
            </w:r>
            <w:r w:rsidR="007C0611" w:rsidRPr="00051C0C">
              <w:rPr>
                <w:szCs w:val="24"/>
              </w:rPr>
              <w:t>;</w:t>
            </w:r>
          </w:p>
          <w:p w14:paraId="20996334" w14:textId="77777777" w:rsidR="007C0611" w:rsidRPr="00051C0C" w:rsidRDefault="00F14920" w:rsidP="00C46D55">
            <w:pPr>
              <w:jc w:val="both"/>
              <w:rPr>
                <w:szCs w:val="24"/>
              </w:rPr>
            </w:pPr>
            <w:r w:rsidRPr="00051C0C">
              <w:rPr>
                <w:szCs w:val="24"/>
              </w:rPr>
              <w:t>21.09.2025 – esinemine Viljandi linna pikalauapeol</w:t>
            </w:r>
            <w:r w:rsidR="007C0611" w:rsidRPr="00051C0C">
              <w:rPr>
                <w:szCs w:val="24"/>
              </w:rPr>
              <w:t>;</w:t>
            </w:r>
          </w:p>
          <w:p w14:paraId="3CEA3231" w14:textId="377F7B36" w:rsidR="00F14920" w:rsidRPr="00051C0C" w:rsidRDefault="00F14920" w:rsidP="00C46D55">
            <w:pPr>
              <w:jc w:val="both"/>
              <w:rPr>
                <w:szCs w:val="24"/>
              </w:rPr>
            </w:pPr>
            <w:r w:rsidRPr="00051C0C">
              <w:rPr>
                <w:szCs w:val="24"/>
              </w:rPr>
              <w:t>25.10.2025 – esinemine Trepimäe avamisel</w:t>
            </w:r>
            <w:r w:rsidR="007C0611" w:rsidRPr="00051C0C">
              <w:rPr>
                <w:szCs w:val="24"/>
              </w:rPr>
              <w:t>.</w:t>
            </w:r>
          </w:p>
          <w:p w14:paraId="79DA1C38" w14:textId="77777777" w:rsidR="00510A7F" w:rsidRDefault="00510A7F" w:rsidP="00C46D55">
            <w:pPr>
              <w:spacing w:after="120"/>
              <w:jc w:val="both"/>
              <w:rPr>
                <w:szCs w:val="24"/>
              </w:rPr>
            </w:pPr>
          </w:p>
          <w:p w14:paraId="4F1E5154" w14:textId="77777777" w:rsidR="00453FBC" w:rsidRPr="00051C0C" w:rsidRDefault="00453FBC" w:rsidP="00C46D55">
            <w:pPr>
              <w:spacing w:after="120"/>
              <w:jc w:val="both"/>
              <w:rPr>
                <w:szCs w:val="24"/>
              </w:rPr>
            </w:pPr>
          </w:p>
          <w:p w14:paraId="14C7D419" w14:textId="1395D4B6" w:rsidR="00510A7F" w:rsidRPr="00051C0C" w:rsidRDefault="007C0611" w:rsidP="00C46D55">
            <w:pPr>
              <w:spacing w:after="120"/>
              <w:jc w:val="both"/>
              <w:rPr>
                <w:i/>
                <w:iCs/>
                <w:szCs w:val="24"/>
              </w:rPr>
            </w:pPr>
            <w:r w:rsidRPr="00051C0C">
              <w:rPr>
                <w:i/>
                <w:iCs/>
                <w:szCs w:val="24"/>
              </w:rPr>
              <w:lastRenderedPageBreak/>
              <w:t xml:space="preserve">(esitaja </w:t>
            </w:r>
            <w:r w:rsidR="00510A7F" w:rsidRPr="00051C0C">
              <w:rPr>
                <w:i/>
                <w:iCs/>
                <w:szCs w:val="24"/>
              </w:rPr>
              <w:t>Kiti Põld</w:t>
            </w:r>
            <w:r w:rsidRPr="00051C0C">
              <w:rPr>
                <w:i/>
                <w:iCs/>
                <w:szCs w:val="24"/>
              </w:rPr>
              <w:t>)</w:t>
            </w:r>
          </w:p>
          <w:p w14:paraId="2CE4B740" w14:textId="574DB2BA" w:rsidR="00510A7F" w:rsidRPr="00051C0C" w:rsidRDefault="00510A7F" w:rsidP="00C46D55">
            <w:pPr>
              <w:spacing w:after="120"/>
              <w:jc w:val="both"/>
              <w:rPr>
                <w:szCs w:val="24"/>
              </w:rPr>
            </w:pPr>
            <w:r w:rsidRPr="00051C0C">
              <w:rPr>
                <w:szCs w:val="24"/>
              </w:rPr>
              <w:t xml:space="preserve">Lõppenud aastal tuli kokku Viljandimaa puhkpilliorkester, millega taastati Viljandis katkenud puhkpillimuusikatraditsioon. Väga lühikese ajaga saavutas värske vabatahtlik kollektiiv kõrge kunstilise taseme ning kvalifitseerus nii maakondlikele kui ka XXVIII üldlaulu- ja </w:t>
            </w:r>
            <w:r w:rsidR="003619A3">
              <w:rPr>
                <w:szCs w:val="24"/>
              </w:rPr>
              <w:t xml:space="preserve">XXI </w:t>
            </w:r>
            <w:r w:rsidRPr="00051C0C">
              <w:rPr>
                <w:szCs w:val="24"/>
              </w:rPr>
              <w:t>tantsupeole. Viljandimaa puhkpilliorkester oli pika esinemiskavaga kohal kõigil Viljandi linna olulistel sündmustel: esimene avalik esinemine toimus vabariigi aastapäeva tähistamisel Lauluväljakul, järgnesid Suurjooks ümber Viljandi järve, Mulgi rattamaraton, hansapäevad, Viljandimaa laulu- ja tantsupidu, sügisel linna sünnipäeva pikalauapidu ning renoveeritud Trepimäe avamine. Lisaks toimusid suvel mitmed esinemised maakonnas. Orkestri repertuaar ja tegevus on algusest peale olnud selgelt seotud Viljandi linna identiteedi ja tähtpäevadega. Juba oma esimesel tegutsemisaastal kujunes Viljandimaa puhkpilliorkester Viljandi linnale oluliseks, usaldusväärseks, oodatud ja püsivaks koostööpartneriks.</w:t>
            </w:r>
          </w:p>
        </w:tc>
      </w:tr>
      <w:tr w:rsidR="00F14920" w:rsidRPr="00051C0C" w14:paraId="740AF061" w14:textId="77777777" w:rsidTr="003D3C24">
        <w:tc>
          <w:tcPr>
            <w:tcW w:w="2122" w:type="dxa"/>
          </w:tcPr>
          <w:p w14:paraId="7FC2844B" w14:textId="6257D8EC" w:rsidR="00F14920" w:rsidRPr="00051C0C" w:rsidRDefault="00F14920" w:rsidP="00C46D55">
            <w:pPr>
              <w:pStyle w:val="Loendilik"/>
              <w:numPr>
                <w:ilvl w:val="0"/>
                <w:numId w:val="8"/>
              </w:numPr>
              <w:ind w:left="227" w:hanging="227"/>
              <w:jc w:val="both"/>
              <w:rPr>
                <w:b/>
                <w:bCs/>
                <w:szCs w:val="24"/>
              </w:rPr>
            </w:pPr>
            <w:r w:rsidRPr="00051C0C">
              <w:rPr>
                <w:b/>
                <w:bCs/>
                <w:szCs w:val="24"/>
              </w:rPr>
              <w:lastRenderedPageBreak/>
              <w:t xml:space="preserve"> Peedu Põld</w:t>
            </w:r>
          </w:p>
        </w:tc>
        <w:tc>
          <w:tcPr>
            <w:tcW w:w="7223" w:type="dxa"/>
          </w:tcPr>
          <w:p w14:paraId="218CC7D2" w14:textId="77777777" w:rsidR="00F14920" w:rsidRPr="00051C0C" w:rsidRDefault="00F14920" w:rsidP="00C46D55">
            <w:pPr>
              <w:spacing w:after="120"/>
              <w:jc w:val="both"/>
              <w:rPr>
                <w:i/>
                <w:iCs/>
                <w:szCs w:val="24"/>
              </w:rPr>
            </w:pPr>
            <w:r w:rsidRPr="00051C0C">
              <w:rPr>
                <w:i/>
                <w:iCs/>
                <w:szCs w:val="24"/>
              </w:rPr>
              <w:t>(esitaja Kädi-Liis Ilves)</w:t>
            </w:r>
          </w:p>
          <w:p w14:paraId="7A5FD2FF" w14:textId="77777777" w:rsidR="007C0611" w:rsidRPr="00051C0C" w:rsidRDefault="00F14920" w:rsidP="00C46D55">
            <w:pPr>
              <w:jc w:val="both"/>
              <w:rPr>
                <w:szCs w:val="24"/>
              </w:rPr>
            </w:pPr>
            <w:r w:rsidRPr="00051C0C">
              <w:rPr>
                <w:szCs w:val="24"/>
              </w:rPr>
              <w:t>Lõppeval aastal on Peedu Põllu vabatahtlik panus kogukondliku puhkpillikultuuri taastamisse</w:t>
            </w:r>
            <w:r w:rsidR="007C0611" w:rsidRPr="00051C0C">
              <w:rPr>
                <w:szCs w:val="24"/>
              </w:rPr>
              <w:t xml:space="preserve"> </w:t>
            </w:r>
            <w:r w:rsidRPr="00051C0C">
              <w:rPr>
                <w:szCs w:val="24"/>
              </w:rPr>
              <w:t>ja arendamisse oluliselt rikastanud Viljandimaa, eriti Viljandi linna kultuurielu ning</w:t>
            </w:r>
            <w:r w:rsidR="007C0611" w:rsidRPr="00051C0C">
              <w:rPr>
                <w:szCs w:val="24"/>
              </w:rPr>
              <w:t xml:space="preserve"> </w:t>
            </w:r>
            <w:r w:rsidRPr="00051C0C">
              <w:rPr>
                <w:szCs w:val="24"/>
              </w:rPr>
              <w:t>märgatavalt muutnud kohalike tähistamiste korda, eeskava ja meeleolu.</w:t>
            </w:r>
            <w:r w:rsidRPr="00051C0C">
              <w:rPr>
                <w:szCs w:val="24"/>
              </w:rPr>
              <w:br/>
              <w:t>Just Peedu Põld kutsus 6. oktoobril 2024 Pärimusmuusika Aita kokku maakonna</w:t>
            </w:r>
            <w:r w:rsidR="007C0611" w:rsidRPr="00051C0C">
              <w:rPr>
                <w:szCs w:val="24"/>
              </w:rPr>
              <w:t xml:space="preserve"> </w:t>
            </w:r>
            <w:r w:rsidRPr="00051C0C">
              <w:rPr>
                <w:szCs w:val="24"/>
              </w:rPr>
              <w:t>puhkpillimängijad, koondas kõige erinevamad harrastajad ühtseks koosseisuks ning võttis</w:t>
            </w:r>
            <w:r w:rsidR="007C0611" w:rsidRPr="00051C0C">
              <w:rPr>
                <w:szCs w:val="24"/>
              </w:rPr>
              <w:t xml:space="preserve"> </w:t>
            </w:r>
            <w:r w:rsidRPr="00051C0C">
              <w:rPr>
                <w:szCs w:val="24"/>
              </w:rPr>
              <w:t>enda peale orkestri käivitamise praktilise korralduse. Tema isiklik julgus, haare, teovõime,</w:t>
            </w:r>
            <w:r w:rsidR="007C0611" w:rsidRPr="00051C0C">
              <w:rPr>
                <w:szCs w:val="24"/>
              </w:rPr>
              <w:t xml:space="preserve"> </w:t>
            </w:r>
            <w:r w:rsidRPr="00051C0C">
              <w:rPr>
                <w:szCs w:val="24"/>
              </w:rPr>
              <w:t>järjekindlus ja osav organisatoorne töö lõid orkestrile vundamendi, millele saame täna</w:t>
            </w:r>
            <w:r w:rsidR="007C0611" w:rsidRPr="00051C0C">
              <w:rPr>
                <w:szCs w:val="24"/>
              </w:rPr>
              <w:t xml:space="preserve"> </w:t>
            </w:r>
            <w:r w:rsidRPr="00051C0C">
              <w:rPr>
                <w:szCs w:val="24"/>
              </w:rPr>
              <w:t>toetuda. Peedu roll ei olnud formaalne – ta tegi tööd vabatahtlikult, ilma ametikoha või</w:t>
            </w:r>
            <w:r w:rsidR="007C0611" w:rsidRPr="00051C0C">
              <w:rPr>
                <w:szCs w:val="24"/>
              </w:rPr>
              <w:t xml:space="preserve"> </w:t>
            </w:r>
            <w:r w:rsidRPr="00051C0C">
              <w:rPr>
                <w:szCs w:val="24"/>
              </w:rPr>
              <w:t>ülesanneteta, lihtsalt armastusest puhkpillimängu vastu ja hoolimisest oma kogukonnast.</w:t>
            </w:r>
          </w:p>
          <w:p w14:paraId="571CB345" w14:textId="77777777" w:rsidR="007C0611" w:rsidRPr="00051C0C" w:rsidRDefault="00F14920" w:rsidP="00C46D55">
            <w:pPr>
              <w:jc w:val="both"/>
              <w:rPr>
                <w:szCs w:val="24"/>
              </w:rPr>
            </w:pPr>
            <w:r w:rsidRPr="00051C0C">
              <w:rPr>
                <w:szCs w:val="24"/>
              </w:rPr>
              <w:t>Peedu on MTÜ Viljandimaa Puhkpilliorkester asutaja, tegevjuht ja tugisammas, kes on</w:t>
            </w:r>
            <w:r w:rsidR="007C0611" w:rsidRPr="00051C0C">
              <w:rPr>
                <w:szCs w:val="24"/>
              </w:rPr>
              <w:t xml:space="preserve"> </w:t>
            </w:r>
            <w:r w:rsidRPr="00051C0C">
              <w:rPr>
                <w:szCs w:val="24"/>
              </w:rPr>
              <w:t>rajanud kollektiivi, mis on kiiresti tõusnud Viljandimaa kultuuripildis nähtavale kohale.</w:t>
            </w:r>
            <w:r w:rsidR="007C0611" w:rsidRPr="00051C0C">
              <w:rPr>
                <w:szCs w:val="24"/>
              </w:rPr>
              <w:t xml:space="preserve"> </w:t>
            </w:r>
            <w:r w:rsidRPr="00051C0C">
              <w:rPr>
                <w:szCs w:val="24"/>
              </w:rPr>
              <w:t>Orkestri sünni ja esimese hooaja edu põhineb otseselt Peedu Põllu algatusel ja sihikindlal</w:t>
            </w:r>
            <w:r w:rsidR="007C0611" w:rsidRPr="00051C0C">
              <w:rPr>
                <w:szCs w:val="24"/>
              </w:rPr>
              <w:t xml:space="preserve"> </w:t>
            </w:r>
            <w:r w:rsidRPr="00051C0C">
              <w:rPr>
                <w:szCs w:val="24"/>
              </w:rPr>
              <w:t>eestvedamisel.</w:t>
            </w:r>
          </w:p>
          <w:p w14:paraId="595B94BB" w14:textId="77777777" w:rsidR="007C0611" w:rsidRPr="00051C0C" w:rsidRDefault="00F14920" w:rsidP="00C46D55">
            <w:pPr>
              <w:jc w:val="both"/>
              <w:rPr>
                <w:szCs w:val="24"/>
              </w:rPr>
            </w:pPr>
            <w:r w:rsidRPr="00051C0C">
              <w:rPr>
                <w:szCs w:val="24"/>
              </w:rPr>
              <w:t>Peedu Põllu roll:</w:t>
            </w:r>
          </w:p>
          <w:p w14:paraId="473DF01D" w14:textId="6DE37BD3" w:rsidR="007C0611" w:rsidRPr="00051C0C" w:rsidRDefault="00F14920" w:rsidP="00C46D55">
            <w:pPr>
              <w:pStyle w:val="Loendilik"/>
              <w:numPr>
                <w:ilvl w:val="0"/>
                <w:numId w:val="15"/>
              </w:numPr>
              <w:jc w:val="both"/>
              <w:rPr>
                <w:szCs w:val="24"/>
              </w:rPr>
            </w:pPr>
            <w:r w:rsidRPr="00051C0C">
              <w:rPr>
                <w:szCs w:val="24"/>
              </w:rPr>
              <w:t>asutamise algatus: tema idee ja kutse põhjal tekkis orkester, mis taastab Viljandi</w:t>
            </w:r>
            <w:r w:rsidR="007C0611" w:rsidRPr="00051C0C">
              <w:rPr>
                <w:szCs w:val="24"/>
              </w:rPr>
              <w:t xml:space="preserve"> </w:t>
            </w:r>
            <w:r w:rsidRPr="00051C0C">
              <w:rPr>
                <w:szCs w:val="24"/>
              </w:rPr>
              <w:t>puhkpillitraditsiooni;</w:t>
            </w:r>
          </w:p>
          <w:p w14:paraId="2A9967B5" w14:textId="58C2ED8E" w:rsidR="007C0611" w:rsidRPr="00051C0C" w:rsidRDefault="00F14920" w:rsidP="00C46D55">
            <w:pPr>
              <w:pStyle w:val="Loendilik"/>
              <w:numPr>
                <w:ilvl w:val="0"/>
                <w:numId w:val="15"/>
              </w:numPr>
              <w:jc w:val="both"/>
              <w:rPr>
                <w:szCs w:val="24"/>
              </w:rPr>
            </w:pPr>
            <w:r w:rsidRPr="00051C0C">
              <w:rPr>
                <w:szCs w:val="24"/>
              </w:rPr>
              <w:t>koosseisu kokkupanek: mängijate otsimine, ühendamine ja motiveerimine, sh eri vanuses</w:t>
            </w:r>
            <w:r w:rsidR="007C0611" w:rsidRPr="00051C0C">
              <w:rPr>
                <w:szCs w:val="24"/>
              </w:rPr>
              <w:t xml:space="preserve"> </w:t>
            </w:r>
            <w:r w:rsidRPr="00051C0C">
              <w:rPr>
                <w:szCs w:val="24"/>
              </w:rPr>
              <w:t>harrastajad, õpetajad ja noored;</w:t>
            </w:r>
          </w:p>
          <w:p w14:paraId="0DF3EA1D" w14:textId="657EAC15" w:rsidR="007C0611" w:rsidRPr="00051C0C" w:rsidRDefault="00F14920" w:rsidP="00C46D55">
            <w:pPr>
              <w:pStyle w:val="Loendilik"/>
              <w:numPr>
                <w:ilvl w:val="0"/>
                <w:numId w:val="15"/>
              </w:numPr>
              <w:jc w:val="both"/>
              <w:rPr>
                <w:szCs w:val="24"/>
              </w:rPr>
            </w:pPr>
            <w:r w:rsidRPr="00051C0C">
              <w:rPr>
                <w:szCs w:val="24"/>
              </w:rPr>
              <w:t>tööprotsessi käivitamine: prooviaegade korraldamine, ruumide leidmine, inventari</w:t>
            </w:r>
            <w:r w:rsidR="007C0611" w:rsidRPr="00051C0C">
              <w:rPr>
                <w:szCs w:val="24"/>
              </w:rPr>
              <w:t xml:space="preserve"> </w:t>
            </w:r>
            <w:r w:rsidRPr="00051C0C">
              <w:rPr>
                <w:szCs w:val="24"/>
              </w:rPr>
              <w:t>leidmine ja liigutamine, suhtlus dirigentidega, kokkulepped repertuaari osas, nootide</w:t>
            </w:r>
            <w:r w:rsidR="007C0611" w:rsidRPr="00051C0C">
              <w:rPr>
                <w:szCs w:val="24"/>
              </w:rPr>
              <w:t xml:space="preserve"> </w:t>
            </w:r>
            <w:r w:rsidRPr="00051C0C">
              <w:rPr>
                <w:szCs w:val="24"/>
              </w:rPr>
              <w:t>printimine, toetuste taotlemine, puudu olevate pillide leidmine ja soetamine;</w:t>
            </w:r>
          </w:p>
          <w:p w14:paraId="2D27FAFE" w14:textId="4CB5D68C" w:rsidR="007C0611" w:rsidRPr="00051C0C" w:rsidRDefault="00F14920" w:rsidP="00C46D55">
            <w:pPr>
              <w:pStyle w:val="Loendilik"/>
              <w:numPr>
                <w:ilvl w:val="0"/>
                <w:numId w:val="15"/>
              </w:numPr>
              <w:jc w:val="both"/>
              <w:rPr>
                <w:szCs w:val="24"/>
              </w:rPr>
            </w:pPr>
            <w:r w:rsidRPr="00051C0C">
              <w:rPr>
                <w:szCs w:val="24"/>
              </w:rPr>
              <w:t>osalemise ettevalmistamine XXVIII üldlaulupeol „Iseoma“: orkester registreeriti Peedu</w:t>
            </w:r>
            <w:r w:rsidR="007C0611" w:rsidRPr="00051C0C">
              <w:rPr>
                <w:szCs w:val="24"/>
              </w:rPr>
              <w:t xml:space="preserve"> </w:t>
            </w:r>
            <w:r w:rsidRPr="00051C0C">
              <w:rPr>
                <w:szCs w:val="24"/>
              </w:rPr>
              <w:t>poolt koheselt laulupeole kui vabariigi kõige uuem orkester ning lühikese ajaga jõuti</w:t>
            </w:r>
            <w:r w:rsidR="007C0611" w:rsidRPr="00051C0C">
              <w:rPr>
                <w:szCs w:val="24"/>
              </w:rPr>
              <w:t xml:space="preserve"> </w:t>
            </w:r>
            <w:r w:rsidRPr="00051C0C">
              <w:rPr>
                <w:szCs w:val="24"/>
              </w:rPr>
              <w:t>vajalikule kunstilisele tasemele;</w:t>
            </w:r>
          </w:p>
          <w:p w14:paraId="497243B3" w14:textId="21ACD71E" w:rsidR="007C0611" w:rsidRPr="00051C0C" w:rsidRDefault="00F14920" w:rsidP="00C46D55">
            <w:pPr>
              <w:pStyle w:val="Loendilik"/>
              <w:numPr>
                <w:ilvl w:val="0"/>
                <w:numId w:val="15"/>
              </w:numPr>
              <w:jc w:val="both"/>
              <w:rPr>
                <w:szCs w:val="24"/>
              </w:rPr>
            </w:pPr>
            <w:r w:rsidRPr="00051C0C">
              <w:rPr>
                <w:szCs w:val="24"/>
              </w:rPr>
              <w:t>kogukondlike esinemiste koordineerimine: kõik orkestri senised esinemised on kokku</w:t>
            </w:r>
            <w:r w:rsidR="007C0611" w:rsidRPr="00051C0C">
              <w:rPr>
                <w:szCs w:val="24"/>
              </w:rPr>
              <w:t xml:space="preserve"> </w:t>
            </w:r>
            <w:r w:rsidRPr="00051C0C">
              <w:rPr>
                <w:szCs w:val="24"/>
              </w:rPr>
              <w:t>lepitud ja detailselt koordineeritud just Peedu poolt;</w:t>
            </w:r>
          </w:p>
          <w:p w14:paraId="23C5E5ED" w14:textId="53B79682" w:rsidR="007C0611" w:rsidRPr="00051C0C" w:rsidRDefault="00F14920" w:rsidP="00C46D55">
            <w:pPr>
              <w:pStyle w:val="Loendilik"/>
              <w:numPr>
                <w:ilvl w:val="0"/>
                <w:numId w:val="15"/>
              </w:numPr>
              <w:jc w:val="both"/>
              <w:rPr>
                <w:szCs w:val="24"/>
              </w:rPr>
            </w:pPr>
            <w:r w:rsidRPr="00051C0C">
              <w:rPr>
                <w:szCs w:val="24"/>
              </w:rPr>
              <w:t>pikaajalise tegutsemismudeli arendamine: Peedu Põld on MTÜ registreerija ja juhatuse</w:t>
            </w:r>
            <w:r w:rsidR="007C0611" w:rsidRPr="00051C0C">
              <w:rPr>
                <w:szCs w:val="24"/>
              </w:rPr>
              <w:t xml:space="preserve"> </w:t>
            </w:r>
            <w:r w:rsidRPr="00051C0C">
              <w:rPr>
                <w:szCs w:val="24"/>
              </w:rPr>
              <w:t>liige, koostöösuhete looja ning orkestri positsioneerija Viljandimaa kultuuripildis.</w:t>
            </w:r>
          </w:p>
          <w:p w14:paraId="645A375E" w14:textId="4F5E40B8" w:rsidR="00F14920" w:rsidRPr="00051C0C" w:rsidRDefault="00F14920" w:rsidP="00C46D55">
            <w:pPr>
              <w:spacing w:after="120"/>
              <w:jc w:val="both"/>
              <w:rPr>
                <w:szCs w:val="24"/>
              </w:rPr>
            </w:pPr>
            <w:r w:rsidRPr="00051C0C">
              <w:rPr>
                <w:szCs w:val="24"/>
              </w:rPr>
              <w:t xml:space="preserve">Peedu osaleb orkestris ka ise tenorsaksofoni mängijana, kuid tema peamine väärtus oli ja on juhtimine, järjepidevuse hoidmine ja </w:t>
            </w:r>
            <w:r w:rsidRPr="00051C0C">
              <w:rPr>
                <w:szCs w:val="24"/>
              </w:rPr>
              <w:lastRenderedPageBreak/>
              <w:t>ruumiloomine. Just tänu temale on Viljandimaale tekkinud uus, jätkusuutlik ja kasvava mõjuga puhkpillikollektiiv, mis esindab maakonda</w:t>
            </w:r>
            <w:r w:rsidR="007C0611" w:rsidRPr="00051C0C">
              <w:rPr>
                <w:szCs w:val="24"/>
              </w:rPr>
              <w:t xml:space="preserve"> </w:t>
            </w:r>
            <w:r w:rsidRPr="00051C0C">
              <w:rPr>
                <w:szCs w:val="24"/>
              </w:rPr>
              <w:t>üleriigilistel sündmustel ning pakub noortele ja täiskasvanutele hindamatut võimalust koos</w:t>
            </w:r>
            <w:r w:rsidR="007C0611" w:rsidRPr="00051C0C">
              <w:rPr>
                <w:szCs w:val="24"/>
              </w:rPr>
              <w:t xml:space="preserve"> </w:t>
            </w:r>
            <w:r w:rsidRPr="00051C0C">
              <w:rPr>
                <w:szCs w:val="24"/>
              </w:rPr>
              <w:t>musitseerida. Käesoleval ajal tegeleb Peedu orkestri nähtavuse, kvaliteedi ja</w:t>
            </w:r>
            <w:r w:rsidR="007C0611" w:rsidRPr="00051C0C">
              <w:rPr>
                <w:szCs w:val="24"/>
              </w:rPr>
              <w:t xml:space="preserve"> </w:t>
            </w:r>
            <w:r w:rsidRPr="00051C0C">
              <w:rPr>
                <w:szCs w:val="24"/>
              </w:rPr>
              <w:t>koostöövõrgustiku ning muidugi ka mängijaskonna pideva ja süsteemse arendamise ning</w:t>
            </w:r>
            <w:r w:rsidR="000334A5">
              <w:rPr>
                <w:szCs w:val="24"/>
              </w:rPr>
              <w:t xml:space="preserve"> </w:t>
            </w:r>
            <w:r w:rsidRPr="00051C0C">
              <w:rPr>
                <w:szCs w:val="24"/>
              </w:rPr>
              <w:t>suurendamisega. Peedu teeb tööd südamega ja ilusa eesmärgi nimel. Tema panus ületab</w:t>
            </w:r>
            <w:r w:rsidR="007C0611" w:rsidRPr="00051C0C">
              <w:rPr>
                <w:szCs w:val="24"/>
              </w:rPr>
              <w:t xml:space="preserve"> </w:t>
            </w:r>
            <w:r w:rsidRPr="00051C0C">
              <w:rPr>
                <w:szCs w:val="24"/>
              </w:rPr>
              <w:t>tavapärase vabatahtliku tegevuse piire: ta on isiklikult ellu kutsunud kollektiivi, mis rikastab</w:t>
            </w:r>
            <w:r w:rsidR="007C0611" w:rsidRPr="00051C0C">
              <w:rPr>
                <w:szCs w:val="24"/>
              </w:rPr>
              <w:t xml:space="preserve"> </w:t>
            </w:r>
            <w:r w:rsidRPr="00051C0C">
              <w:rPr>
                <w:szCs w:val="24"/>
              </w:rPr>
              <w:t>Viljandimaa kultuuripilti nüüd ja tulevikus.</w:t>
            </w:r>
          </w:p>
        </w:tc>
      </w:tr>
      <w:tr w:rsidR="00116E9B" w:rsidRPr="00051C0C" w14:paraId="0C23753E" w14:textId="77777777" w:rsidTr="003D3C24">
        <w:tc>
          <w:tcPr>
            <w:tcW w:w="2122" w:type="dxa"/>
          </w:tcPr>
          <w:p w14:paraId="1F80EAD2" w14:textId="2CFAE2E4" w:rsidR="00116E9B" w:rsidRPr="00051C0C" w:rsidRDefault="00116E9B" w:rsidP="00C46D55">
            <w:pPr>
              <w:pStyle w:val="Loendilik"/>
              <w:numPr>
                <w:ilvl w:val="0"/>
                <w:numId w:val="8"/>
              </w:numPr>
              <w:ind w:left="227" w:hanging="227"/>
              <w:jc w:val="both"/>
              <w:rPr>
                <w:b/>
                <w:bCs/>
                <w:szCs w:val="24"/>
              </w:rPr>
            </w:pPr>
            <w:r w:rsidRPr="00051C0C">
              <w:rPr>
                <w:b/>
                <w:bCs/>
                <w:szCs w:val="24"/>
              </w:rPr>
              <w:lastRenderedPageBreak/>
              <w:t xml:space="preserve"> Muinastulede öö</w:t>
            </w:r>
          </w:p>
        </w:tc>
        <w:tc>
          <w:tcPr>
            <w:tcW w:w="7223" w:type="dxa"/>
          </w:tcPr>
          <w:p w14:paraId="7E26A189" w14:textId="6B3D1708" w:rsidR="00116E9B" w:rsidRPr="00051C0C" w:rsidRDefault="00116E9B" w:rsidP="00C46D55">
            <w:pPr>
              <w:spacing w:after="120"/>
              <w:jc w:val="both"/>
              <w:rPr>
                <w:i/>
                <w:iCs/>
                <w:szCs w:val="24"/>
              </w:rPr>
            </w:pPr>
            <w:r w:rsidRPr="00051C0C">
              <w:rPr>
                <w:i/>
                <w:iCs/>
                <w:szCs w:val="24"/>
              </w:rPr>
              <w:t>(</w:t>
            </w:r>
            <w:r w:rsidR="007C0611" w:rsidRPr="00051C0C">
              <w:rPr>
                <w:i/>
                <w:iCs/>
                <w:szCs w:val="24"/>
              </w:rPr>
              <w:t xml:space="preserve">esitaja </w:t>
            </w:r>
            <w:r w:rsidRPr="00051C0C">
              <w:rPr>
                <w:i/>
                <w:iCs/>
                <w:szCs w:val="24"/>
              </w:rPr>
              <w:t>Kaspar Taimsoo</w:t>
            </w:r>
            <w:r w:rsidR="009459CE" w:rsidRPr="00051C0C">
              <w:rPr>
                <w:i/>
                <w:iCs/>
                <w:szCs w:val="24"/>
              </w:rPr>
              <w:t>, Erakond Eesti 200</w:t>
            </w:r>
            <w:r w:rsidRPr="00051C0C">
              <w:rPr>
                <w:i/>
                <w:iCs/>
                <w:szCs w:val="24"/>
              </w:rPr>
              <w:t>)</w:t>
            </w:r>
          </w:p>
          <w:p w14:paraId="25CB6606" w14:textId="5E629D20" w:rsidR="00116E9B" w:rsidRPr="00051C0C" w:rsidRDefault="00116E9B" w:rsidP="00C46D55">
            <w:pPr>
              <w:spacing w:after="120"/>
              <w:jc w:val="both"/>
              <w:rPr>
                <w:szCs w:val="24"/>
              </w:rPr>
            </w:pPr>
            <w:r w:rsidRPr="00051C0C">
              <w:rPr>
                <w:szCs w:val="24"/>
              </w:rPr>
              <w:t>Loov Viljandi, Kaspar Taimsoo ja Sakala Keskus</w:t>
            </w:r>
            <w:r w:rsidR="000334A5">
              <w:rPr>
                <w:szCs w:val="24"/>
              </w:rPr>
              <w:t>e poolt e</w:t>
            </w:r>
            <w:r w:rsidRPr="00051C0C">
              <w:rPr>
                <w:szCs w:val="24"/>
              </w:rPr>
              <w:t xml:space="preserve">simese Muinastulede öö korraldamine Viljandi </w:t>
            </w:r>
            <w:r w:rsidR="000334A5">
              <w:rPr>
                <w:szCs w:val="24"/>
              </w:rPr>
              <w:t>j</w:t>
            </w:r>
            <w:r w:rsidRPr="00051C0C">
              <w:rPr>
                <w:szCs w:val="24"/>
              </w:rPr>
              <w:t xml:space="preserve">ärvel ja järve ääres, mis tõi Viljandi </w:t>
            </w:r>
            <w:r w:rsidR="000334A5">
              <w:rPr>
                <w:szCs w:val="24"/>
              </w:rPr>
              <w:t>j</w:t>
            </w:r>
            <w:r w:rsidRPr="00051C0C">
              <w:rPr>
                <w:szCs w:val="24"/>
              </w:rPr>
              <w:t>ärve äärde tuhatkond inimes</w:t>
            </w:r>
            <w:r w:rsidR="007C0611" w:rsidRPr="00051C0C">
              <w:rPr>
                <w:szCs w:val="24"/>
              </w:rPr>
              <w:t>t</w:t>
            </w:r>
            <w:r w:rsidRPr="00051C0C">
              <w:rPr>
                <w:szCs w:val="24"/>
              </w:rPr>
              <w:t xml:space="preserve"> ning millest sündis kindlasti tugev lisand Viljandi kultuuriprogrammi aastasse. Viljandi järveäärse ala kui linnaruumi kasutamine on kindlasti tunnustamist väärt. Järve kaldal olid lõkked ja tuleinstallatsioonid, esines bänd ning järvel pakkusid silmailu ligi kolmkümmend sõudepaati.</w:t>
            </w:r>
          </w:p>
          <w:p w14:paraId="674BCCFE" w14:textId="77777777" w:rsidR="007C0611" w:rsidRPr="00051C0C" w:rsidRDefault="007C0611" w:rsidP="00C46D55">
            <w:pPr>
              <w:spacing w:after="120"/>
              <w:jc w:val="both"/>
              <w:rPr>
                <w:szCs w:val="24"/>
              </w:rPr>
            </w:pPr>
          </w:p>
          <w:p w14:paraId="62040B81" w14:textId="5D0F8BE0" w:rsidR="007C0611" w:rsidRPr="00051C0C" w:rsidRDefault="007C0611" w:rsidP="00C46D55">
            <w:pPr>
              <w:spacing w:after="120"/>
              <w:jc w:val="both"/>
              <w:rPr>
                <w:i/>
                <w:iCs/>
                <w:szCs w:val="24"/>
              </w:rPr>
            </w:pPr>
            <w:r w:rsidRPr="00051C0C">
              <w:rPr>
                <w:i/>
                <w:iCs/>
                <w:szCs w:val="24"/>
              </w:rPr>
              <w:t>(esitaja Heldi Ruiso)</w:t>
            </w:r>
          </w:p>
          <w:p w14:paraId="2B6F89F1" w14:textId="61C06F68" w:rsidR="007C0611" w:rsidRPr="00051C0C" w:rsidRDefault="007C0611" w:rsidP="00C46D55">
            <w:pPr>
              <w:jc w:val="both"/>
              <w:rPr>
                <w:szCs w:val="24"/>
              </w:rPr>
            </w:pPr>
            <w:r w:rsidRPr="00051C0C">
              <w:rPr>
                <w:szCs w:val="24"/>
              </w:rPr>
              <w:t>Ansambel Araukaaria, Sakala Keskus (Rita Pomber, Kati Velner ja Maris Aarna), Kaspar Taimsoo ja Ruth Vaar (Viljandi sõudeklubi), Hillar Hein (Viljandi paadilaenutus), ideeautorid Heldi Ruiso ja Lauri Räpp</w:t>
            </w:r>
            <w:r w:rsidR="00B05E92" w:rsidRPr="00051C0C">
              <w:rPr>
                <w:szCs w:val="24"/>
              </w:rPr>
              <w:t>.</w:t>
            </w:r>
          </w:p>
          <w:p w14:paraId="2C13F40E" w14:textId="77777777" w:rsidR="00B05E92" w:rsidRPr="00051C0C" w:rsidRDefault="007C0611" w:rsidP="00C46D55">
            <w:pPr>
              <w:jc w:val="both"/>
              <w:rPr>
                <w:szCs w:val="24"/>
              </w:rPr>
            </w:pPr>
            <w:r w:rsidRPr="00051C0C">
              <w:rPr>
                <w:szCs w:val="24"/>
              </w:rPr>
              <w:t>Muinastulede öö Viljandi järvel, mis toimus 30. augustil 2025 Viljandi järve r</w:t>
            </w:r>
            <w:r w:rsidR="00B05E92" w:rsidRPr="00051C0C">
              <w:rPr>
                <w:szCs w:val="24"/>
              </w:rPr>
              <w:t>ü</w:t>
            </w:r>
            <w:r w:rsidRPr="00051C0C">
              <w:rPr>
                <w:szCs w:val="24"/>
              </w:rPr>
              <w:t>pes, on silmapaistev näide viljandlaste loovusest ja kultuurilisest koostööst - Viljandi, mida loovad inimesed. Tegemist on sündmusega, mis kasvas välja viljandlaste endi ideedest ja fantaasiast ning realiseerus tänu linna ankurasutuste, loovatele viljandlastele ja vabatahtlike ühisele nõule ja toetusele.</w:t>
            </w:r>
            <w:r w:rsidR="00B05E92" w:rsidRPr="00051C0C">
              <w:rPr>
                <w:szCs w:val="24"/>
              </w:rPr>
              <w:t xml:space="preserve"> </w:t>
            </w:r>
            <w:r w:rsidRPr="00051C0C">
              <w:rPr>
                <w:szCs w:val="24"/>
              </w:rPr>
              <w:t>Koostöö, mis tõi kokku pea terve linna ning lõi Viljandi järve ümbruses ainulaadse, visuaalselt mõjuva ja emotsionaalselt ühendava kultuurikogemuse. Muinastulede öö ei olnud pelgalt ühekordne sündmus, vaid kujunes tähenduslikuks linnaidentiteeti tugevdavaks hetkeks, mille kordamist oodatakse juba ka järgnevatel aastatel Viljandi linna kultuurikalendris.</w:t>
            </w:r>
          </w:p>
          <w:p w14:paraId="2FBD4C43" w14:textId="43D4AC59" w:rsidR="007C0611" w:rsidRPr="00051C0C" w:rsidRDefault="007C0611" w:rsidP="00C46D55">
            <w:pPr>
              <w:spacing w:after="120"/>
              <w:jc w:val="both"/>
              <w:rPr>
                <w:szCs w:val="24"/>
              </w:rPr>
            </w:pPr>
            <w:r w:rsidRPr="00051C0C">
              <w:rPr>
                <w:szCs w:val="24"/>
              </w:rPr>
              <w:t>Muinastulede öö muutis Viljandi üheks õhtuks valguse, fantaasia ja ühtehoidmise linnaks ning kandis seda sõnumit ka väljapoole – tugevdades Viljandi mainet loova, julge ja omanäolise kuurortlinnana. Muinastulede öö näitas veenvalt, et linna kultuuriline tugevus ei sünni üksnes institutsioonidest, vaid eelkõige inimestest, kes oma algatuse ja tegutsemisega kujundavad linna näo, vaimu ja nähtavuse.</w:t>
            </w:r>
            <w:r w:rsidR="00B05E92" w:rsidRPr="00051C0C">
              <w:rPr>
                <w:szCs w:val="24"/>
              </w:rPr>
              <w:t xml:space="preserve"> </w:t>
            </w:r>
            <w:r w:rsidRPr="00051C0C">
              <w:rPr>
                <w:szCs w:val="24"/>
              </w:rPr>
              <w:t>Sündmuse FB leht: </w:t>
            </w:r>
            <w:hyperlink r:id="rId9" w:tgtFrame="_blank" w:history="1">
              <w:r w:rsidRPr="00051C0C">
                <w:rPr>
                  <w:rStyle w:val="Hperlink"/>
                  <w:szCs w:val="24"/>
                </w:rPr>
                <w:t>https://www.facebook.com/events/1262164605178088</w:t>
              </w:r>
            </w:hyperlink>
          </w:p>
        </w:tc>
      </w:tr>
      <w:tr w:rsidR="00510A7F" w:rsidRPr="00051C0C" w14:paraId="4C6C152F" w14:textId="77777777" w:rsidTr="003D3C24">
        <w:tc>
          <w:tcPr>
            <w:tcW w:w="2122" w:type="dxa"/>
          </w:tcPr>
          <w:p w14:paraId="744E67C4" w14:textId="1F260E41" w:rsidR="00510A7F" w:rsidRPr="00051C0C" w:rsidRDefault="00510A7F" w:rsidP="00C46D55">
            <w:pPr>
              <w:pStyle w:val="Loendilik"/>
              <w:numPr>
                <w:ilvl w:val="0"/>
                <w:numId w:val="8"/>
              </w:numPr>
              <w:ind w:left="227" w:hanging="227"/>
              <w:jc w:val="both"/>
              <w:rPr>
                <w:b/>
                <w:bCs/>
                <w:szCs w:val="24"/>
              </w:rPr>
            </w:pPr>
            <w:r w:rsidRPr="00051C0C">
              <w:rPr>
                <w:b/>
                <w:bCs/>
                <w:szCs w:val="24"/>
              </w:rPr>
              <w:t xml:space="preserve"> Viljandi Muuseum SA</w:t>
            </w:r>
          </w:p>
        </w:tc>
        <w:tc>
          <w:tcPr>
            <w:tcW w:w="7223" w:type="dxa"/>
          </w:tcPr>
          <w:p w14:paraId="717FB95E" w14:textId="4DD7B3AB" w:rsidR="00510A7F" w:rsidRPr="00051C0C" w:rsidRDefault="00B05E92" w:rsidP="00C46D55">
            <w:pPr>
              <w:spacing w:after="120"/>
              <w:jc w:val="both"/>
              <w:rPr>
                <w:i/>
                <w:iCs/>
                <w:szCs w:val="24"/>
              </w:rPr>
            </w:pPr>
            <w:r w:rsidRPr="00051C0C">
              <w:rPr>
                <w:i/>
                <w:iCs/>
                <w:szCs w:val="24"/>
              </w:rPr>
              <w:t xml:space="preserve">(esitaja </w:t>
            </w:r>
            <w:r w:rsidR="00510A7F" w:rsidRPr="00051C0C">
              <w:rPr>
                <w:i/>
                <w:iCs/>
                <w:szCs w:val="24"/>
              </w:rPr>
              <w:t>Katrin Mändmaa</w:t>
            </w:r>
            <w:r w:rsidRPr="00051C0C">
              <w:rPr>
                <w:i/>
                <w:iCs/>
                <w:szCs w:val="24"/>
              </w:rPr>
              <w:t>)</w:t>
            </w:r>
          </w:p>
          <w:p w14:paraId="4F32465D" w14:textId="23C1F75C" w:rsidR="00510A7F" w:rsidRPr="00051C0C" w:rsidRDefault="00510A7F" w:rsidP="00C46D55">
            <w:pPr>
              <w:spacing w:after="120"/>
              <w:jc w:val="both"/>
              <w:rPr>
                <w:szCs w:val="24"/>
              </w:rPr>
            </w:pPr>
            <w:r w:rsidRPr="00051C0C">
              <w:rPr>
                <w:szCs w:val="24"/>
              </w:rPr>
              <w:t>Hu</w:t>
            </w:r>
            <w:r w:rsidR="00B05E92" w:rsidRPr="00051C0C">
              <w:rPr>
                <w:szCs w:val="24"/>
              </w:rPr>
              <w:t>v</w:t>
            </w:r>
            <w:r w:rsidRPr="00051C0C">
              <w:rPr>
                <w:szCs w:val="24"/>
              </w:rPr>
              <w:t>ita</w:t>
            </w:r>
            <w:r w:rsidR="00B05E92" w:rsidRPr="00051C0C">
              <w:rPr>
                <w:szCs w:val="24"/>
              </w:rPr>
              <w:t>v</w:t>
            </w:r>
            <w:r w:rsidRPr="00051C0C">
              <w:rPr>
                <w:szCs w:val="24"/>
              </w:rPr>
              <w:t>ate ürituste ja põne</w:t>
            </w:r>
            <w:r w:rsidR="00B05E92" w:rsidRPr="00051C0C">
              <w:rPr>
                <w:szCs w:val="24"/>
              </w:rPr>
              <w:t>v</w:t>
            </w:r>
            <w:r w:rsidRPr="00051C0C">
              <w:rPr>
                <w:szCs w:val="24"/>
              </w:rPr>
              <w:t>ate näituste korraldamise eest</w:t>
            </w:r>
            <w:r w:rsidR="00B05E92" w:rsidRPr="00051C0C">
              <w:rPr>
                <w:szCs w:val="24"/>
              </w:rPr>
              <w:t xml:space="preserve"> </w:t>
            </w:r>
            <w:r w:rsidRPr="00051C0C">
              <w:rPr>
                <w:szCs w:val="24"/>
              </w:rPr>
              <w:t>-</w:t>
            </w:r>
            <w:r w:rsidR="00B05E92" w:rsidRPr="00051C0C">
              <w:rPr>
                <w:szCs w:val="24"/>
              </w:rPr>
              <w:t xml:space="preserve"> </w:t>
            </w:r>
            <w:r w:rsidRPr="00051C0C">
              <w:rPr>
                <w:szCs w:val="24"/>
              </w:rPr>
              <w:t>Kondas ja kunstiklubi, Kuldaeg, Nõiaki</w:t>
            </w:r>
            <w:r w:rsidR="00B05E92" w:rsidRPr="00051C0C">
              <w:rPr>
                <w:szCs w:val="24"/>
              </w:rPr>
              <w:t>v</w:t>
            </w:r>
            <w:r w:rsidRPr="00051C0C">
              <w:rPr>
                <w:szCs w:val="24"/>
              </w:rPr>
              <w:t>i, su</w:t>
            </w:r>
            <w:r w:rsidR="00B05E92" w:rsidRPr="00051C0C">
              <w:rPr>
                <w:szCs w:val="24"/>
              </w:rPr>
              <w:t>v</w:t>
            </w:r>
            <w:r w:rsidRPr="00051C0C">
              <w:rPr>
                <w:szCs w:val="24"/>
              </w:rPr>
              <w:t>ine ja jõul</w:t>
            </w:r>
            <w:r w:rsidR="00B05E92" w:rsidRPr="00051C0C">
              <w:rPr>
                <w:szCs w:val="24"/>
              </w:rPr>
              <w:t>u</w:t>
            </w:r>
            <w:r w:rsidRPr="00051C0C">
              <w:rPr>
                <w:szCs w:val="24"/>
              </w:rPr>
              <w:t>aegne muuseumihoo</w:t>
            </w:r>
            <w:r w:rsidR="00B05E92" w:rsidRPr="00051C0C">
              <w:rPr>
                <w:szCs w:val="24"/>
              </w:rPr>
              <w:t>v</w:t>
            </w:r>
            <w:r w:rsidRPr="00051C0C">
              <w:rPr>
                <w:szCs w:val="24"/>
              </w:rPr>
              <w:t xml:space="preserve"> jt.</w:t>
            </w:r>
          </w:p>
          <w:p w14:paraId="72C31378" w14:textId="77777777" w:rsidR="00510A7F" w:rsidRPr="00051C0C" w:rsidRDefault="00510A7F" w:rsidP="00C46D55">
            <w:pPr>
              <w:spacing w:after="120"/>
              <w:jc w:val="both"/>
              <w:rPr>
                <w:szCs w:val="24"/>
              </w:rPr>
            </w:pPr>
          </w:p>
          <w:p w14:paraId="1C5E3A5C" w14:textId="254D53CE" w:rsidR="00510A7F" w:rsidRPr="00051C0C" w:rsidRDefault="00B05E92" w:rsidP="00C46D55">
            <w:pPr>
              <w:spacing w:after="120"/>
              <w:jc w:val="both"/>
              <w:rPr>
                <w:i/>
                <w:iCs/>
                <w:szCs w:val="24"/>
              </w:rPr>
            </w:pPr>
            <w:r w:rsidRPr="00051C0C">
              <w:rPr>
                <w:i/>
                <w:iCs/>
                <w:szCs w:val="24"/>
              </w:rPr>
              <w:t xml:space="preserve">(esitaja </w:t>
            </w:r>
            <w:r w:rsidR="00510A7F" w:rsidRPr="00051C0C">
              <w:rPr>
                <w:i/>
                <w:iCs/>
                <w:szCs w:val="24"/>
              </w:rPr>
              <w:t>Ave Matsin</w:t>
            </w:r>
            <w:r w:rsidRPr="00051C0C">
              <w:rPr>
                <w:i/>
                <w:iCs/>
                <w:szCs w:val="24"/>
              </w:rPr>
              <w:t>)</w:t>
            </w:r>
          </w:p>
          <w:p w14:paraId="6F4A1559" w14:textId="77777777" w:rsidR="00B05E92" w:rsidRPr="00051C0C" w:rsidRDefault="00510A7F" w:rsidP="00C46D55">
            <w:pPr>
              <w:jc w:val="both"/>
              <w:rPr>
                <w:szCs w:val="24"/>
              </w:rPr>
            </w:pPr>
            <w:r w:rsidRPr="00051C0C">
              <w:rPr>
                <w:szCs w:val="24"/>
              </w:rPr>
              <w:t>Sihtasutus Viljandi Muuseum on 2025. aastal oma aktiivse tegevusega märkimisväärselt rikastanud linna kultuurielu:</w:t>
            </w:r>
          </w:p>
          <w:p w14:paraId="48E341F0" w14:textId="77777777" w:rsidR="00B05E92" w:rsidRPr="00051C0C" w:rsidRDefault="00510A7F" w:rsidP="00C46D55">
            <w:pPr>
              <w:pStyle w:val="Loendilik"/>
              <w:numPr>
                <w:ilvl w:val="0"/>
                <w:numId w:val="12"/>
              </w:numPr>
              <w:jc w:val="both"/>
              <w:rPr>
                <w:szCs w:val="24"/>
              </w:rPr>
            </w:pPr>
            <w:r w:rsidRPr="00051C0C">
              <w:rPr>
                <w:szCs w:val="24"/>
              </w:rPr>
              <w:t>Alates maikuisest muuseumiööst on poole aasta jooksul avatud seitse uut näitust, mis on pälvinud ulatuslikku publiku- ja meediahuvi: „Puusanõks“, „Eesti toit“, „Kondas ja kunstiklubi“, „Maramaa maja“, „Valik“, „Nõiakivi“ ja „Kuldaeg“.</w:t>
            </w:r>
          </w:p>
          <w:p w14:paraId="2BF227ED" w14:textId="77777777" w:rsidR="000334A5" w:rsidRDefault="00510A7F" w:rsidP="00C46D55">
            <w:pPr>
              <w:pStyle w:val="Loendilik"/>
              <w:numPr>
                <w:ilvl w:val="0"/>
                <w:numId w:val="12"/>
              </w:numPr>
              <w:jc w:val="both"/>
              <w:rPr>
                <w:szCs w:val="24"/>
              </w:rPr>
            </w:pPr>
            <w:r w:rsidRPr="00051C0C">
              <w:rPr>
                <w:szCs w:val="24"/>
              </w:rPr>
              <w:lastRenderedPageBreak/>
              <w:t>Koostöö Viljandi kultuuriasutustega. Muuseum on aasta jooksul teinud tihedat ja tulemuslikku koostööd erinevate linna kultuuripartneritega</w:t>
            </w:r>
            <w:r w:rsidR="000334A5">
              <w:rPr>
                <w:szCs w:val="24"/>
              </w:rPr>
              <w:t>.</w:t>
            </w:r>
          </w:p>
          <w:p w14:paraId="4B1F572E" w14:textId="77777777" w:rsidR="000334A5" w:rsidRDefault="00510A7F" w:rsidP="00C46D55">
            <w:pPr>
              <w:pStyle w:val="Loendilik"/>
              <w:ind w:left="360"/>
              <w:jc w:val="both"/>
              <w:rPr>
                <w:szCs w:val="24"/>
              </w:rPr>
            </w:pPr>
            <w:r w:rsidRPr="00051C0C">
              <w:rPr>
                <w:szCs w:val="24"/>
              </w:rPr>
              <w:t>Ugala teater: suvelavastusega seoses loodi mänguline väljapanek, mis tutvustas külalistele lavastuse tagamaid.</w:t>
            </w:r>
          </w:p>
          <w:p w14:paraId="19C83B73" w14:textId="77777777" w:rsidR="000334A5" w:rsidRDefault="00510A7F" w:rsidP="00C46D55">
            <w:pPr>
              <w:pStyle w:val="Loendilik"/>
              <w:ind w:left="360"/>
              <w:jc w:val="both"/>
              <w:rPr>
                <w:szCs w:val="24"/>
              </w:rPr>
            </w:pPr>
            <w:r w:rsidRPr="00051C0C">
              <w:rPr>
                <w:szCs w:val="24"/>
              </w:rPr>
              <w:t>Pärimusmuusika festival: koos festivaliga avati suur Folgi Muuseumihoov, kus linlastele ja külalistele esitles oma tegevust 20 Eesti muuseumi.</w:t>
            </w:r>
          </w:p>
          <w:p w14:paraId="2F442341" w14:textId="77777777" w:rsidR="000334A5" w:rsidRDefault="00510A7F" w:rsidP="00C46D55">
            <w:pPr>
              <w:pStyle w:val="Loendilik"/>
              <w:ind w:left="360"/>
              <w:jc w:val="both"/>
              <w:rPr>
                <w:szCs w:val="24"/>
              </w:rPr>
            </w:pPr>
            <w:r w:rsidRPr="00051C0C">
              <w:rPr>
                <w:szCs w:val="24"/>
              </w:rPr>
              <w:t>Sakala Keskus: ühiselt tähistati Eesti taasiseseisvumise aastapäeva 20. augustil.</w:t>
            </w:r>
          </w:p>
          <w:p w14:paraId="221662A1" w14:textId="017CE404" w:rsidR="00B05E92" w:rsidRPr="00051C0C" w:rsidRDefault="00510A7F" w:rsidP="00C46D55">
            <w:pPr>
              <w:pStyle w:val="Loendilik"/>
              <w:ind w:left="360"/>
              <w:jc w:val="both"/>
              <w:rPr>
                <w:szCs w:val="24"/>
              </w:rPr>
            </w:pPr>
            <w:r w:rsidRPr="00051C0C">
              <w:rPr>
                <w:szCs w:val="24"/>
              </w:rPr>
              <w:t>Bonifatiuse Gild: jõuluperioodil rõõmustati linnaelanikke ettevõtmisega „Viljandi vanalinna laternad“.</w:t>
            </w:r>
          </w:p>
          <w:p w14:paraId="5D8ACBEC" w14:textId="4F7A4E30" w:rsidR="00B05E92" w:rsidRPr="00051C0C" w:rsidRDefault="00510A7F" w:rsidP="00C46D55">
            <w:pPr>
              <w:pStyle w:val="Loendilik"/>
              <w:numPr>
                <w:ilvl w:val="0"/>
                <w:numId w:val="12"/>
              </w:numPr>
              <w:jc w:val="both"/>
              <w:rPr>
                <w:szCs w:val="24"/>
              </w:rPr>
            </w:pPr>
            <w:r w:rsidRPr="00051C0C">
              <w:rPr>
                <w:szCs w:val="24"/>
              </w:rPr>
              <w:t>Koostöö Kondase Keskusega. Kõige tihedam partnerlus on olnud Kondase Keskusega. Novembris avati ühine kaksiknäitus, mis tutvustab 1930. aastate Viljandit ning toonast säravat kunstielu. Lisaks valmistatakse koostöös Kondase Keskuse ja Rüki galeriiga ette juba 2026. aasta suurprojekti – Johann Köleri 200. sünniaastapäevale pühendatud näitusi, konverentsi ja muid juubeliüritusi.</w:t>
            </w:r>
          </w:p>
          <w:p w14:paraId="104A1C12" w14:textId="34ACA034" w:rsidR="00510A7F" w:rsidRPr="00051C0C" w:rsidRDefault="00510A7F" w:rsidP="00C46D55">
            <w:pPr>
              <w:jc w:val="both"/>
              <w:rPr>
                <w:szCs w:val="24"/>
              </w:rPr>
            </w:pPr>
            <w:r w:rsidRPr="00051C0C">
              <w:rPr>
                <w:szCs w:val="24"/>
              </w:rPr>
              <w:t>Muuseumi ettevõtmised on pälvinud laialdast tähelepanu ning toonud Viljandisse külastajaid üle kogu Eesti.</w:t>
            </w:r>
          </w:p>
          <w:p w14:paraId="1C4F6484" w14:textId="77777777" w:rsidR="007F16FA" w:rsidRPr="00051C0C" w:rsidRDefault="007F16FA" w:rsidP="00C46D55">
            <w:pPr>
              <w:spacing w:after="120"/>
              <w:jc w:val="both"/>
              <w:rPr>
                <w:szCs w:val="24"/>
              </w:rPr>
            </w:pPr>
          </w:p>
          <w:p w14:paraId="2CCFED07" w14:textId="3778ABDA" w:rsidR="007F16FA" w:rsidRPr="00051C0C" w:rsidRDefault="00B05E92" w:rsidP="00C46D55">
            <w:pPr>
              <w:spacing w:after="120"/>
              <w:jc w:val="both"/>
              <w:rPr>
                <w:i/>
                <w:iCs/>
                <w:szCs w:val="24"/>
              </w:rPr>
            </w:pPr>
            <w:r w:rsidRPr="00051C0C">
              <w:rPr>
                <w:i/>
                <w:iCs/>
                <w:szCs w:val="24"/>
              </w:rPr>
              <w:t xml:space="preserve">(esitaja </w:t>
            </w:r>
            <w:r w:rsidR="007F16FA" w:rsidRPr="00051C0C">
              <w:rPr>
                <w:i/>
                <w:iCs/>
                <w:szCs w:val="24"/>
              </w:rPr>
              <w:t>Johan-Kristjan Konovalov, Viljandi linnavolikogu Eesti Reformierakonna saadikurühm</w:t>
            </w:r>
            <w:r w:rsidRPr="00051C0C">
              <w:rPr>
                <w:i/>
                <w:iCs/>
                <w:szCs w:val="24"/>
              </w:rPr>
              <w:t>)</w:t>
            </w:r>
          </w:p>
          <w:p w14:paraId="5C3D0D38" w14:textId="77777777" w:rsidR="007F16FA" w:rsidRPr="00051C0C" w:rsidRDefault="007F16FA" w:rsidP="00C46D55">
            <w:pPr>
              <w:spacing w:after="120"/>
              <w:jc w:val="both"/>
              <w:rPr>
                <w:szCs w:val="24"/>
              </w:rPr>
            </w:pPr>
            <w:r w:rsidRPr="00051C0C">
              <w:rPr>
                <w:szCs w:val="24"/>
              </w:rPr>
              <w:t>Viimase aasta jooksul on Viljandi Muuseum paistnud silma päevakajaliste näituste ja mitmete koostööprojektidega, mis on asutust linna kultuurimaastikuga senisest enam liitnud. Välja võib tuua Paul Kondase loomingut ja kunstniku kaasaega Viljandis tutvustanud näitust, mis avati samaaegselt muuseumi hoovis toimunud Ugala teatri suvelavastusega ning millesse oli kaasatud ka Kondase keskus.</w:t>
            </w:r>
          </w:p>
          <w:p w14:paraId="4D701640" w14:textId="77777777" w:rsidR="005E56DE" w:rsidRPr="00051C0C" w:rsidRDefault="005E56DE" w:rsidP="00C46D55">
            <w:pPr>
              <w:spacing w:after="120"/>
              <w:jc w:val="both"/>
              <w:rPr>
                <w:szCs w:val="24"/>
              </w:rPr>
            </w:pPr>
          </w:p>
          <w:p w14:paraId="60127575" w14:textId="4CC3D08B" w:rsidR="005E56DE" w:rsidRPr="00051C0C" w:rsidRDefault="00B05E92" w:rsidP="00C46D55">
            <w:pPr>
              <w:spacing w:after="120"/>
              <w:jc w:val="both"/>
              <w:rPr>
                <w:i/>
                <w:iCs/>
                <w:szCs w:val="24"/>
              </w:rPr>
            </w:pPr>
            <w:r w:rsidRPr="00051C0C">
              <w:rPr>
                <w:i/>
                <w:iCs/>
                <w:szCs w:val="24"/>
              </w:rPr>
              <w:t xml:space="preserve">(esitaja </w:t>
            </w:r>
            <w:r w:rsidR="005E56DE" w:rsidRPr="00051C0C">
              <w:rPr>
                <w:i/>
                <w:iCs/>
                <w:szCs w:val="24"/>
              </w:rPr>
              <w:t>Ditmar Martinson, Valimisliit Südamega Viljandis</w:t>
            </w:r>
            <w:r w:rsidRPr="00051C0C">
              <w:rPr>
                <w:i/>
                <w:iCs/>
                <w:szCs w:val="24"/>
              </w:rPr>
              <w:t>)</w:t>
            </w:r>
          </w:p>
          <w:p w14:paraId="7EEFB127" w14:textId="679F8A20" w:rsidR="005E56DE" w:rsidRPr="00051C0C" w:rsidRDefault="005E56DE" w:rsidP="00C46D55">
            <w:pPr>
              <w:spacing w:after="120"/>
              <w:jc w:val="both"/>
              <w:rPr>
                <w:szCs w:val="24"/>
              </w:rPr>
            </w:pPr>
            <w:r w:rsidRPr="00051C0C">
              <w:rPr>
                <w:szCs w:val="24"/>
              </w:rPr>
              <w:t>Viljandi muuseumile uue hoo andmise eest.</w:t>
            </w:r>
          </w:p>
        </w:tc>
      </w:tr>
      <w:tr w:rsidR="00510A7F" w:rsidRPr="00051C0C" w14:paraId="34286769" w14:textId="77777777" w:rsidTr="003D3C24">
        <w:tc>
          <w:tcPr>
            <w:tcW w:w="2122" w:type="dxa"/>
          </w:tcPr>
          <w:p w14:paraId="248341D6" w14:textId="6409381F" w:rsidR="00510A7F" w:rsidRPr="00051C0C" w:rsidRDefault="00510A7F" w:rsidP="00C46D55">
            <w:pPr>
              <w:pStyle w:val="Loendilik"/>
              <w:numPr>
                <w:ilvl w:val="0"/>
                <w:numId w:val="8"/>
              </w:numPr>
              <w:ind w:left="227" w:hanging="227"/>
              <w:jc w:val="both"/>
              <w:rPr>
                <w:b/>
                <w:bCs/>
                <w:szCs w:val="24"/>
              </w:rPr>
            </w:pPr>
            <w:r w:rsidRPr="00051C0C">
              <w:rPr>
                <w:b/>
                <w:bCs/>
                <w:szCs w:val="24"/>
              </w:rPr>
              <w:lastRenderedPageBreak/>
              <w:t xml:space="preserve"> Renoveeritud Kultuuri</w:t>
            </w:r>
            <w:r w:rsidR="000334A5">
              <w:rPr>
                <w:b/>
                <w:bCs/>
                <w:szCs w:val="24"/>
              </w:rPr>
              <w:t>-</w:t>
            </w:r>
            <w:r w:rsidRPr="00051C0C">
              <w:rPr>
                <w:b/>
                <w:bCs/>
                <w:szCs w:val="24"/>
              </w:rPr>
              <w:t>akadeemia avamisüritus ja Viljandi linnarahvale toimunud maja giidituurid ja töötoad</w:t>
            </w:r>
          </w:p>
        </w:tc>
        <w:tc>
          <w:tcPr>
            <w:tcW w:w="7223" w:type="dxa"/>
          </w:tcPr>
          <w:p w14:paraId="1B6BBBC5" w14:textId="2F8FEB89" w:rsidR="00510A7F" w:rsidRPr="00051C0C" w:rsidRDefault="00510A7F" w:rsidP="00C46D55">
            <w:pPr>
              <w:spacing w:after="120"/>
              <w:jc w:val="both"/>
              <w:rPr>
                <w:i/>
                <w:iCs/>
                <w:szCs w:val="24"/>
              </w:rPr>
            </w:pPr>
            <w:r w:rsidRPr="00051C0C">
              <w:rPr>
                <w:i/>
                <w:iCs/>
                <w:szCs w:val="24"/>
              </w:rPr>
              <w:t>(</w:t>
            </w:r>
            <w:r w:rsidR="00B05E92" w:rsidRPr="00051C0C">
              <w:rPr>
                <w:i/>
                <w:iCs/>
                <w:szCs w:val="24"/>
              </w:rPr>
              <w:t xml:space="preserve">esitaja </w:t>
            </w:r>
            <w:r w:rsidRPr="00051C0C">
              <w:rPr>
                <w:i/>
                <w:iCs/>
                <w:szCs w:val="24"/>
              </w:rPr>
              <w:t>Elerin Laurimäe</w:t>
            </w:r>
            <w:r w:rsidR="00B05E92" w:rsidRPr="00051C0C">
              <w:rPr>
                <w:i/>
                <w:iCs/>
                <w:szCs w:val="24"/>
              </w:rPr>
              <w:t>)</w:t>
            </w:r>
          </w:p>
          <w:p w14:paraId="731EDF2C" w14:textId="77777777" w:rsidR="00B05E92" w:rsidRPr="00051C0C" w:rsidRDefault="00510A7F" w:rsidP="00C46D55">
            <w:pPr>
              <w:jc w:val="both"/>
              <w:rPr>
                <w:szCs w:val="24"/>
              </w:rPr>
            </w:pPr>
            <w:r w:rsidRPr="00051C0C">
              <w:rPr>
                <w:szCs w:val="24"/>
              </w:rPr>
              <w:t xml:space="preserve">29. augustil 2025 toimunud Tartu Ülikooli Viljandi </w:t>
            </w:r>
            <w:r w:rsidR="00B05E92" w:rsidRPr="00051C0C">
              <w:rPr>
                <w:szCs w:val="24"/>
              </w:rPr>
              <w:t>K</w:t>
            </w:r>
            <w:r w:rsidRPr="00051C0C">
              <w:rPr>
                <w:szCs w:val="24"/>
              </w:rPr>
              <w:t>ultuuriakadeemia renoveeritud peamaja avamine oli suur ja kaasahaarav kultuurisündmus, mis väärib tunnustust tänu oma avalikule mõõtmele ja panusele linna kultuurielu arengusse.</w:t>
            </w:r>
            <w:r w:rsidR="00B05E92" w:rsidRPr="00051C0C">
              <w:rPr>
                <w:szCs w:val="24"/>
              </w:rPr>
              <w:t xml:space="preserve"> </w:t>
            </w:r>
            <w:r w:rsidRPr="00051C0C">
              <w:rPr>
                <w:szCs w:val="24"/>
              </w:rPr>
              <w:t xml:space="preserve">Kultuuriakadeemia renoveeritud peamaja avamise üritus tõi akadeemia tavapäraselt akadeemilised tegemised välja suletud uste tagant ning muutus linnarahvale avatud kultuurisündmuseks. Avamispäeva avatud uste päeval pakuti igal täistunnil giidituure hoones, kus tutvustati üllatusliku lavastusliku programmiga - renoveeritud auditooriume, töökodasid, </w:t>
            </w:r>
            <w:r w:rsidRPr="00051C0C">
              <w:rPr>
                <w:i/>
                <w:iCs/>
                <w:szCs w:val="24"/>
              </w:rPr>
              <w:t>black boxi</w:t>
            </w:r>
            <w:r w:rsidRPr="00051C0C">
              <w:rPr>
                <w:szCs w:val="24"/>
              </w:rPr>
              <w:t xml:space="preserve"> ja ruume ning nende ajalugu, ning need tuurid täitusid kiirelt huvilistega nii noorte kui eakate seas. Samal ajal toimusid näitused ja mitmekesised loovad töötubade programmid, mis hõlmasid erinevaid õppevaldkondi ning võimaldasid linnaelanikel praktilise ja loova tegevuse kaudu tutvuda õppe</w:t>
            </w:r>
            <w:r w:rsidRPr="00051C0C">
              <w:rPr>
                <w:szCs w:val="24"/>
              </w:rPr>
              <w:noBreakHyphen/>
              <w:t xml:space="preserve"> ja loomeruumidega, mis muul ajal on avatud eelkõige õppetööks. Üritusel esines lisaks ka mitmekesine muusikaprogramm, kus osalesid nii pärimusmuusikud, rütmimuusikud kui ka kooli muusikud, andes sündmusele mitmekülgse ja kaasahaarava helipildi ning rikastades linna kultuurielamust.</w:t>
            </w:r>
          </w:p>
          <w:p w14:paraId="66BC649B" w14:textId="77777777" w:rsidR="00B05E92" w:rsidRPr="00051C0C" w:rsidRDefault="00510A7F" w:rsidP="00C46D55">
            <w:pPr>
              <w:jc w:val="both"/>
              <w:rPr>
                <w:szCs w:val="24"/>
              </w:rPr>
            </w:pPr>
            <w:r w:rsidRPr="00051C0C">
              <w:rPr>
                <w:szCs w:val="24"/>
              </w:rPr>
              <w:t xml:space="preserve">See kaasav ja menukas sündmus, kus kõik huvilised (kokku mitusada huvilist) said vabal sissepääsul tulla majja ja osaleda terve pika päeva </w:t>
            </w:r>
            <w:r w:rsidRPr="00051C0C">
              <w:rPr>
                <w:szCs w:val="24"/>
              </w:rPr>
              <w:lastRenderedPageBreak/>
              <w:t>jooksul, näitas selgelt akadeemia võimet pakkuda kultuurielamust kogu kogukonnale ning tugevdada sidet Viljandi linnarahva ja õppeasutuse vahel. Sündmuse tagasid ja korraldasid vilistlasest lavastaja, projektijuht ja turundusspetsilist koostöös üliõpilastega.</w:t>
            </w:r>
          </w:p>
          <w:p w14:paraId="5A8179BE" w14:textId="10C167EB" w:rsidR="00510A7F" w:rsidRPr="00051C0C" w:rsidRDefault="00510A7F" w:rsidP="00C46D55">
            <w:pPr>
              <w:spacing w:after="120"/>
              <w:jc w:val="both"/>
              <w:rPr>
                <w:szCs w:val="24"/>
              </w:rPr>
            </w:pPr>
            <w:r w:rsidRPr="00051C0C">
              <w:rPr>
                <w:szCs w:val="24"/>
              </w:rPr>
              <w:t>Peahoone renoveerimistööd algasid 2024. aasta augustis ja kestsid täpselt aasta. Tööde käigus renoveeriti täielikult peahoone vanem muinsuskaitse all olev osa. Lisaks läbisid uuenduskuuri peahoone must saal, koridorid, fuajee ja sisehoov. Renoveeritud peahoone pakub nüüd tipptasemel õppekeskkonda kultuuriõpingutele, mis toetab olulist kvaliteeditõusu õppetöös ja loovuses ning on suur samm ja märkimisväärne panus Viljandi linna kultuurielu korraldamisel, propageerimisel ja arendamisel. See renoveeritud ja tipptasemel õppekeskkond Viljandis annab olulise panuse kõrgetasemelise kultuurihariduse pakkumisse ning toetab  ka linna kultuurielu jätkusuutlikku arengut.</w:t>
            </w:r>
          </w:p>
        </w:tc>
      </w:tr>
      <w:tr w:rsidR="00510A7F" w:rsidRPr="00051C0C" w14:paraId="3E46952D" w14:textId="77777777" w:rsidTr="003D3C24">
        <w:tc>
          <w:tcPr>
            <w:tcW w:w="2122" w:type="dxa"/>
          </w:tcPr>
          <w:p w14:paraId="7B5E3677" w14:textId="314508BE" w:rsidR="00510A7F" w:rsidRPr="00051C0C" w:rsidRDefault="00510A7F" w:rsidP="00C46D55">
            <w:pPr>
              <w:pStyle w:val="Loendilik"/>
              <w:numPr>
                <w:ilvl w:val="0"/>
                <w:numId w:val="8"/>
              </w:numPr>
              <w:ind w:left="227" w:hanging="227"/>
              <w:jc w:val="both"/>
              <w:rPr>
                <w:b/>
                <w:bCs/>
                <w:szCs w:val="24"/>
              </w:rPr>
            </w:pPr>
            <w:r w:rsidRPr="00051C0C">
              <w:rPr>
                <w:b/>
                <w:bCs/>
                <w:szCs w:val="24"/>
              </w:rPr>
              <w:lastRenderedPageBreak/>
              <w:t xml:space="preserve"> </w:t>
            </w:r>
            <w:r w:rsidR="00B05E92" w:rsidRPr="00051C0C">
              <w:rPr>
                <w:b/>
                <w:bCs/>
                <w:szCs w:val="24"/>
              </w:rPr>
              <w:t xml:space="preserve">Klubi Ajaratas, korraldaja </w:t>
            </w:r>
            <w:r w:rsidRPr="00051C0C">
              <w:rPr>
                <w:b/>
                <w:bCs/>
                <w:szCs w:val="24"/>
              </w:rPr>
              <w:t xml:space="preserve">Sirje Fedjuk ja </w:t>
            </w:r>
            <w:r w:rsidR="00B05E92" w:rsidRPr="00051C0C">
              <w:rPr>
                <w:b/>
                <w:bCs/>
                <w:szCs w:val="24"/>
              </w:rPr>
              <w:t xml:space="preserve">president </w:t>
            </w:r>
            <w:r w:rsidRPr="00051C0C">
              <w:rPr>
                <w:b/>
                <w:bCs/>
                <w:szCs w:val="24"/>
              </w:rPr>
              <w:t>Matti Raie</w:t>
            </w:r>
          </w:p>
        </w:tc>
        <w:tc>
          <w:tcPr>
            <w:tcW w:w="7223" w:type="dxa"/>
          </w:tcPr>
          <w:p w14:paraId="3EA3AD88" w14:textId="40054742" w:rsidR="00510A7F" w:rsidRPr="00051C0C" w:rsidRDefault="00510A7F" w:rsidP="00C46D55">
            <w:pPr>
              <w:spacing w:after="120"/>
              <w:jc w:val="both"/>
              <w:rPr>
                <w:i/>
                <w:iCs/>
                <w:szCs w:val="24"/>
              </w:rPr>
            </w:pPr>
            <w:r w:rsidRPr="00051C0C">
              <w:rPr>
                <w:i/>
                <w:iCs/>
                <w:szCs w:val="24"/>
              </w:rPr>
              <w:t>(</w:t>
            </w:r>
            <w:r w:rsidR="00B05E92" w:rsidRPr="00051C0C">
              <w:rPr>
                <w:i/>
                <w:iCs/>
                <w:szCs w:val="24"/>
              </w:rPr>
              <w:t xml:space="preserve">esitaja </w:t>
            </w:r>
            <w:r w:rsidRPr="00051C0C">
              <w:rPr>
                <w:i/>
                <w:iCs/>
                <w:szCs w:val="24"/>
              </w:rPr>
              <w:t>Helmen Kütt)</w:t>
            </w:r>
          </w:p>
          <w:p w14:paraId="2C32047F" w14:textId="10D30678" w:rsidR="00510A7F" w:rsidRPr="00051C0C" w:rsidRDefault="00510A7F" w:rsidP="00C46D55">
            <w:pPr>
              <w:spacing w:after="120"/>
              <w:jc w:val="both"/>
              <w:rPr>
                <w:szCs w:val="24"/>
              </w:rPr>
            </w:pPr>
            <w:r w:rsidRPr="00051C0C">
              <w:rPr>
                <w:szCs w:val="24"/>
              </w:rPr>
              <w:t>Klubi on järjepidevalt tegutsenud 45 aastat, pakkudes veidi eakamatele inimestele igapäevaelus nii vajalikku lõõgastust üks kord kuus. Klubil on välja kujunenud oma kindel osalejate ring, üheskoos tähistatakse tähtpäevi, tantsitakse alati elava muusika saatel, mängitakse mänge. Ja alati võivad ka teised huvilised väljastpoolt õhtutest osa võtta. Klubi on isemajandav, õhtule müüakse pileteid. Sirje Fedjuk ja Matti Raie on teinud seda tööd vabatahtlikena ja mingit tasu saamata. Klubi Ajaratas igakuiseid</w:t>
            </w:r>
            <w:r w:rsidR="00B05E92" w:rsidRPr="00051C0C">
              <w:rPr>
                <w:szCs w:val="24"/>
              </w:rPr>
              <w:t xml:space="preserve"> </w:t>
            </w:r>
            <w:r w:rsidRPr="00051C0C">
              <w:rPr>
                <w:szCs w:val="24"/>
              </w:rPr>
              <w:t>tantsu- ja kohtumisõhtuid oodatakse. Need on alati rahvarohked ja väga palju rõõmu osalejaile pakkuvad. Sirje Fedjuk ja Matti Raie väärivad Viljandi linna kultuuripreemiat pikaajalise ja väga väljapaistva kultuuri edendamise eest.</w:t>
            </w:r>
          </w:p>
          <w:p w14:paraId="4BE7DAB1" w14:textId="77777777" w:rsidR="00B2023D" w:rsidRPr="00051C0C" w:rsidRDefault="00B2023D" w:rsidP="00C46D55">
            <w:pPr>
              <w:spacing w:after="120"/>
              <w:jc w:val="both"/>
              <w:rPr>
                <w:szCs w:val="24"/>
              </w:rPr>
            </w:pPr>
          </w:p>
          <w:p w14:paraId="18BD9CB5" w14:textId="311FC462" w:rsidR="00B2023D" w:rsidRPr="00051C0C" w:rsidRDefault="00B05E92" w:rsidP="00C46D55">
            <w:pPr>
              <w:spacing w:after="120"/>
              <w:jc w:val="both"/>
              <w:rPr>
                <w:i/>
                <w:iCs/>
                <w:szCs w:val="24"/>
              </w:rPr>
            </w:pPr>
            <w:r w:rsidRPr="00051C0C">
              <w:rPr>
                <w:i/>
                <w:iCs/>
                <w:szCs w:val="24"/>
              </w:rPr>
              <w:t xml:space="preserve">(esitaja </w:t>
            </w:r>
            <w:r w:rsidR="00B2023D" w:rsidRPr="00051C0C">
              <w:rPr>
                <w:i/>
                <w:iCs/>
                <w:szCs w:val="24"/>
              </w:rPr>
              <w:t>Malle Allese</w:t>
            </w:r>
            <w:r w:rsidRPr="00051C0C">
              <w:rPr>
                <w:i/>
                <w:iCs/>
                <w:szCs w:val="24"/>
              </w:rPr>
              <w:t>)</w:t>
            </w:r>
          </w:p>
          <w:p w14:paraId="2DCBE2DD" w14:textId="2ABDB2CD" w:rsidR="00B2023D" w:rsidRPr="00051C0C" w:rsidRDefault="00B2023D" w:rsidP="00C46D55">
            <w:pPr>
              <w:spacing w:after="120"/>
              <w:jc w:val="both"/>
              <w:rPr>
                <w:szCs w:val="24"/>
              </w:rPr>
            </w:pPr>
            <w:r w:rsidRPr="00051C0C">
              <w:rPr>
                <w:szCs w:val="24"/>
              </w:rPr>
              <w:t>Klubi on järjepidevalt tegutsenud 45 aastat, pakkudes veidi rohkem või vähem eakamatele inimestele igapäevaelus nii vajalikku lõõgastust üks kord kuus. Klubil on välja kujunenud oma kindel osalejate ring (liikmed), üheskoos tähistatakse tähtpäevi, tantsitakse alati elava muusika saatel, mängitakse mänge. Ja alati võivad ka kõik tantsulembelised inimesed väljas</w:t>
            </w:r>
            <w:r w:rsidR="00B05E92" w:rsidRPr="00051C0C">
              <w:rPr>
                <w:szCs w:val="24"/>
              </w:rPr>
              <w:t>t</w:t>
            </w:r>
            <w:r w:rsidRPr="00051C0C">
              <w:rPr>
                <w:szCs w:val="24"/>
              </w:rPr>
              <w:t>poolt liikmeskonda õhtutest osa võtta. Klubi on isemajandav, rahastust taotletakse projektide alusel ning igale õhtule müüakse pileteid. Õhtud toimuvad Sakala Keskuses (algus oli samuti samas majas, tol ajal Viljandi Rajooni Kultuurimaja).</w:t>
            </w:r>
          </w:p>
          <w:p w14:paraId="6660A8D9" w14:textId="77777777" w:rsidR="005E56DE" w:rsidRPr="00051C0C" w:rsidRDefault="005E56DE" w:rsidP="00C46D55">
            <w:pPr>
              <w:spacing w:after="120"/>
              <w:jc w:val="both"/>
              <w:rPr>
                <w:szCs w:val="24"/>
              </w:rPr>
            </w:pPr>
          </w:p>
          <w:p w14:paraId="253A7151" w14:textId="02E4E251" w:rsidR="005E56DE" w:rsidRPr="00051C0C" w:rsidRDefault="00B05E92" w:rsidP="00C46D55">
            <w:pPr>
              <w:spacing w:after="120"/>
              <w:jc w:val="both"/>
              <w:rPr>
                <w:i/>
                <w:iCs/>
                <w:szCs w:val="24"/>
              </w:rPr>
            </w:pPr>
            <w:r w:rsidRPr="00051C0C">
              <w:rPr>
                <w:i/>
                <w:iCs/>
                <w:szCs w:val="24"/>
              </w:rPr>
              <w:t xml:space="preserve">(esitaja </w:t>
            </w:r>
            <w:r w:rsidR="005E56DE" w:rsidRPr="00051C0C">
              <w:rPr>
                <w:i/>
                <w:iCs/>
                <w:szCs w:val="24"/>
              </w:rPr>
              <w:t>Ditmar Martinson, Valimisliit Südamega Viljandis</w:t>
            </w:r>
            <w:r w:rsidRPr="00051C0C">
              <w:rPr>
                <w:i/>
                <w:iCs/>
                <w:szCs w:val="24"/>
              </w:rPr>
              <w:t>)</w:t>
            </w:r>
          </w:p>
          <w:p w14:paraId="685C76CD" w14:textId="00E4C6F8" w:rsidR="005E56DE" w:rsidRPr="00051C0C" w:rsidRDefault="00B05E92" w:rsidP="00C46D55">
            <w:pPr>
              <w:spacing w:after="120"/>
              <w:jc w:val="both"/>
              <w:rPr>
                <w:szCs w:val="24"/>
              </w:rPr>
            </w:pPr>
            <w:r w:rsidRPr="00051C0C">
              <w:rPr>
                <w:szCs w:val="24"/>
              </w:rPr>
              <w:t>K</w:t>
            </w:r>
            <w:r w:rsidR="005E56DE" w:rsidRPr="00051C0C">
              <w:rPr>
                <w:szCs w:val="24"/>
              </w:rPr>
              <w:t>lubi Ajaratas, president Matti Raie, korraldaja Sirje Fedjuk. Klubi on järjepidevalt tegutsenud 45 aastat, pakkudes veidi eakamatele inimestele igapäevaelus nii vajalikku lõõgastust üks kord kuus. Klubil on välja kujunenud oma kindel osalejate ring, üheskoos tähistatakse tähtpäevi, tantsitakse alati elava muusika saatel, mängitakse mänge.</w:t>
            </w:r>
          </w:p>
        </w:tc>
      </w:tr>
      <w:tr w:rsidR="00510A7F" w:rsidRPr="00051C0C" w14:paraId="2B43B445" w14:textId="77777777" w:rsidTr="003D3C24">
        <w:tc>
          <w:tcPr>
            <w:tcW w:w="2122" w:type="dxa"/>
          </w:tcPr>
          <w:p w14:paraId="580E1E3D" w14:textId="50BAFBDA" w:rsidR="00510A7F" w:rsidRPr="00051C0C" w:rsidRDefault="00510A7F" w:rsidP="00C46D55">
            <w:pPr>
              <w:pStyle w:val="Loendilik"/>
              <w:numPr>
                <w:ilvl w:val="0"/>
                <w:numId w:val="8"/>
              </w:numPr>
              <w:ind w:left="227" w:hanging="227"/>
              <w:jc w:val="both"/>
              <w:rPr>
                <w:b/>
                <w:bCs/>
                <w:szCs w:val="24"/>
              </w:rPr>
            </w:pPr>
            <w:r w:rsidRPr="00051C0C">
              <w:rPr>
                <w:b/>
                <w:bCs/>
                <w:szCs w:val="24"/>
              </w:rPr>
              <w:t xml:space="preserve"> Martti Muda</w:t>
            </w:r>
            <w:r w:rsidR="00B05E92" w:rsidRPr="00051C0C">
              <w:rPr>
                <w:b/>
                <w:bCs/>
                <w:szCs w:val="24"/>
              </w:rPr>
              <w:t xml:space="preserve"> ja Baar Konserva</w:t>
            </w:r>
            <w:r w:rsidR="000334A5">
              <w:rPr>
                <w:b/>
                <w:bCs/>
                <w:szCs w:val="24"/>
              </w:rPr>
              <w:t>-</w:t>
            </w:r>
            <w:r w:rsidR="00B05E92" w:rsidRPr="00051C0C">
              <w:rPr>
                <w:b/>
                <w:bCs/>
                <w:szCs w:val="24"/>
              </w:rPr>
              <w:t>toorium</w:t>
            </w:r>
          </w:p>
        </w:tc>
        <w:tc>
          <w:tcPr>
            <w:tcW w:w="7223" w:type="dxa"/>
          </w:tcPr>
          <w:p w14:paraId="32D023D2" w14:textId="7065F272" w:rsidR="00510A7F" w:rsidRPr="00051C0C" w:rsidRDefault="00510A7F" w:rsidP="00C46D55">
            <w:pPr>
              <w:spacing w:after="120"/>
              <w:jc w:val="both"/>
              <w:rPr>
                <w:i/>
                <w:iCs/>
                <w:szCs w:val="24"/>
              </w:rPr>
            </w:pPr>
            <w:r w:rsidRPr="00051C0C">
              <w:rPr>
                <w:i/>
                <w:iCs/>
                <w:szCs w:val="24"/>
              </w:rPr>
              <w:t>(</w:t>
            </w:r>
            <w:r w:rsidR="00B05E92" w:rsidRPr="00051C0C">
              <w:rPr>
                <w:i/>
                <w:iCs/>
                <w:szCs w:val="24"/>
              </w:rPr>
              <w:t xml:space="preserve">esitaja </w:t>
            </w:r>
            <w:r w:rsidRPr="00051C0C">
              <w:rPr>
                <w:i/>
                <w:iCs/>
                <w:szCs w:val="24"/>
              </w:rPr>
              <w:t>Kristina Libe)</w:t>
            </w:r>
          </w:p>
          <w:p w14:paraId="0EF07B91" w14:textId="1AC793ED" w:rsidR="005E56DE" w:rsidRPr="00051C0C" w:rsidRDefault="00510A7F" w:rsidP="00C46D55">
            <w:pPr>
              <w:spacing w:after="120"/>
              <w:jc w:val="both"/>
              <w:rPr>
                <w:szCs w:val="24"/>
              </w:rPr>
            </w:pPr>
            <w:r w:rsidRPr="00051C0C">
              <w:rPr>
                <w:szCs w:val="24"/>
              </w:rPr>
              <w:t xml:space="preserve">Viljandi muusikaelu mitmekesistamise ja Konservatooriumi klubi rajamise ning eestvedamise eest. Konservatooriumis </w:t>
            </w:r>
            <w:r w:rsidR="00B05E92" w:rsidRPr="00051C0C">
              <w:rPr>
                <w:szCs w:val="24"/>
              </w:rPr>
              <w:t>toimus 2025</w:t>
            </w:r>
            <w:r w:rsidR="00C46D55">
              <w:rPr>
                <w:szCs w:val="24"/>
              </w:rPr>
              <w:t>.</w:t>
            </w:r>
            <w:r w:rsidR="00B05E92" w:rsidRPr="00051C0C">
              <w:rPr>
                <w:szCs w:val="24"/>
              </w:rPr>
              <w:t xml:space="preserve"> </w:t>
            </w:r>
            <w:r w:rsidRPr="00051C0C">
              <w:rPr>
                <w:szCs w:val="24"/>
              </w:rPr>
              <w:t>aastal üle 100 kontserti, lisaks näitusi, luuleõhtuid, filmifestival jpm. Konservatoorium hoiab Viljandi alternatiivkultuuri elus ning muusikamaastiku mitmekesisena.</w:t>
            </w:r>
          </w:p>
          <w:p w14:paraId="3AC133EE" w14:textId="0ED85A90" w:rsidR="005E56DE" w:rsidRPr="00051C0C" w:rsidRDefault="00B05E92" w:rsidP="00C46D55">
            <w:pPr>
              <w:spacing w:after="120"/>
              <w:jc w:val="both"/>
              <w:rPr>
                <w:i/>
                <w:iCs/>
                <w:szCs w:val="24"/>
              </w:rPr>
            </w:pPr>
            <w:r w:rsidRPr="00051C0C">
              <w:rPr>
                <w:i/>
                <w:iCs/>
                <w:szCs w:val="24"/>
              </w:rPr>
              <w:lastRenderedPageBreak/>
              <w:t xml:space="preserve">(esitaja </w:t>
            </w:r>
            <w:r w:rsidR="005E56DE" w:rsidRPr="00051C0C">
              <w:rPr>
                <w:i/>
                <w:iCs/>
                <w:szCs w:val="24"/>
              </w:rPr>
              <w:t>Ditmar Martinson, Valimisliit Südamega Viljandis</w:t>
            </w:r>
            <w:r w:rsidRPr="00051C0C">
              <w:rPr>
                <w:i/>
                <w:iCs/>
                <w:szCs w:val="24"/>
              </w:rPr>
              <w:t>)</w:t>
            </w:r>
          </w:p>
          <w:p w14:paraId="46B3BE90" w14:textId="23D331E6" w:rsidR="005E56DE" w:rsidRPr="00051C0C" w:rsidRDefault="005E56DE" w:rsidP="00C46D55">
            <w:pPr>
              <w:spacing w:after="120"/>
              <w:jc w:val="both"/>
              <w:rPr>
                <w:szCs w:val="24"/>
              </w:rPr>
            </w:pPr>
            <w:r w:rsidRPr="00051C0C">
              <w:rPr>
                <w:szCs w:val="24"/>
              </w:rPr>
              <w:t xml:space="preserve">Martti Muda ja Konservatoorium - Viljandi muusikaelu mitmekesistamise eest. Konservatooriumis </w:t>
            </w:r>
            <w:r w:rsidR="00DF5ACF" w:rsidRPr="00051C0C">
              <w:rPr>
                <w:szCs w:val="24"/>
              </w:rPr>
              <w:t>toimus 2025</w:t>
            </w:r>
            <w:r w:rsidR="00C46D55">
              <w:rPr>
                <w:szCs w:val="24"/>
              </w:rPr>
              <w:t>.</w:t>
            </w:r>
            <w:r w:rsidR="00DF5ACF" w:rsidRPr="00051C0C">
              <w:rPr>
                <w:szCs w:val="24"/>
              </w:rPr>
              <w:t xml:space="preserve"> </w:t>
            </w:r>
            <w:r w:rsidRPr="00051C0C">
              <w:rPr>
                <w:szCs w:val="24"/>
              </w:rPr>
              <w:t>aastal üle 100 kontser</w:t>
            </w:r>
            <w:r w:rsidR="000334A5">
              <w:rPr>
                <w:szCs w:val="24"/>
              </w:rPr>
              <w:t>d</w:t>
            </w:r>
            <w:r w:rsidRPr="00051C0C">
              <w:rPr>
                <w:szCs w:val="24"/>
              </w:rPr>
              <w:t>i, lisaks näitusi</w:t>
            </w:r>
            <w:r w:rsidR="000334A5">
              <w:rPr>
                <w:szCs w:val="24"/>
              </w:rPr>
              <w:t>,</w:t>
            </w:r>
            <w:r w:rsidRPr="00051C0C">
              <w:rPr>
                <w:szCs w:val="24"/>
              </w:rPr>
              <w:t xml:space="preserve"> luuleõhtuid, filmifestival jpm. Konservatoorium hoiab Viljandi alternatiivkultuuri elus ning muusikamaastiku</w:t>
            </w:r>
            <w:r w:rsidR="00DF5ACF" w:rsidRPr="00051C0C">
              <w:rPr>
                <w:szCs w:val="24"/>
              </w:rPr>
              <w:t xml:space="preserve"> </w:t>
            </w:r>
            <w:r w:rsidRPr="00051C0C">
              <w:rPr>
                <w:szCs w:val="24"/>
              </w:rPr>
              <w:t>mitmekesisena</w:t>
            </w:r>
            <w:r w:rsidR="00DF5ACF" w:rsidRPr="00051C0C">
              <w:rPr>
                <w:szCs w:val="24"/>
              </w:rPr>
              <w:t>.</w:t>
            </w:r>
          </w:p>
          <w:p w14:paraId="0D82347F" w14:textId="77777777" w:rsidR="00DF5ACF" w:rsidRPr="00051C0C" w:rsidRDefault="00DF5ACF" w:rsidP="00C46D55">
            <w:pPr>
              <w:spacing w:after="120"/>
              <w:jc w:val="both"/>
              <w:rPr>
                <w:szCs w:val="24"/>
              </w:rPr>
            </w:pPr>
          </w:p>
          <w:p w14:paraId="57249D37" w14:textId="77777777" w:rsidR="00DF5ACF" w:rsidRPr="00051C0C" w:rsidRDefault="00DF5ACF" w:rsidP="00C46D55">
            <w:pPr>
              <w:spacing w:after="120"/>
              <w:jc w:val="both"/>
              <w:rPr>
                <w:i/>
                <w:iCs/>
                <w:szCs w:val="24"/>
              </w:rPr>
            </w:pPr>
            <w:r w:rsidRPr="00051C0C">
              <w:rPr>
                <w:i/>
                <w:iCs/>
                <w:szCs w:val="24"/>
              </w:rPr>
              <w:t>Heigo Teder, Sihtasutus Ugala Teater</w:t>
            </w:r>
          </w:p>
          <w:p w14:paraId="1BA45203" w14:textId="77777777" w:rsidR="00DF5ACF" w:rsidRPr="00051C0C" w:rsidRDefault="00DF5ACF" w:rsidP="00C46D55">
            <w:pPr>
              <w:jc w:val="both"/>
              <w:rPr>
                <w:szCs w:val="24"/>
              </w:rPr>
            </w:pPr>
            <w:r w:rsidRPr="00051C0C">
              <w:rPr>
                <w:szCs w:val="24"/>
              </w:rPr>
              <w:t>Baar Konservatoorium on viimase paari aasta jooksul tõusnud oluliseks ja märgiliseks kultuuri ja ööelu paigaks Viljandi linnas. Konservatoorium pakub lava nii tuntud livebändidele ja artistidele kui ka alternatiivsel muusikaskeenel tegutsejatele, sealhulgas vähem tuntud ja alles muusikuteed alustavatele loojatele. Konservatooriumis valitsev punkmeeleolu julgustab katsetama ja proovima ning on toonud Konservatooriumi ümber kokku loomingulise seltskonna.</w:t>
            </w:r>
          </w:p>
          <w:p w14:paraId="1AA72D88" w14:textId="77777777" w:rsidR="00DF5ACF" w:rsidRPr="00051C0C" w:rsidRDefault="00DF5ACF" w:rsidP="00C46D55">
            <w:pPr>
              <w:jc w:val="both"/>
              <w:rPr>
                <w:szCs w:val="24"/>
              </w:rPr>
            </w:pPr>
            <w:r w:rsidRPr="00051C0C">
              <w:rPr>
                <w:szCs w:val="24"/>
              </w:rPr>
              <w:t xml:space="preserve">Lisaks muusikasündmustele pakub Konservatoorium lava, seinu ja ruume ka teistele alternatiivkultuuri väljunditele, nagu luuleõhtud, </w:t>
            </w:r>
            <w:r w:rsidRPr="00A17718">
              <w:rPr>
                <w:i/>
                <w:iCs/>
                <w:szCs w:val="24"/>
              </w:rPr>
              <w:t xml:space="preserve">pinhole </w:t>
            </w:r>
            <w:r w:rsidRPr="00051C0C">
              <w:rPr>
                <w:szCs w:val="24"/>
              </w:rPr>
              <w:t>fotograafia õpitoad, näitused, vestlusõhtud ja muud algatused.</w:t>
            </w:r>
          </w:p>
          <w:p w14:paraId="72639CCF" w14:textId="77777777" w:rsidR="00DF5ACF" w:rsidRPr="00051C0C" w:rsidRDefault="00DF5ACF" w:rsidP="00C46D55">
            <w:pPr>
              <w:jc w:val="both"/>
              <w:rPr>
                <w:szCs w:val="24"/>
              </w:rPr>
            </w:pPr>
            <w:r w:rsidRPr="00051C0C">
              <w:rPr>
                <w:szCs w:val="24"/>
              </w:rPr>
              <w:t>Konservatoorium tõstab esile alternatiivse kultuuri väärtust Viljandis, pakkudes järjepidevalt võimalusi sündmusteks ja esinemisteks. See on koht, kus publik ja artist kohtuvad vahetult ning kus saab nautida muusikat ja kultuuri ilma liigse formaalsuse ja distantsita.</w:t>
            </w:r>
          </w:p>
          <w:p w14:paraId="30AB009F" w14:textId="401A1B19" w:rsidR="00DF5ACF" w:rsidRPr="00051C0C" w:rsidRDefault="00DF5ACF" w:rsidP="00C46D55">
            <w:pPr>
              <w:jc w:val="both"/>
              <w:rPr>
                <w:szCs w:val="24"/>
              </w:rPr>
            </w:pPr>
            <w:r w:rsidRPr="00051C0C">
              <w:rPr>
                <w:szCs w:val="24"/>
              </w:rPr>
              <w:t>Konservatooriumi vaba ja mitteametliku õhkkonnaga paik rikastab linna kultuuripilti ning tõmbab ligi nii kohalikke kui ka külalisi ja loob linnas elujõulise ja mitmekesise kultuuriruumi. Just selle mitmekülgse ja järjepideva kultuurilise panuse tõttu on Konservatoorium ja selle eestvedaja Martti Muda väga sobivad kandidaadid Viljandi kultuuripreemia saajaks.</w:t>
            </w:r>
          </w:p>
        </w:tc>
      </w:tr>
      <w:tr w:rsidR="00510A7F" w:rsidRPr="00051C0C" w14:paraId="4384A3B7" w14:textId="77777777" w:rsidTr="003D3C24">
        <w:tc>
          <w:tcPr>
            <w:tcW w:w="2122" w:type="dxa"/>
          </w:tcPr>
          <w:p w14:paraId="783A6745" w14:textId="2475459D" w:rsidR="00510A7F" w:rsidRPr="00051C0C" w:rsidRDefault="00510A7F" w:rsidP="00C46D55">
            <w:pPr>
              <w:pStyle w:val="Loendilik"/>
              <w:numPr>
                <w:ilvl w:val="0"/>
                <w:numId w:val="8"/>
              </w:numPr>
              <w:ind w:left="227" w:hanging="227"/>
              <w:jc w:val="both"/>
              <w:rPr>
                <w:b/>
                <w:bCs/>
                <w:szCs w:val="24"/>
              </w:rPr>
            </w:pPr>
            <w:r w:rsidRPr="00051C0C">
              <w:rPr>
                <w:b/>
                <w:bCs/>
                <w:szCs w:val="24"/>
              </w:rPr>
              <w:lastRenderedPageBreak/>
              <w:t xml:space="preserve"> Viljandi Kogukonnakino MTÜ</w:t>
            </w:r>
          </w:p>
        </w:tc>
        <w:tc>
          <w:tcPr>
            <w:tcW w:w="7223" w:type="dxa"/>
          </w:tcPr>
          <w:p w14:paraId="002E632C" w14:textId="398FA77D" w:rsidR="00510A7F" w:rsidRPr="00051C0C" w:rsidRDefault="00510A7F" w:rsidP="00C46D55">
            <w:pPr>
              <w:spacing w:after="120"/>
              <w:jc w:val="both"/>
              <w:rPr>
                <w:i/>
                <w:iCs/>
                <w:szCs w:val="24"/>
              </w:rPr>
            </w:pPr>
            <w:r w:rsidRPr="00051C0C">
              <w:rPr>
                <w:i/>
                <w:iCs/>
                <w:szCs w:val="24"/>
              </w:rPr>
              <w:t>(</w:t>
            </w:r>
            <w:r w:rsidR="00DF5ACF" w:rsidRPr="00051C0C">
              <w:rPr>
                <w:i/>
                <w:iCs/>
                <w:szCs w:val="24"/>
              </w:rPr>
              <w:t xml:space="preserve">esitaja </w:t>
            </w:r>
            <w:r w:rsidRPr="00051C0C">
              <w:rPr>
                <w:i/>
                <w:iCs/>
                <w:szCs w:val="24"/>
              </w:rPr>
              <w:t>Kristina Libe)</w:t>
            </w:r>
          </w:p>
          <w:p w14:paraId="1A394DBE" w14:textId="40B330BC" w:rsidR="00510A7F" w:rsidRPr="00051C0C" w:rsidRDefault="00510A7F" w:rsidP="00C46D55">
            <w:pPr>
              <w:spacing w:after="120"/>
              <w:jc w:val="both"/>
              <w:rPr>
                <w:szCs w:val="24"/>
              </w:rPr>
            </w:pPr>
            <w:r w:rsidRPr="00051C0C">
              <w:rPr>
                <w:szCs w:val="24"/>
              </w:rPr>
              <w:t>Viljandi Kogukonnakino on juba mitmeid aastaid sei</w:t>
            </w:r>
            <w:r w:rsidR="00DF5ACF" w:rsidRPr="00051C0C">
              <w:rPr>
                <w:szCs w:val="24"/>
              </w:rPr>
              <w:t>s</w:t>
            </w:r>
            <w:r w:rsidRPr="00051C0C">
              <w:rPr>
                <w:szCs w:val="24"/>
              </w:rPr>
              <w:t>nud hea selle eest, et Viljandis kinos Apollo oleks võimalik regulaarselt väärtfilme vaadata. Lisaks filmide näitamisele toimub ka Kinokool, kus eesti filmikriitikud-</w:t>
            </w:r>
            <w:r w:rsidR="00DF5ACF" w:rsidRPr="00051C0C">
              <w:rPr>
                <w:szCs w:val="24"/>
              </w:rPr>
              <w:t>režissöörid</w:t>
            </w:r>
            <w:r w:rsidRPr="00051C0C">
              <w:rPr>
                <w:szCs w:val="24"/>
              </w:rPr>
              <w:t xml:space="preserve"> tutvustavad näidatavaid filme, </w:t>
            </w:r>
            <w:r w:rsidR="00DF5ACF" w:rsidRPr="00051C0C">
              <w:rPr>
                <w:szCs w:val="24"/>
              </w:rPr>
              <w:t>režissööride</w:t>
            </w:r>
            <w:r w:rsidRPr="00051C0C">
              <w:rPr>
                <w:szCs w:val="24"/>
              </w:rPr>
              <w:t xml:space="preserve"> loomingut ning muid filmimaailmaga seotud põnevaid taustalugusid.</w:t>
            </w:r>
          </w:p>
          <w:p w14:paraId="6DCC8D29" w14:textId="77777777" w:rsidR="00463913" w:rsidRPr="00051C0C" w:rsidRDefault="00463913" w:rsidP="00C46D55">
            <w:pPr>
              <w:spacing w:after="120"/>
              <w:jc w:val="both"/>
              <w:rPr>
                <w:szCs w:val="24"/>
              </w:rPr>
            </w:pPr>
          </w:p>
          <w:p w14:paraId="333FAD63" w14:textId="71CC6636" w:rsidR="00463913" w:rsidRPr="00051C0C" w:rsidRDefault="00DF5ACF" w:rsidP="00C46D55">
            <w:pPr>
              <w:spacing w:after="120"/>
              <w:jc w:val="both"/>
              <w:rPr>
                <w:i/>
                <w:iCs/>
                <w:szCs w:val="24"/>
              </w:rPr>
            </w:pPr>
            <w:r w:rsidRPr="00051C0C">
              <w:rPr>
                <w:i/>
                <w:iCs/>
                <w:szCs w:val="24"/>
              </w:rPr>
              <w:t xml:space="preserve">(esitaja </w:t>
            </w:r>
            <w:r w:rsidR="00463913" w:rsidRPr="00051C0C">
              <w:rPr>
                <w:i/>
                <w:iCs/>
                <w:szCs w:val="24"/>
              </w:rPr>
              <w:t>Farištamo Eller</w:t>
            </w:r>
            <w:r w:rsidRPr="00051C0C">
              <w:rPr>
                <w:i/>
                <w:iCs/>
                <w:szCs w:val="24"/>
              </w:rPr>
              <w:t>)</w:t>
            </w:r>
          </w:p>
          <w:p w14:paraId="7398AF29" w14:textId="57BD8950" w:rsidR="00463913" w:rsidRPr="00051C0C" w:rsidRDefault="00463913" w:rsidP="00C46D55">
            <w:pPr>
              <w:spacing w:after="120"/>
              <w:jc w:val="both"/>
              <w:rPr>
                <w:szCs w:val="24"/>
              </w:rPr>
            </w:pPr>
            <w:r w:rsidRPr="00051C0C">
              <w:rPr>
                <w:szCs w:val="24"/>
              </w:rPr>
              <w:t>On suurepärane, et Kogukonnakino toob Viljandisse filme ja täidab seega olulist nišši filmidest, mida muidu nii lihtsalt ei näeks. Tegemist on väärtfilmidega, mis tavakinolevisse harva jõuavad. Samuti on kogukonnakinos eriprogrammid ja kohtumised ja arutelud.</w:t>
            </w:r>
          </w:p>
        </w:tc>
      </w:tr>
      <w:tr w:rsidR="00463913" w:rsidRPr="00051C0C" w14:paraId="4B2CE29A" w14:textId="77777777" w:rsidTr="003D3C24">
        <w:tc>
          <w:tcPr>
            <w:tcW w:w="2122" w:type="dxa"/>
          </w:tcPr>
          <w:p w14:paraId="3056C784" w14:textId="682CD008" w:rsidR="00463913" w:rsidRPr="00051C0C" w:rsidRDefault="00463913" w:rsidP="00C46D55">
            <w:pPr>
              <w:pStyle w:val="Loendilik"/>
              <w:numPr>
                <w:ilvl w:val="0"/>
                <w:numId w:val="8"/>
              </w:numPr>
              <w:ind w:left="227" w:hanging="227"/>
              <w:jc w:val="both"/>
              <w:rPr>
                <w:b/>
                <w:bCs/>
                <w:szCs w:val="24"/>
              </w:rPr>
            </w:pPr>
            <w:r w:rsidRPr="00051C0C">
              <w:rPr>
                <w:b/>
                <w:bCs/>
                <w:szCs w:val="24"/>
              </w:rPr>
              <w:t>MYRA</w:t>
            </w:r>
          </w:p>
        </w:tc>
        <w:tc>
          <w:tcPr>
            <w:tcW w:w="7223" w:type="dxa"/>
          </w:tcPr>
          <w:p w14:paraId="31082893" w14:textId="36C72895" w:rsidR="00463913" w:rsidRPr="00051C0C" w:rsidRDefault="00DF5ACF" w:rsidP="00C46D55">
            <w:pPr>
              <w:spacing w:after="120"/>
              <w:jc w:val="both"/>
              <w:rPr>
                <w:i/>
                <w:iCs/>
                <w:szCs w:val="24"/>
              </w:rPr>
            </w:pPr>
            <w:r w:rsidRPr="00051C0C">
              <w:rPr>
                <w:i/>
                <w:iCs/>
                <w:szCs w:val="24"/>
              </w:rPr>
              <w:t xml:space="preserve">(esitaja </w:t>
            </w:r>
            <w:r w:rsidR="00463913" w:rsidRPr="00051C0C">
              <w:rPr>
                <w:i/>
                <w:iCs/>
                <w:szCs w:val="24"/>
              </w:rPr>
              <w:t>Vilja Volmer-Martinson</w:t>
            </w:r>
            <w:r w:rsidRPr="00051C0C">
              <w:rPr>
                <w:i/>
                <w:iCs/>
                <w:szCs w:val="24"/>
              </w:rPr>
              <w:t>)</w:t>
            </w:r>
          </w:p>
          <w:p w14:paraId="0C30E77A" w14:textId="116CA9AF" w:rsidR="00463913" w:rsidRPr="00051C0C" w:rsidRDefault="00463913" w:rsidP="00C46D55">
            <w:pPr>
              <w:spacing w:after="120"/>
              <w:jc w:val="both"/>
              <w:rPr>
                <w:szCs w:val="24"/>
              </w:rPr>
            </w:pPr>
            <w:r w:rsidRPr="00051C0C">
              <w:rPr>
                <w:szCs w:val="24"/>
              </w:rPr>
              <w:t>MYRA on loonud mitmekesise kultuuriprogrammi, mis rikastab Viljandi kultuurielu. MYRA on alustanud kuulamisklubide sarja, millel on uudne ühiselt muusika nautimise kontseptsioon. Väga hästi on käima läinud nende poolt alustatud vaba lava sari, kus osalejatest puudu ei ole ning mis annab Viljandi loomeinimestele vajaliku väljundi.</w:t>
            </w:r>
          </w:p>
        </w:tc>
      </w:tr>
      <w:tr w:rsidR="00463913" w:rsidRPr="00051C0C" w14:paraId="46205244" w14:textId="77777777" w:rsidTr="003D3C24">
        <w:tc>
          <w:tcPr>
            <w:tcW w:w="2122" w:type="dxa"/>
          </w:tcPr>
          <w:p w14:paraId="7F09E6EA" w14:textId="79E12B40" w:rsidR="00463913" w:rsidRPr="00051C0C" w:rsidRDefault="00463913" w:rsidP="00C46D55">
            <w:pPr>
              <w:pStyle w:val="Loendilik"/>
              <w:numPr>
                <w:ilvl w:val="0"/>
                <w:numId w:val="8"/>
              </w:numPr>
              <w:ind w:left="227" w:hanging="227"/>
              <w:jc w:val="both"/>
              <w:rPr>
                <w:b/>
                <w:bCs/>
                <w:szCs w:val="24"/>
              </w:rPr>
            </w:pPr>
            <w:r w:rsidRPr="00051C0C">
              <w:rPr>
                <w:b/>
                <w:bCs/>
                <w:szCs w:val="24"/>
              </w:rPr>
              <w:t>MTÜ Linnaelu</w:t>
            </w:r>
          </w:p>
        </w:tc>
        <w:tc>
          <w:tcPr>
            <w:tcW w:w="7223" w:type="dxa"/>
          </w:tcPr>
          <w:p w14:paraId="5A8F43F7" w14:textId="6952306B" w:rsidR="00463913" w:rsidRPr="00051C0C" w:rsidRDefault="00DF5ACF" w:rsidP="00C46D55">
            <w:pPr>
              <w:spacing w:after="120"/>
              <w:jc w:val="both"/>
              <w:rPr>
                <w:i/>
                <w:iCs/>
                <w:szCs w:val="24"/>
              </w:rPr>
            </w:pPr>
            <w:r w:rsidRPr="00051C0C">
              <w:rPr>
                <w:i/>
                <w:iCs/>
                <w:szCs w:val="24"/>
              </w:rPr>
              <w:t xml:space="preserve">(esitaja </w:t>
            </w:r>
            <w:r w:rsidR="00463913" w:rsidRPr="00051C0C">
              <w:rPr>
                <w:i/>
                <w:iCs/>
                <w:szCs w:val="24"/>
              </w:rPr>
              <w:t>Vilja Volmer-Martinson</w:t>
            </w:r>
            <w:r w:rsidRPr="00051C0C">
              <w:rPr>
                <w:i/>
                <w:iCs/>
                <w:szCs w:val="24"/>
              </w:rPr>
              <w:t>)</w:t>
            </w:r>
          </w:p>
          <w:p w14:paraId="39ECA26F" w14:textId="6E377735" w:rsidR="00463913" w:rsidRPr="00051C0C" w:rsidRDefault="00463913" w:rsidP="00C46D55">
            <w:pPr>
              <w:spacing w:after="120"/>
              <w:jc w:val="both"/>
              <w:rPr>
                <w:szCs w:val="24"/>
              </w:rPr>
            </w:pPr>
            <w:r w:rsidRPr="00051C0C">
              <w:rPr>
                <w:szCs w:val="24"/>
              </w:rPr>
              <w:t xml:space="preserve">Rubiini platsi kogukonnaprojekti eestvedamise ning Rubiini platsil toimunud kultuuriprogrammi eest. Rubiini platsil toimusid sel aastal </w:t>
            </w:r>
            <w:r w:rsidRPr="00051C0C">
              <w:rPr>
                <w:szCs w:val="24"/>
              </w:rPr>
              <w:lastRenderedPageBreak/>
              <w:t>mitmed meeleolukad kogukonna poolt kogukonnale suunatud sündmused, mi</w:t>
            </w:r>
            <w:r w:rsidR="00DF5ACF" w:rsidRPr="00051C0C">
              <w:rPr>
                <w:szCs w:val="24"/>
              </w:rPr>
              <w:t>s</w:t>
            </w:r>
            <w:r w:rsidRPr="00051C0C">
              <w:rPr>
                <w:szCs w:val="24"/>
              </w:rPr>
              <w:t xml:space="preserve"> väärivad tunnustamist.</w:t>
            </w:r>
          </w:p>
        </w:tc>
      </w:tr>
      <w:tr w:rsidR="00AA703A" w:rsidRPr="00051C0C" w14:paraId="068F9AE6" w14:textId="77777777" w:rsidTr="003D3C24">
        <w:tc>
          <w:tcPr>
            <w:tcW w:w="2122" w:type="dxa"/>
          </w:tcPr>
          <w:p w14:paraId="0D9EB30D" w14:textId="052F6A1E" w:rsidR="00AA703A" w:rsidRPr="00051C0C" w:rsidRDefault="00AA703A" w:rsidP="00C46D55">
            <w:pPr>
              <w:pStyle w:val="Loendilik"/>
              <w:numPr>
                <w:ilvl w:val="0"/>
                <w:numId w:val="8"/>
              </w:numPr>
              <w:ind w:left="227" w:hanging="227"/>
              <w:jc w:val="both"/>
              <w:rPr>
                <w:b/>
                <w:bCs/>
                <w:szCs w:val="24"/>
              </w:rPr>
            </w:pPr>
            <w:r w:rsidRPr="00051C0C">
              <w:rPr>
                <w:b/>
                <w:bCs/>
                <w:szCs w:val="24"/>
              </w:rPr>
              <w:lastRenderedPageBreak/>
              <w:t>Mari Vallikivi ja Mare Hunt</w:t>
            </w:r>
          </w:p>
        </w:tc>
        <w:tc>
          <w:tcPr>
            <w:tcW w:w="7223" w:type="dxa"/>
          </w:tcPr>
          <w:p w14:paraId="7B2B916C" w14:textId="60E5300D" w:rsidR="00AA703A" w:rsidRPr="00051C0C" w:rsidRDefault="00DF5ACF" w:rsidP="00C46D55">
            <w:pPr>
              <w:spacing w:after="120"/>
              <w:jc w:val="both"/>
              <w:rPr>
                <w:i/>
                <w:iCs/>
                <w:szCs w:val="24"/>
              </w:rPr>
            </w:pPr>
            <w:r w:rsidRPr="00051C0C">
              <w:rPr>
                <w:i/>
                <w:iCs/>
                <w:szCs w:val="24"/>
              </w:rPr>
              <w:t xml:space="preserve">(esitaja </w:t>
            </w:r>
            <w:r w:rsidR="00AA703A" w:rsidRPr="00051C0C">
              <w:rPr>
                <w:i/>
                <w:iCs/>
                <w:szCs w:val="24"/>
              </w:rPr>
              <w:t>Heigo Teder, Sihtasutus Ugala Teater</w:t>
            </w:r>
            <w:r w:rsidRPr="00051C0C">
              <w:rPr>
                <w:i/>
                <w:iCs/>
                <w:szCs w:val="24"/>
              </w:rPr>
              <w:t>)</w:t>
            </w:r>
          </w:p>
          <w:p w14:paraId="1C47B8F7" w14:textId="72E55F21" w:rsidR="00AA703A" w:rsidRPr="00051C0C" w:rsidRDefault="00AA703A" w:rsidP="00C46D55">
            <w:pPr>
              <w:spacing w:after="120"/>
              <w:jc w:val="both"/>
              <w:rPr>
                <w:szCs w:val="24"/>
              </w:rPr>
            </w:pPr>
            <w:r w:rsidRPr="00051C0C">
              <w:rPr>
                <w:szCs w:val="24"/>
              </w:rPr>
              <w:t>Mari Vallikivi ja Mare Hunt (Kondase keskusest) on koostanud Viljandi kultuuriloos üliolulise raamatu „Härmad mitmes vaatuses</w:t>
            </w:r>
            <w:r w:rsidR="00DF5ACF" w:rsidRPr="00051C0C">
              <w:rPr>
                <w:szCs w:val="24"/>
              </w:rPr>
              <w:t>“</w:t>
            </w:r>
            <w:r w:rsidRPr="00051C0C">
              <w:rPr>
                <w:szCs w:val="24"/>
              </w:rPr>
              <w:t>. Mitme autori koostöös valminud kogumik avab ühe väljapaistva Viljandi suguvõsa loo mälestuste, perekonnakroonika ja kultuurilooliste käsitluste kaudu. Kokku saavad sajandi jagu materjali kunstist, teatrist, muusikast, kirjandusest ja haridusvaldkonnast. Vallikivi ja Hunt on kogumiku koostajatena teinud ära ääretult suure töö, et neid mälestusi säilitada ja tavalugeja jaoks esile tuua. Mõlemad on mitte ainult raamatu toimetajad, sealse rikkaliku foto- ja pildimaterjali valijad, vaid ka ise kahe väljapaistva käsitluse autorid. See ääretult suur töö vääriks kindlasti märkamist ja tunnustust Viljandi kutluuripreemiaga.</w:t>
            </w:r>
          </w:p>
        </w:tc>
      </w:tr>
      <w:tr w:rsidR="00B2023D" w:rsidRPr="00051C0C" w14:paraId="2BC66C3D" w14:textId="77777777" w:rsidTr="003D3C24">
        <w:tc>
          <w:tcPr>
            <w:tcW w:w="2122" w:type="dxa"/>
          </w:tcPr>
          <w:p w14:paraId="1259795E" w14:textId="18FE418C" w:rsidR="00B2023D" w:rsidRPr="00051C0C" w:rsidRDefault="00B2023D" w:rsidP="00C46D55">
            <w:pPr>
              <w:pStyle w:val="Loendilik"/>
              <w:numPr>
                <w:ilvl w:val="0"/>
                <w:numId w:val="8"/>
              </w:numPr>
              <w:ind w:left="227" w:hanging="227"/>
              <w:jc w:val="both"/>
              <w:rPr>
                <w:b/>
                <w:bCs/>
                <w:szCs w:val="24"/>
              </w:rPr>
            </w:pPr>
            <w:r w:rsidRPr="00051C0C">
              <w:rPr>
                <w:b/>
                <w:bCs/>
                <w:szCs w:val="24"/>
              </w:rPr>
              <w:t>Margit Kuhi</w:t>
            </w:r>
          </w:p>
        </w:tc>
        <w:tc>
          <w:tcPr>
            <w:tcW w:w="7223" w:type="dxa"/>
          </w:tcPr>
          <w:p w14:paraId="2BC9EDFE" w14:textId="65639ACC" w:rsidR="00B2023D" w:rsidRPr="00051C0C" w:rsidRDefault="00DF5ACF" w:rsidP="00C46D55">
            <w:pPr>
              <w:spacing w:after="120"/>
              <w:jc w:val="both"/>
              <w:rPr>
                <w:i/>
                <w:iCs/>
                <w:szCs w:val="24"/>
              </w:rPr>
            </w:pPr>
            <w:r w:rsidRPr="00051C0C">
              <w:rPr>
                <w:i/>
                <w:iCs/>
                <w:szCs w:val="24"/>
              </w:rPr>
              <w:t xml:space="preserve">(esitaja </w:t>
            </w:r>
            <w:r w:rsidR="00B2023D" w:rsidRPr="00051C0C">
              <w:rPr>
                <w:i/>
                <w:iCs/>
                <w:szCs w:val="24"/>
              </w:rPr>
              <w:t>Sille Näkk</w:t>
            </w:r>
            <w:r w:rsidR="003619A3">
              <w:rPr>
                <w:i/>
                <w:iCs/>
                <w:szCs w:val="24"/>
              </w:rPr>
              <w:t xml:space="preserve">, </w:t>
            </w:r>
            <w:r w:rsidR="003619A3" w:rsidRPr="003619A3">
              <w:rPr>
                <w:i/>
                <w:iCs/>
                <w:szCs w:val="24"/>
              </w:rPr>
              <w:t>Mittetulundusühing Eesti Pärimusmuusika Keskus</w:t>
            </w:r>
            <w:r w:rsidRPr="00051C0C">
              <w:rPr>
                <w:i/>
                <w:iCs/>
                <w:szCs w:val="24"/>
              </w:rPr>
              <w:t>)</w:t>
            </w:r>
          </w:p>
          <w:p w14:paraId="3CDC0190" w14:textId="09DAEC2C" w:rsidR="00DF5ACF" w:rsidRPr="00051C0C" w:rsidRDefault="00B2023D" w:rsidP="00C46D55">
            <w:pPr>
              <w:jc w:val="both"/>
              <w:rPr>
                <w:szCs w:val="24"/>
              </w:rPr>
            </w:pPr>
            <w:r w:rsidRPr="00051C0C">
              <w:rPr>
                <w:szCs w:val="24"/>
              </w:rPr>
              <w:t xml:space="preserve">Margit Kuhi tõi sellel aastal Viljandisse, Eesti Pärimusmuusika Keskusesse esmakordselt Eestis toimuva rahvusvahelise </w:t>
            </w:r>
            <w:r w:rsidRPr="00A17718">
              <w:rPr>
                <w:i/>
                <w:iCs/>
                <w:szCs w:val="24"/>
              </w:rPr>
              <w:t>showcase</w:t>
            </w:r>
            <w:r w:rsidRPr="00051C0C">
              <w:rPr>
                <w:szCs w:val="24"/>
              </w:rPr>
              <w:t>-festivali ja konverentsi ehk YAMsession. Tegemist on väga märkimisväärse ja olulise algatusega, et siinsed lastele tehtud muusikaprogrammid oleksid edaspidi mitmekülgsemad, teeksid arenguhüppe ning jõuaksid rahvusvahelisele tasandile.</w:t>
            </w:r>
            <w:r w:rsidR="00DF5ACF" w:rsidRPr="00051C0C">
              <w:rPr>
                <w:szCs w:val="24"/>
              </w:rPr>
              <w:t xml:space="preserve"> </w:t>
            </w:r>
            <w:r w:rsidRPr="00051C0C">
              <w:rPr>
                <w:szCs w:val="24"/>
              </w:rPr>
              <w:t>Margit Kuhi on teinud väga head rahvusvahelist koostööd organisatsiooniga Jeunesses Musicales International (JMI), mis on maailma suurim noorte muusikaharidusele ja kultuurilisele kaasamisele pühendunud rahvusvaheline mittetulunduslik organisatsioon. JMI eesmärk on pakkuda kõrgetasemelisi muusikaelamusi lastele ja noortele üle kogu maailma, et toetada nende isiksuse arengut, loovust ning kultuuriteadlikkust. YAMsession on üsna spetsiifiline, kuid väga sisukas ning olulise missiooniga üritus, kus jõuavad lavale Euroopa ning maailma parimad kontserdid ja muusikalised lavastused, mis on tehtud spetsiaalselt lastele ja noortele vanuses 0–18.</w:t>
            </w:r>
            <w:r w:rsidR="00DF5ACF" w:rsidRPr="00051C0C">
              <w:rPr>
                <w:szCs w:val="24"/>
              </w:rPr>
              <w:t xml:space="preserve"> </w:t>
            </w:r>
            <w:r w:rsidRPr="00051C0C">
              <w:rPr>
                <w:szCs w:val="24"/>
              </w:rPr>
              <w:t xml:space="preserve">See </w:t>
            </w:r>
            <w:r w:rsidRPr="00A17718">
              <w:rPr>
                <w:i/>
                <w:iCs/>
                <w:szCs w:val="24"/>
              </w:rPr>
              <w:t>showcase</w:t>
            </w:r>
            <w:r w:rsidRPr="00051C0C">
              <w:rPr>
                <w:szCs w:val="24"/>
              </w:rPr>
              <w:t xml:space="preserve"> festival YAMsession tõi kokku muusikavaldkonna professionaalid 21 riigist,</w:t>
            </w:r>
            <w:r w:rsidR="00DF5ACF" w:rsidRPr="00051C0C">
              <w:rPr>
                <w:szCs w:val="24"/>
              </w:rPr>
              <w:t xml:space="preserve"> </w:t>
            </w:r>
            <w:r w:rsidRPr="00051C0C">
              <w:rPr>
                <w:szCs w:val="24"/>
              </w:rPr>
              <w:t>Viljandist sai korraks rahvusvaheline laste- ja noortemuusika keskus. Kolme päeva jooksul kogunesid Viljandisse paljude riikide muusikud, produtsendid, kontserdi- ja kultuurikorraldajad, agendid, muusikaõpetajad ning noorsootöö eestvedajad. Delegaate saabus Islandilt, Rootsist, Taanist, Norrast, Soomest, Poolast, Prantsusmaalt, Austriast ja Belgiast – igaühel oli eesmärk saada inspiratsiooni ja luua uusi koostöövõimalusi. Kuulajaid oli samuti erinevates vanustes. Kavas olid kaetud kõik vanuserühmad. Kõige pisematele, vanuses 0–5, olid kontserdikava loonud sooloartist PaPi Opus 8 (Portugal) ja keelpillikvartett Meraki (Serbia), kelle muusika pakkus hoogsa ja lavastusliku elamuse just kõige nooremaile kuulajaile. Vanusele 2–8 oli mõeldud Portugalist pärit kollektiivi Radikinas kontsertlavastus, kus muusika ja visuaalkunst olid seotud terviklikuks loovelamuseks. Soomet esindasid sel korral kaks koosseisu, mille looming on suunatud 6–11</w:t>
            </w:r>
            <w:r w:rsidR="00DF5ACF" w:rsidRPr="00051C0C">
              <w:rPr>
                <w:szCs w:val="24"/>
              </w:rPr>
              <w:t>-</w:t>
            </w:r>
            <w:r w:rsidRPr="00051C0C">
              <w:rPr>
                <w:szCs w:val="24"/>
              </w:rPr>
              <w:t>aastaste sihtrühmale: pärimusmuusika ansambel Enkel ning Dhamal World Collective, mis tõi lavale india ja soome mõjutustega muusika. Kõige kaugemalt olid Eestisse kohale sõitnud muusikud Malist: koosseis Kabunga tutvustas Lääne-Aafrika traditsioonilist instrumenti balafon’i ning Aafrika muusikapärandit nüüdisaegses võtmes.</w:t>
            </w:r>
          </w:p>
          <w:p w14:paraId="5F3B4EF0" w14:textId="77777777" w:rsidR="00DF5ACF" w:rsidRPr="00051C0C" w:rsidRDefault="00B2023D" w:rsidP="00C46D55">
            <w:pPr>
              <w:jc w:val="both"/>
              <w:rPr>
                <w:szCs w:val="24"/>
              </w:rPr>
            </w:pPr>
            <w:r w:rsidRPr="00051C0C">
              <w:rPr>
                <w:szCs w:val="24"/>
              </w:rPr>
              <w:t xml:space="preserve">See festival tõi välja, et oluline on tundlikult ja teadlikult diferentseerida sihtrühma ning tunda oma publiku east tingitud erisusi. Lapsed ei ole lihtsalt väiksemad täiskasvanud, vaid vahetu, siiras, soe ja aus publik. Just seetõttu on neile kontserte teha ühtaegu tohutu katsumus ja võimalus. Üks </w:t>
            </w:r>
            <w:r w:rsidRPr="00051C0C">
              <w:rPr>
                <w:szCs w:val="24"/>
              </w:rPr>
              <w:lastRenderedPageBreak/>
              <w:t>asi on pakkuda lastele professionaalset ja kõrgetasemelist muusikalist programmi, kuid hoopis teine saavutada mitmekihilise, loova, haarava ja interaktiivse etteastega terviklik elamus. See nõuab tehnilise vilumuse kõrval ka empaatiat, lavalist kohalolu, dramaturgilist mõtlemist ning lapse vaatenurga mõistmist.</w:t>
            </w:r>
          </w:p>
          <w:p w14:paraId="6636A122" w14:textId="77777777" w:rsidR="00DF5ACF" w:rsidRPr="00051C0C" w:rsidRDefault="00B2023D" w:rsidP="00C46D55">
            <w:pPr>
              <w:jc w:val="both"/>
              <w:rPr>
                <w:szCs w:val="24"/>
              </w:rPr>
            </w:pPr>
            <w:r w:rsidRPr="00051C0C">
              <w:rPr>
                <w:szCs w:val="24"/>
              </w:rPr>
              <w:t>Festival eristub paljude teiste seast sellega, et kõik osalejad kaasatakse pärast etteasteid sisukatesse aruteludesse. Iga päeva lõpus jagasid delegaadid oma vahetuid muljeid ja andsid igale esinenule professionaalset tagasisidet. Selle põhjal koostatakse igale artistile ja koosseisule personaalne tagasisidedokument, mille eesmärk on aidata number veelgi paremaks lihvida. Nii aidatakse heasüdamlikult kaasa, et edaspidi sünniksid eri vanuses lastele veelgi mõjusamad muusikaelamused.</w:t>
            </w:r>
          </w:p>
          <w:p w14:paraId="0D91C1D9" w14:textId="5137C619" w:rsidR="00B2023D" w:rsidRPr="00051C0C" w:rsidRDefault="00B2023D" w:rsidP="00C46D55">
            <w:pPr>
              <w:spacing w:after="120"/>
              <w:jc w:val="both"/>
              <w:rPr>
                <w:szCs w:val="24"/>
              </w:rPr>
            </w:pPr>
            <w:r w:rsidRPr="00051C0C">
              <w:rPr>
                <w:szCs w:val="24"/>
              </w:rPr>
              <w:t>Margit Kuhi töö tulemusena on Eestil avanenud võimalus siseneda uude, rahvusvaheliselt tunnustatud koostöövõrgustikku. Peale uute rahvusvaheliste partnerlussuhete loomise andis festival tugeva tõuke ka siinsete tegijate omavahelisele koostööle, ühiste sihtide seadmisele ning kogu valdkonna teadlikule ja eesmärgipärasele arendamisele. Margit Kuhi tegevus YAMsessioni Eestisse toomisel on avanud lastele ja noortele ligipääsu rahvusvaheliselt tunnustatud muusikaprogrammidele, mis arvestavad vanuserühmade eripärasid ja loovad mitmekülgseid kultuurielamusi. JMI kaudu on Eesti tegijatel võimalus osaleda rahvusvahelistes projektides, jagada kogemusi ja õppida parimaid praktikaid, et luua lastele ja noortele kvaliteetseid, kultuuriteadlikkust ja loovust arendavaid muusikaelamusi. Algatus on suurendanud noorte heaolu, pakkudes neile mitmekülgseid ja inspireerivaid kultuurikogemusi.</w:t>
            </w:r>
          </w:p>
        </w:tc>
      </w:tr>
      <w:tr w:rsidR="00357D93" w:rsidRPr="00051C0C" w14:paraId="486AB458" w14:textId="77777777" w:rsidTr="003D3C24">
        <w:tc>
          <w:tcPr>
            <w:tcW w:w="2122" w:type="dxa"/>
          </w:tcPr>
          <w:p w14:paraId="1F188736" w14:textId="7C13BE37" w:rsidR="00357D93" w:rsidRPr="00051C0C" w:rsidRDefault="00357D93" w:rsidP="00C46D55">
            <w:pPr>
              <w:pStyle w:val="Loendilik"/>
              <w:numPr>
                <w:ilvl w:val="0"/>
                <w:numId w:val="8"/>
              </w:numPr>
              <w:ind w:left="227" w:hanging="227"/>
              <w:jc w:val="both"/>
              <w:rPr>
                <w:b/>
                <w:bCs/>
                <w:szCs w:val="24"/>
              </w:rPr>
            </w:pPr>
            <w:r w:rsidRPr="00051C0C">
              <w:rPr>
                <w:b/>
                <w:bCs/>
                <w:szCs w:val="24"/>
              </w:rPr>
              <w:lastRenderedPageBreak/>
              <w:t>Bonifatiuse Gild MTÜ</w:t>
            </w:r>
          </w:p>
        </w:tc>
        <w:tc>
          <w:tcPr>
            <w:tcW w:w="7223" w:type="dxa"/>
          </w:tcPr>
          <w:p w14:paraId="0289C64F" w14:textId="49CF18F8" w:rsidR="00357D93" w:rsidRPr="00051C0C" w:rsidRDefault="00DF5ACF" w:rsidP="00C46D55">
            <w:pPr>
              <w:spacing w:after="120"/>
              <w:jc w:val="both"/>
              <w:rPr>
                <w:i/>
                <w:iCs/>
                <w:szCs w:val="24"/>
              </w:rPr>
            </w:pPr>
            <w:r w:rsidRPr="00051C0C">
              <w:rPr>
                <w:i/>
                <w:iCs/>
                <w:szCs w:val="24"/>
              </w:rPr>
              <w:t xml:space="preserve">(esitaja </w:t>
            </w:r>
            <w:r w:rsidR="00357D93" w:rsidRPr="00051C0C">
              <w:rPr>
                <w:i/>
                <w:iCs/>
                <w:szCs w:val="24"/>
              </w:rPr>
              <w:t>Kristiina Oja</w:t>
            </w:r>
            <w:r w:rsidRPr="00051C0C">
              <w:rPr>
                <w:i/>
                <w:iCs/>
                <w:szCs w:val="24"/>
              </w:rPr>
              <w:t>)</w:t>
            </w:r>
          </w:p>
          <w:p w14:paraId="28B9DC4B" w14:textId="77777777" w:rsidR="00DF5ACF" w:rsidRPr="00051C0C" w:rsidRDefault="00357D93" w:rsidP="00C46D55">
            <w:pPr>
              <w:jc w:val="both"/>
              <w:rPr>
                <w:szCs w:val="24"/>
              </w:rPr>
            </w:pPr>
            <w:r w:rsidRPr="00051C0C">
              <w:rPr>
                <w:szCs w:val="24"/>
              </w:rPr>
              <w:t>Bonifatiuse Gild MTÜ on alates 2008. aastast olnud Viljandi kultuurielu lahutamatu osa, olles pikaajaline ja pühendunud eestvedaja linna kultuurisündmuste korraldamisel ning kogukonna kaasamisel. MTÜ tegevus on rikastanud Viljandi kultuurimaastikku, toonud linna tuntust Eestis ja loonud unikaalse ühenduse käsitöö, ajaloo ja kultuurilise pärandi väärtustamise vahel.</w:t>
            </w:r>
            <w:r w:rsidR="00DF5ACF" w:rsidRPr="00051C0C">
              <w:rPr>
                <w:szCs w:val="24"/>
              </w:rPr>
              <w:t xml:space="preserve"> </w:t>
            </w:r>
            <w:r w:rsidRPr="00051C0C">
              <w:rPr>
                <w:szCs w:val="24"/>
              </w:rPr>
              <w:t>Bonifatiuse Gild MTÜ tegevust on aastate jooksul silmapaistvalt juhtinud ja eest vedanud Monika Pill, Ülle Priks ja Kätrin Hanschmidt, kellede pühendunud töö on olnud aastaid Viljandi linna suursündmuste kaasaaitamine ja korraldamine üldise kultuurielu rikastamiseks, edendades ja korraldades Viljandi Hansalaata, Pärimusmuusika festivali käsitöölaata, Viljandi jõulutänavat koostöös erinevate linnas tegutsevate asutustega ja palju muid ettevõtmisi. Nii on aastaid üheskoos kujundatud antud sündmuste kaudu linna nähtavust ja mainet nii kodu- kui väliskülaliste seas. Sündmused ühendavad kogukonda, arendavad käsitööoskusi ning toovad linnaellu elavust ja mitmekesisust.</w:t>
            </w:r>
            <w:r w:rsidR="00DF5ACF" w:rsidRPr="00051C0C">
              <w:rPr>
                <w:szCs w:val="24"/>
              </w:rPr>
              <w:t xml:space="preserve"> </w:t>
            </w:r>
            <w:r w:rsidRPr="00051C0C">
              <w:rPr>
                <w:szCs w:val="24"/>
              </w:rPr>
              <w:t>Lisaks on ühingul oluline panus ka erinevate kogukondlike ja hariduslike projektide elluviimisel, näiteks sündmuste ja töötubade kaudu, kus lapsed ja noored saavad tutvuda käsitöö, kunsti ja linna ajaloo ning traditsioonidega. Bonifatiuse Gild on aastaid korraldanud kultuuriretke „Viljandisse maasikaid noppima“, mis toob algklasside õpilased üle Eesti Viljandisse, tutvustades linna olulisi kultuuriasutusi -</w:t>
            </w:r>
            <w:r w:rsidR="00DF5ACF" w:rsidRPr="00051C0C">
              <w:rPr>
                <w:szCs w:val="24"/>
              </w:rPr>
              <w:t xml:space="preserve"> </w:t>
            </w:r>
            <w:r w:rsidRPr="00051C0C">
              <w:rPr>
                <w:szCs w:val="24"/>
              </w:rPr>
              <w:t>Kondase Keskust, Viljandi Muuseumi, Pärimusmuusika Aita, Lossimägesid, vanalinna ning Bonifatiuse Gildi tegevusi. Retk ühendab hariduse ja kultuuri, süvendab laste arusaamist kohalikust pärandist ning loob väärtuslikke kogemusi, mis jäävad meelde kogu eluks. Projekt ühendab Viljandi linna kultuuripärleid ja suuremaid turismiobjekte luues koostöösilla erinevate asutuste vahel.</w:t>
            </w:r>
          </w:p>
          <w:p w14:paraId="4DAE0B1E" w14:textId="77777777" w:rsidR="00DF5ACF" w:rsidRPr="00051C0C" w:rsidRDefault="00357D93" w:rsidP="00C46D55">
            <w:pPr>
              <w:jc w:val="both"/>
              <w:rPr>
                <w:szCs w:val="24"/>
              </w:rPr>
            </w:pPr>
            <w:r w:rsidRPr="00051C0C">
              <w:rPr>
                <w:szCs w:val="24"/>
              </w:rPr>
              <w:lastRenderedPageBreak/>
              <w:t>Bonifatiuse Gild MTÜ tegevus on tugevalt mõjutanud Viljandi linna mainet kultuuri- ja käsitöökeskkonnana ning aidanud kujundada linna kui elavat ja kaasahaaravat kogukonnakeskust. MTÜ kaudu on linnas toimunud tegevusi, mis arendavad kohaliku kogukonna osalust, toetavad kultuuriturismi ning väärtustavad käsitööd ja ajalugu. Bonifatiuse Gild on Viljandi linna oluline kultuurilüli, mis ühendab kohaliku elanikkonna, siseturismi ja välisturistid, luues kõigile turvalise, kaasahaarava ja nauditava keskkonna</w:t>
            </w:r>
            <w:r w:rsidR="00DF5ACF" w:rsidRPr="00051C0C">
              <w:rPr>
                <w:szCs w:val="24"/>
              </w:rPr>
              <w:t>.</w:t>
            </w:r>
          </w:p>
          <w:p w14:paraId="0B07E1B6" w14:textId="368D8557" w:rsidR="00357D93" w:rsidRPr="00051C0C" w:rsidRDefault="00357D93" w:rsidP="00C46D55">
            <w:pPr>
              <w:spacing w:after="120"/>
              <w:jc w:val="both"/>
              <w:rPr>
                <w:szCs w:val="24"/>
              </w:rPr>
            </w:pPr>
            <w:r w:rsidRPr="00051C0C">
              <w:rPr>
                <w:szCs w:val="24"/>
              </w:rPr>
              <w:t>Arvestades ühingu pikaaegset, järjepidevat ja mitmekülgset panust Viljandi kultuurielu arendamisel ja kaasaaitamisel, on Bonifatiuse Gild MTÜ kandidaat Viljandi linna kultuuripreemia saamiseks ülimalt väärikas ja põhjendatud. Ühingu töö ühendab ajaloo, traditsioonid, hariduse, kogukonna ja kultuuri, rikastades Viljandi linna kultuurielu ning pakkudes silmapaistvaid võimalusi nii elanikele kui ka linna külalistele.</w:t>
            </w:r>
          </w:p>
        </w:tc>
      </w:tr>
      <w:tr w:rsidR="00423EEE" w:rsidRPr="00051C0C" w14:paraId="53524413" w14:textId="77777777" w:rsidTr="003D3C24">
        <w:tc>
          <w:tcPr>
            <w:tcW w:w="2122" w:type="dxa"/>
          </w:tcPr>
          <w:p w14:paraId="4D1832A8" w14:textId="52D5737E" w:rsidR="00423EEE" w:rsidRPr="00051C0C" w:rsidRDefault="00423EEE" w:rsidP="00C46D55">
            <w:pPr>
              <w:pStyle w:val="Loendilik"/>
              <w:numPr>
                <w:ilvl w:val="0"/>
                <w:numId w:val="8"/>
              </w:numPr>
              <w:ind w:left="227" w:hanging="227"/>
              <w:jc w:val="both"/>
              <w:rPr>
                <w:b/>
                <w:bCs/>
                <w:szCs w:val="24"/>
              </w:rPr>
            </w:pPr>
            <w:r w:rsidRPr="00051C0C">
              <w:rPr>
                <w:b/>
                <w:bCs/>
                <w:szCs w:val="24"/>
              </w:rPr>
              <w:lastRenderedPageBreak/>
              <w:t>Parandus</w:t>
            </w:r>
            <w:r w:rsidR="003619A3">
              <w:rPr>
                <w:b/>
                <w:bCs/>
                <w:szCs w:val="24"/>
              </w:rPr>
              <w:t>-</w:t>
            </w:r>
            <w:r w:rsidRPr="00051C0C">
              <w:rPr>
                <w:b/>
                <w:bCs/>
                <w:szCs w:val="24"/>
              </w:rPr>
              <w:t>festival</w:t>
            </w:r>
          </w:p>
        </w:tc>
        <w:tc>
          <w:tcPr>
            <w:tcW w:w="7223" w:type="dxa"/>
          </w:tcPr>
          <w:p w14:paraId="160A70A3" w14:textId="4CD7BD06" w:rsidR="00423EEE" w:rsidRPr="00051C0C" w:rsidRDefault="00DF5ACF" w:rsidP="00C46D55">
            <w:pPr>
              <w:jc w:val="both"/>
              <w:rPr>
                <w:i/>
                <w:iCs/>
                <w:szCs w:val="24"/>
              </w:rPr>
            </w:pPr>
            <w:r w:rsidRPr="00051C0C">
              <w:rPr>
                <w:i/>
                <w:iCs/>
                <w:szCs w:val="24"/>
              </w:rPr>
              <w:t xml:space="preserve">(esitaja </w:t>
            </w:r>
            <w:r w:rsidR="00423EEE" w:rsidRPr="00051C0C">
              <w:rPr>
                <w:i/>
                <w:iCs/>
                <w:szCs w:val="24"/>
              </w:rPr>
              <w:t>Tarmo Loodus, Isamaa</w:t>
            </w:r>
            <w:r w:rsidRPr="00051C0C">
              <w:rPr>
                <w:i/>
                <w:iCs/>
                <w:szCs w:val="24"/>
              </w:rPr>
              <w:t>)</w:t>
            </w:r>
          </w:p>
          <w:p w14:paraId="345C4866" w14:textId="3DBBA2B3" w:rsidR="00423EEE" w:rsidRPr="00051C0C" w:rsidRDefault="00DF5ACF" w:rsidP="00C46D55">
            <w:pPr>
              <w:spacing w:after="120"/>
              <w:jc w:val="both"/>
              <w:rPr>
                <w:szCs w:val="24"/>
              </w:rPr>
            </w:pPr>
            <w:r w:rsidRPr="00051C0C">
              <w:rPr>
                <w:szCs w:val="24"/>
              </w:rPr>
              <w:t>P</w:t>
            </w:r>
            <w:r w:rsidR="00423EEE" w:rsidRPr="00051C0C">
              <w:rPr>
                <w:szCs w:val="24"/>
              </w:rPr>
              <w:t>arandusfestival toimus 2025. aasta</w:t>
            </w:r>
            <w:r w:rsidR="00A17718">
              <w:rPr>
                <w:szCs w:val="24"/>
              </w:rPr>
              <w:t xml:space="preserve">l </w:t>
            </w:r>
            <w:r w:rsidR="00423EEE" w:rsidRPr="00A17718">
              <w:rPr>
                <w:szCs w:val="24"/>
              </w:rPr>
              <w:t>20.</w:t>
            </w:r>
            <w:r w:rsidRPr="00A17718">
              <w:rPr>
                <w:szCs w:val="24"/>
              </w:rPr>
              <w:t xml:space="preserve"> </w:t>
            </w:r>
            <w:r w:rsidR="00423EEE" w:rsidRPr="00A17718">
              <w:rPr>
                <w:szCs w:val="24"/>
              </w:rPr>
              <w:t>septembri</w:t>
            </w:r>
            <w:r w:rsidR="00A17718">
              <w:rPr>
                <w:szCs w:val="24"/>
              </w:rPr>
              <w:t>l</w:t>
            </w:r>
            <w:r w:rsidR="00423EEE" w:rsidRPr="00A17718">
              <w:rPr>
                <w:szCs w:val="24"/>
              </w:rPr>
              <w:t xml:space="preserve">. </w:t>
            </w:r>
            <w:r w:rsidR="00423EEE" w:rsidRPr="00051C0C">
              <w:rPr>
                <w:szCs w:val="24"/>
              </w:rPr>
              <w:t>Selle festivaliga propageeriti kestliku tarbimise põhimõtteid. Töötubade kõrval toimus mahukas ja rikkalik lisaprogramm: täikad, raamatute tutvustused, rohevahetus, kohaliku käsitöö müük, kontserdid ja rahvusvaheline seminar.</w:t>
            </w:r>
          </w:p>
        </w:tc>
      </w:tr>
    </w:tbl>
    <w:p w14:paraId="4BA3CBB3" w14:textId="77777777" w:rsidR="006F4487" w:rsidRDefault="006F4487" w:rsidP="00C46D55">
      <w:pPr>
        <w:rPr>
          <w:szCs w:val="24"/>
        </w:rPr>
      </w:pPr>
    </w:p>
    <w:p w14:paraId="7A206CFF" w14:textId="77777777" w:rsidR="009E1FA5" w:rsidRDefault="009E1FA5" w:rsidP="00C46D55">
      <w:pPr>
        <w:rPr>
          <w:szCs w:val="24"/>
        </w:rPr>
      </w:pPr>
    </w:p>
    <w:p w14:paraId="65CA7B86" w14:textId="77777777" w:rsidR="006F4487" w:rsidRDefault="006F4487" w:rsidP="00C46D55">
      <w:pPr>
        <w:rPr>
          <w:szCs w:val="24"/>
        </w:rPr>
      </w:pPr>
      <w:r>
        <w:rPr>
          <w:szCs w:val="24"/>
        </w:rPr>
        <w:t>(allkirjastatud digitaalselt)</w:t>
      </w:r>
    </w:p>
    <w:p w14:paraId="686DEEE7" w14:textId="77777777" w:rsidR="006F4487" w:rsidRDefault="006F4487" w:rsidP="00C46D55">
      <w:pPr>
        <w:rPr>
          <w:szCs w:val="24"/>
        </w:rPr>
      </w:pPr>
      <w:r>
        <w:rPr>
          <w:szCs w:val="24"/>
        </w:rPr>
        <w:t>Annika Aasa</w:t>
      </w:r>
    </w:p>
    <w:p w14:paraId="3F8EFB3A" w14:textId="4FE59910" w:rsidR="004A20C6" w:rsidRPr="003D26E0" w:rsidRDefault="006F4487" w:rsidP="00C46D55">
      <w:pPr>
        <w:rPr>
          <w:szCs w:val="24"/>
        </w:rPr>
      </w:pPr>
      <w:r>
        <w:rPr>
          <w:szCs w:val="24"/>
        </w:rPr>
        <w:t>kultuuri- ja spordispetsialist</w:t>
      </w:r>
    </w:p>
    <w:sectPr w:rsidR="004A20C6" w:rsidRPr="003D26E0" w:rsidSect="004E1BF8">
      <w:footerReference w:type="even" r:id="rId10"/>
      <w:footerReference w:type="default" r:id="rId11"/>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6B10A" w14:textId="77777777" w:rsidR="00491689" w:rsidRDefault="00491689">
      <w:r>
        <w:separator/>
      </w:r>
    </w:p>
  </w:endnote>
  <w:endnote w:type="continuationSeparator" w:id="0">
    <w:p w14:paraId="72AB3324" w14:textId="77777777" w:rsidR="00491689" w:rsidRDefault="0049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49BFC5BC"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77E8C">
      <w:rPr>
        <w:rStyle w:val="Lehekljenumber"/>
        <w:noProof/>
      </w:rPr>
      <w:t>10</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CC2EF" w14:textId="77777777" w:rsidR="00491689" w:rsidRDefault="00491689">
      <w:r>
        <w:separator/>
      </w:r>
    </w:p>
  </w:footnote>
  <w:footnote w:type="continuationSeparator" w:id="0">
    <w:p w14:paraId="454B3F3E" w14:textId="77777777" w:rsidR="00491689" w:rsidRDefault="00491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0AC01EEE"/>
    <w:multiLevelType w:val="hybridMultilevel"/>
    <w:tmpl w:val="AD1A6A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70077A3"/>
    <w:multiLevelType w:val="hybridMultilevel"/>
    <w:tmpl w:val="590C9A8A"/>
    <w:lvl w:ilvl="0" w:tplc="2840777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BD10A90"/>
    <w:multiLevelType w:val="hybridMultilevel"/>
    <w:tmpl w:val="AEFA45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41AB7CB0"/>
    <w:multiLevelType w:val="hybridMultilevel"/>
    <w:tmpl w:val="9C8AE0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5A3E3549"/>
    <w:multiLevelType w:val="hybridMultilevel"/>
    <w:tmpl w:val="5A3ACF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ABE7EF3"/>
    <w:multiLevelType w:val="hybridMultilevel"/>
    <w:tmpl w:val="F47CD96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D6B2884"/>
    <w:multiLevelType w:val="multilevel"/>
    <w:tmpl w:val="086EAF18"/>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11"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2"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
  </w:num>
  <w:num w:numId="3">
    <w:abstractNumId w:val="11"/>
  </w:num>
  <w:num w:numId="4">
    <w:abstractNumId w:val="12"/>
  </w:num>
  <w:num w:numId="5">
    <w:abstractNumId w:val="12"/>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10"/>
  </w:num>
  <w:num w:numId="8">
    <w:abstractNumId w:val="8"/>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34A5"/>
    <w:rsid w:val="00036184"/>
    <w:rsid w:val="00041337"/>
    <w:rsid w:val="00044E13"/>
    <w:rsid w:val="00051C0C"/>
    <w:rsid w:val="0005330E"/>
    <w:rsid w:val="000563DD"/>
    <w:rsid w:val="00066268"/>
    <w:rsid w:val="00070AEE"/>
    <w:rsid w:val="0007366D"/>
    <w:rsid w:val="000768BF"/>
    <w:rsid w:val="00090CD9"/>
    <w:rsid w:val="000B7FF6"/>
    <w:rsid w:val="000C2BD6"/>
    <w:rsid w:val="00116E9B"/>
    <w:rsid w:val="00146941"/>
    <w:rsid w:val="00170253"/>
    <w:rsid w:val="00184196"/>
    <w:rsid w:val="00195837"/>
    <w:rsid w:val="001F3084"/>
    <w:rsid w:val="00232F17"/>
    <w:rsid w:val="0024619C"/>
    <w:rsid w:val="00280F08"/>
    <w:rsid w:val="002915E7"/>
    <w:rsid w:val="002A0BC1"/>
    <w:rsid w:val="002B7715"/>
    <w:rsid w:val="002D7626"/>
    <w:rsid w:val="002E5EFF"/>
    <w:rsid w:val="003037BC"/>
    <w:rsid w:val="0031212F"/>
    <w:rsid w:val="00333BC3"/>
    <w:rsid w:val="00353761"/>
    <w:rsid w:val="00353D9D"/>
    <w:rsid w:val="00357D93"/>
    <w:rsid w:val="003619A3"/>
    <w:rsid w:val="003677EF"/>
    <w:rsid w:val="003832AF"/>
    <w:rsid w:val="003963DD"/>
    <w:rsid w:val="003A3867"/>
    <w:rsid w:val="003B635D"/>
    <w:rsid w:val="003D26E0"/>
    <w:rsid w:val="003D36DB"/>
    <w:rsid w:val="003D4F06"/>
    <w:rsid w:val="003D66A7"/>
    <w:rsid w:val="003E65A4"/>
    <w:rsid w:val="00405D94"/>
    <w:rsid w:val="00423EEE"/>
    <w:rsid w:val="004508BD"/>
    <w:rsid w:val="00453FBC"/>
    <w:rsid w:val="00463913"/>
    <w:rsid w:val="0047204A"/>
    <w:rsid w:val="004753F5"/>
    <w:rsid w:val="00491689"/>
    <w:rsid w:val="004A20C6"/>
    <w:rsid w:val="004B6196"/>
    <w:rsid w:val="004E1BF8"/>
    <w:rsid w:val="005076AC"/>
    <w:rsid w:val="00510A7F"/>
    <w:rsid w:val="00521ED8"/>
    <w:rsid w:val="00522414"/>
    <w:rsid w:val="0055617B"/>
    <w:rsid w:val="00561F29"/>
    <w:rsid w:val="00572D28"/>
    <w:rsid w:val="00592CD2"/>
    <w:rsid w:val="00594687"/>
    <w:rsid w:val="005A136B"/>
    <w:rsid w:val="005B4860"/>
    <w:rsid w:val="005C577B"/>
    <w:rsid w:val="005E56DE"/>
    <w:rsid w:val="005F530E"/>
    <w:rsid w:val="005F7551"/>
    <w:rsid w:val="0061267D"/>
    <w:rsid w:val="00612C9D"/>
    <w:rsid w:val="0062543B"/>
    <w:rsid w:val="00631766"/>
    <w:rsid w:val="0066065A"/>
    <w:rsid w:val="00665FD9"/>
    <w:rsid w:val="0068638E"/>
    <w:rsid w:val="006B546F"/>
    <w:rsid w:val="006B7252"/>
    <w:rsid w:val="006E052C"/>
    <w:rsid w:val="006F0C94"/>
    <w:rsid w:val="006F4487"/>
    <w:rsid w:val="00703193"/>
    <w:rsid w:val="00714C10"/>
    <w:rsid w:val="00735CB8"/>
    <w:rsid w:val="00743F1A"/>
    <w:rsid w:val="00746815"/>
    <w:rsid w:val="0074768D"/>
    <w:rsid w:val="00752A19"/>
    <w:rsid w:val="00752AF8"/>
    <w:rsid w:val="00765658"/>
    <w:rsid w:val="00765A06"/>
    <w:rsid w:val="00795AF5"/>
    <w:rsid w:val="00795C6B"/>
    <w:rsid w:val="007A0E52"/>
    <w:rsid w:val="007C0611"/>
    <w:rsid w:val="007D31CF"/>
    <w:rsid w:val="007D4CFF"/>
    <w:rsid w:val="007F16FA"/>
    <w:rsid w:val="00820B9B"/>
    <w:rsid w:val="00826078"/>
    <w:rsid w:val="00855A34"/>
    <w:rsid w:val="00855EE8"/>
    <w:rsid w:val="008833CD"/>
    <w:rsid w:val="008848F7"/>
    <w:rsid w:val="008C347D"/>
    <w:rsid w:val="008C5B5A"/>
    <w:rsid w:val="008E09B2"/>
    <w:rsid w:val="00903B26"/>
    <w:rsid w:val="00912912"/>
    <w:rsid w:val="009234D3"/>
    <w:rsid w:val="009459CE"/>
    <w:rsid w:val="00957C63"/>
    <w:rsid w:val="0099748C"/>
    <w:rsid w:val="009979DA"/>
    <w:rsid w:val="009A6EEF"/>
    <w:rsid w:val="009B2113"/>
    <w:rsid w:val="009B2CF5"/>
    <w:rsid w:val="009B6EA9"/>
    <w:rsid w:val="009D2A01"/>
    <w:rsid w:val="009E1FA5"/>
    <w:rsid w:val="009F6A6C"/>
    <w:rsid w:val="00A07E85"/>
    <w:rsid w:val="00A17718"/>
    <w:rsid w:val="00A24CA8"/>
    <w:rsid w:val="00A3657D"/>
    <w:rsid w:val="00A540D4"/>
    <w:rsid w:val="00AA703A"/>
    <w:rsid w:val="00AB03B6"/>
    <w:rsid w:val="00AB0AA4"/>
    <w:rsid w:val="00AD7F79"/>
    <w:rsid w:val="00B05E92"/>
    <w:rsid w:val="00B2023D"/>
    <w:rsid w:val="00B22836"/>
    <w:rsid w:val="00B24018"/>
    <w:rsid w:val="00B57882"/>
    <w:rsid w:val="00B74FB6"/>
    <w:rsid w:val="00BD53E0"/>
    <w:rsid w:val="00BE058F"/>
    <w:rsid w:val="00BE115A"/>
    <w:rsid w:val="00BF1442"/>
    <w:rsid w:val="00C10910"/>
    <w:rsid w:val="00C22B35"/>
    <w:rsid w:val="00C42078"/>
    <w:rsid w:val="00C46D55"/>
    <w:rsid w:val="00C51C85"/>
    <w:rsid w:val="00C84D00"/>
    <w:rsid w:val="00CA7E3C"/>
    <w:rsid w:val="00CC0F7F"/>
    <w:rsid w:val="00CC3FA2"/>
    <w:rsid w:val="00CD48EA"/>
    <w:rsid w:val="00CE1EC8"/>
    <w:rsid w:val="00CE3F00"/>
    <w:rsid w:val="00D02FD8"/>
    <w:rsid w:val="00D04928"/>
    <w:rsid w:val="00D10733"/>
    <w:rsid w:val="00D112D2"/>
    <w:rsid w:val="00D524EE"/>
    <w:rsid w:val="00D55C1B"/>
    <w:rsid w:val="00D7404D"/>
    <w:rsid w:val="00D77E8C"/>
    <w:rsid w:val="00D951CA"/>
    <w:rsid w:val="00DB4525"/>
    <w:rsid w:val="00DC0F60"/>
    <w:rsid w:val="00DD7E15"/>
    <w:rsid w:val="00DF5ACF"/>
    <w:rsid w:val="00E03C34"/>
    <w:rsid w:val="00E35427"/>
    <w:rsid w:val="00E35789"/>
    <w:rsid w:val="00E51AE2"/>
    <w:rsid w:val="00E74FF3"/>
    <w:rsid w:val="00E836BE"/>
    <w:rsid w:val="00E946F2"/>
    <w:rsid w:val="00EA64FC"/>
    <w:rsid w:val="00EF12E7"/>
    <w:rsid w:val="00F14920"/>
    <w:rsid w:val="00F217DF"/>
    <w:rsid w:val="00F30D2F"/>
    <w:rsid w:val="00F30E6D"/>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6F4487"/>
    <w:pPr>
      <w:autoSpaceDE w:val="0"/>
      <w:autoSpaceDN w:val="0"/>
      <w:ind w:left="720"/>
      <w:contextualSpacing/>
    </w:pPr>
  </w:style>
  <w:style w:type="character" w:styleId="Hperlink">
    <w:name w:val="Hyperlink"/>
    <w:basedOn w:val="Liguvaikefont"/>
    <w:uiPriority w:val="99"/>
    <w:rsid w:val="006F4487"/>
    <w:rPr>
      <w:color w:val="0000FF" w:themeColor="hyperlink"/>
      <w:u w:val="single"/>
    </w:rPr>
  </w:style>
  <w:style w:type="character" w:customStyle="1" w:styleId="ui-provider">
    <w:name w:val="ui-provider"/>
    <w:basedOn w:val="Liguvaikefont"/>
    <w:rsid w:val="006F4487"/>
  </w:style>
  <w:style w:type="table" w:styleId="Kontuurtabel">
    <w:name w:val="Table Grid"/>
    <w:basedOn w:val="Normaaltabel"/>
    <w:uiPriority w:val="59"/>
    <w:rsid w:val="006F448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Liguvaikefont"/>
    <w:uiPriority w:val="99"/>
    <w:semiHidden/>
    <w:unhideWhenUsed/>
    <w:rsid w:val="0082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8022022034?leiaKeht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events/1262164605178088"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4129</Words>
  <Characters>23953</Characters>
  <Application>Microsoft Office Word</Application>
  <DocSecurity>0</DocSecurity>
  <Lines>199</Lines>
  <Paragraphs>56</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2002-02-14T12:30:00Z</cp:lastPrinted>
  <dcterms:created xsi:type="dcterms:W3CDTF">2026-01-14T12:20:00Z</dcterms:created>
  <dcterms:modified xsi:type="dcterms:W3CDTF">2026-01-14T12:20:00Z</dcterms:modified>
</cp:coreProperties>
</file>